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DB" w:rsidRPr="007332DB" w:rsidRDefault="00390B54" w:rsidP="003303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2DB" w:rsidRDefault="007332DB" w:rsidP="007332DB">
      <w:pPr>
        <w:jc w:val="center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МБОУ «Верхнечебеньковская СОШ»</w:t>
      </w:r>
    </w:p>
    <w:p w:rsidR="007332DB" w:rsidRDefault="007332DB" w:rsidP="007332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32DB" w:rsidRPr="007332DB" w:rsidRDefault="007332DB" w:rsidP="007332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32DB" w:rsidRPr="00B537C0" w:rsidRDefault="00FD5FCC" w:rsidP="007332D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</w:t>
      </w:r>
      <w:r w:rsidR="007332DB" w:rsidRPr="007332D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</w:t>
      </w:r>
      <w:r w:rsidR="00FD3F8C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7332DB" w:rsidRPr="00B537C0" w:rsidRDefault="007332DB" w:rsidP="007332D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>Педагогическим советом</w:t>
      </w:r>
      <w:r w:rsidRPr="007332D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</w:t>
      </w:r>
      <w:r w:rsidR="00FD3F8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332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2DB" w:rsidRPr="00B537C0" w:rsidRDefault="00C2551D" w:rsidP="007332D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6_от 24.03.2025</w:t>
      </w:r>
      <w:r w:rsidR="007332DB" w:rsidRPr="007332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FD3F8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332DB" w:rsidRPr="007332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2DB" w:rsidRPr="00B537C0" w:rsidRDefault="007332DB" w:rsidP="007332DB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МБОУ «Верхнечебеньковская СОШ»                                                                                                                              </w:t>
      </w:r>
    </w:p>
    <w:p w:rsidR="007332DB" w:rsidRPr="007332DB" w:rsidRDefault="007332DB" w:rsidP="007332DB">
      <w:pPr>
        <w:rPr>
          <w:rFonts w:ascii="Times New Roman" w:hAnsi="Times New Roman" w:cs="Times New Roman"/>
          <w:sz w:val="24"/>
          <w:szCs w:val="24"/>
        </w:rPr>
      </w:pPr>
    </w:p>
    <w:p w:rsidR="007332DB" w:rsidRPr="007332DB" w:rsidRDefault="007332DB" w:rsidP="007332DB">
      <w:pPr>
        <w:rPr>
          <w:rFonts w:ascii="Times New Roman" w:hAnsi="Times New Roman" w:cs="Times New Roman"/>
          <w:sz w:val="24"/>
          <w:szCs w:val="24"/>
        </w:rPr>
      </w:pPr>
    </w:p>
    <w:p w:rsidR="007332DB" w:rsidRPr="007332DB" w:rsidRDefault="007332DB" w:rsidP="007332DB">
      <w:pPr>
        <w:rPr>
          <w:rFonts w:ascii="Times New Roman" w:hAnsi="Times New Roman" w:cs="Times New Roman"/>
          <w:sz w:val="24"/>
          <w:szCs w:val="24"/>
        </w:rPr>
      </w:pPr>
    </w:p>
    <w:p w:rsidR="007332DB" w:rsidRPr="007332DB" w:rsidRDefault="007332DB" w:rsidP="007332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32DB">
        <w:rPr>
          <w:rFonts w:ascii="Times New Roman" w:hAnsi="Times New Roman" w:cs="Times New Roman"/>
          <w:sz w:val="28"/>
          <w:szCs w:val="28"/>
        </w:rPr>
        <w:t xml:space="preserve">Отчет о результатах </w:t>
      </w:r>
      <w:proofErr w:type="spellStart"/>
      <w:r w:rsidRPr="007332D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</w:p>
    <w:p w:rsidR="007332DB" w:rsidRPr="007332DB" w:rsidRDefault="007332DB" w:rsidP="007332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32DB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</w:p>
    <w:p w:rsidR="007332DB" w:rsidRPr="007332DB" w:rsidRDefault="007332DB" w:rsidP="007332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32D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A15EC">
        <w:rPr>
          <w:rFonts w:ascii="Times New Roman" w:hAnsi="Times New Roman" w:cs="Times New Roman"/>
          <w:sz w:val="28"/>
          <w:szCs w:val="28"/>
        </w:rPr>
        <w:t>Верхнечебеньковская</w:t>
      </w:r>
      <w:proofErr w:type="spellEnd"/>
      <w:r w:rsidR="00FA15EC">
        <w:rPr>
          <w:rFonts w:ascii="Times New Roman" w:hAnsi="Times New Roman" w:cs="Times New Roman"/>
          <w:sz w:val="28"/>
          <w:szCs w:val="28"/>
        </w:rPr>
        <w:t xml:space="preserve"> СОШ» за </w:t>
      </w:r>
      <w:r w:rsidR="00FA15EC" w:rsidRPr="00CB23EA">
        <w:rPr>
          <w:rFonts w:ascii="Times New Roman" w:hAnsi="Times New Roman" w:cs="Times New Roman"/>
          <w:sz w:val="28"/>
          <w:szCs w:val="28"/>
        </w:rPr>
        <w:t>202</w:t>
      </w:r>
      <w:r w:rsidR="002A3268">
        <w:rPr>
          <w:rFonts w:ascii="Times New Roman" w:hAnsi="Times New Roman" w:cs="Times New Roman"/>
          <w:sz w:val="28"/>
          <w:szCs w:val="28"/>
        </w:rPr>
        <w:t>4</w:t>
      </w:r>
      <w:r w:rsidRPr="00CB23E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332DB" w:rsidRPr="00D11D29" w:rsidRDefault="00CB23EA" w:rsidP="007332DB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332DB" w:rsidRPr="007332DB" w:rsidRDefault="007332DB" w:rsidP="007332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332DB" w:rsidRPr="007332DB" w:rsidRDefault="007332DB" w:rsidP="007332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332DB" w:rsidRPr="007332DB" w:rsidRDefault="007332DB" w:rsidP="007332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332DB" w:rsidRPr="007332DB" w:rsidRDefault="007332DB" w:rsidP="007332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332DB" w:rsidRDefault="007332DB" w:rsidP="007332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B23EA" w:rsidRDefault="00CB23EA" w:rsidP="007332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B23EA" w:rsidRDefault="00CB23EA" w:rsidP="007332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B23EA" w:rsidRDefault="00CB23EA" w:rsidP="007332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B23EA" w:rsidRDefault="00CB23EA" w:rsidP="007332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B23EA" w:rsidRDefault="00CB23EA" w:rsidP="007332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B23EA" w:rsidRDefault="00CB23EA" w:rsidP="007332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B23EA" w:rsidRDefault="00CB23EA" w:rsidP="007332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B23EA" w:rsidRPr="007332DB" w:rsidRDefault="00CB23EA" w:rsidP="007332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332DB" w:rsidRDefault="007332DB" w:rsidP="007332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D3F8C" w:rsidRPr="007332DB" w:rsidRDefault="00FD3F8C" w:rsidP="007332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332DB" w:rsidRPr="007332DB" w:rsidRDefault="007332DB" w:rsidP="007332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332DB" w:rsidRPr="007332DB" w:rsidRDefault="007332DB" w:rsidP="007332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332DB" w:rsidRPr="007332DB" w:rsidRDefault="007332DB" w:rsidP="00390B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32DB" w:rsidRPr="007332DB" w:rsidRDefault="007332DB" w:rsidP="003303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303EB" w:rsidRPr="007332DB" w:rsidRDefault="007332DB">
      <w:pPr>
        <w:rPr>
          <w:rFonts w:ascii="Times New Roman" w:hAnsi="Times New Roman" w:cs="Times New Roman"/>
          <w:b/>
          <w:sz w:val="28"/>
          <w:szCs w:val="28"/>
        </w:rPr>
      </w:pPr>
      <w:r w:rsidRPr="007332DB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4C78E2" w:rsidRPr="00A648F0" w:rsidRDefault="000D190B">
      <w:pPr>
        <w:rPr>
          <w:rFonts w:ascii="Times New Roman" w:hAnsi="Times New Roman" w:cs="Times New Roman"/>
          <w:b/>
          <w:sz w:val="24"/>
          <w:szCs w:val="24"/>
        </w:rPr>
      </w:pPr>
      <w:r w:rsidRPr="00A648F0">
        <w:rPr>
          <w:rFonts w:ascii="Times New Roman" w:hAnsi="Times New Roman" w:cs="Times New Roman"/>
          <w:b/>
          <w:sz w:val="24"/>
          <w:szCs w:val="24"/>
        </w:rPr>
        <w:t xml:space="preserve">Глава 1 Организация и проведение </w:t>
      </w:r>
      <w:proofErr w:type="spellStart"/>
      <w:r w:rsidRPr="00A648F0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 w:rsidR="00390B81" w:rsidRPr="00A648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C78E2" w:rsidRPr="00A648F0">
        <w:rPr>
          <w:rFonts w:ascii="Times New Roman" w:hAnsi="Times New Roman" w:cs="Times New Roman"/>
          <w:sz w:val="24"/>
          <w:szCs w:val="24"/>
        </w:rPr>
        <w:t>3</w:t>
      </w:r>
    </w:p>
    <w:p w:rsidR="003303EB" w:rsidRPr="00A648F0" w:rsidRDefault="00664D44" w:rsidP="009A3C27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48F0">
        <w:rPr>
          <w:rFonts w:ascii="Times New Roman" w:hAnsi="Times New Roman" w:cs="Times New Roman"/>
          <w:sz w:val="24"/>
          <w:szCs w:val="24"/>
        </w:rPr>
        <w:t>Н</w:t>
      </w:r>
      <w:r w:rsidR="00A648F0">
        <w:rPr>
          <w:rFonts w:ascii="Times New Roman" w:hAnsi="Times New Roman" w:cs="Times New Roman"/>
          <w:sz w:val="24"/>
          <w:szCs w:val="24"/>
        </w:rPr>
        <w:t>ормативная база  …………………..</w:t>
      </w:r>
      <w:r w:rsidR="004C78E2" w:rsidRPr="00A648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……………………………………………………………………………………………………………...3</w:t>
      </w:r>
    </w:p>
    <w:p w:rsidR="009C3B84" w:rsidRPr="00A648F0" w:rsidRDefault="009C3B84" w:rsidP="009C3B8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9A3C27" w:rsidRPr="00A648F0" w:rsidRDefault="00664D44" w:rsidP="009A3C27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48F0">
        <w:rPr>
          <w:rFonts w:ascii="Times New Roman" w:hAnsi="Times New Roman" w:cs="Times New Roman"/>
          <w:sz w:val="24"/>
          <w:szCs w:val="24"/>
        </w:rPr>
        <w:t xml:space="preserve"> Э</w:t>
      </w:r>
      <w:r w:rsidR="009A3C27" w:rsidRPr="00A648F0">
        <w:rPr>
          <w:rFonts w:ascii="Times New Roman" w:hAnsi="Times New Roman" w:cs="Times New Roman"/>
          <w:sz w:val="24"/>
          <w:szCs w:val="24"/>
        </w:rPr>
        <w:t>тапы самообследования</w:t>
      </w:r>
      <w:r w:rsidR="004C78E2" w:rsidRPr="00A648F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977402" w:rsidRPr="00A648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……………………………………………………………………………..3</w:t>
      </w:r>
    </w:p>
    <w:p w:rsidR="009A3C27" w:rsidRPr="00A648F0" w:rsidRDefault="009A3C27" w:rsidP="009A3C27">
      <w:pPr>
        <w:rPr>
          <w:rFonts w:ascii="Times New Roman" w:hAnsi="Times New Roman" w:cs="Times New Roman"/>
          <w:b/>
          <w:sz w:val="24"/>
          <w:szCs w:val="24"/>
        </w:rPr>
      </w:pPr>
      <w:r w:rsidRPr="00A648F0">
        <w:rPr>
          <w:rFonts w:ascii="Times New Roman" w:hAnsi="Times New Roman" w:cs="Times New Roman"/>
          <w:b/>
          <w:sz w:val="24"/>
          <w:szCs w:val="24"/>
        </w:rPr>
        <w:t xml:space="preserve">Глава 2   Результаты </w:t>
      </w:r>
      <w:proofErr w:type="spellStart"/>
      <w:r w:rsidRPr="00A648F0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 w:rsidR="004C78E2" w:rsidRPr="00A648F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…………………………………………………………………………………………………………….4</w:t>
      </w:r>
    </w:p>
    <w:p w:rsidR="009A3C27" w:rsidRPr="00A648F0" w:rsidRDefault="009C3B84" w:rsidP="009A3C27">
      <w:pPr>
        <w:rPr>
          <w:rFonts w:ascii="Times New Roman" w:hAnsi="Times New Roman" w:cs="Times New Roman"/>
          <w:sz w:val="24"/>
          <w:szCs w:val="24"/>
        </w:rPr>
      </w:pPr>
      <w:r w:rsidRPr="00A648F0">
        <w:rPr>
          <w:rFonts w:ascii="Times New Roman" w:hAnsi="Times New Roman" w:cs="Times New Roman"/>
          <w:sz w:val="24"/>
          <w:szCs w:val="24"/>
        </w:rPr>
        <w:t>2.1. Общие сведения об образовательной организации</w:t>
      </w:r>
      <w:r w:rsidR="004C78E2" w:rsidRPr="00A648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……………………………………………………………………………………………….4</w:t>
      </w:r>
    </w:p>
    <w:p w:rsidR="009A3C27" w:rsidRPr="00A648F0" w:rsidRDefault="009A3C27" w:rsidP="009A3C27">
      <w:pPr>
        <w:rPr>
          <w:rFonts w:ascii="Times New Roman" w:hAnsi="Times New Roman" w:cs="Times New Roman"/>
          <w:sz w:val="24"/>
          <w:szCs w:val="24"/>
        </w:rPr>
      </w:pPr>
      <w:r w:rsidRPr="00A648F0">
        <w:rPr>
          <w:rFonts w:ascii="Times New Roman" w:hAnsi="Times New Roman" w:cs="Times New Roman"/>
          <w:sz w:val="24"/>
          <w:szCs w:val="24"/>
        </w:rPr>
        <w:t>2.2. Структура и система управления образовательной организации</w:t>
      </w:r>
      <w:r w:rsidR="004C78E2" w:rsidRPr="00A648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………………………………………………………………………………..5</w:t>
      </w:r>
    </w:p>
    <w:p w:rsidR="00E307D9" w:rsidRPr="00A648F0" w:rsidRDefault="004C78E2" w:rsidP="009A3C27">
      <w:pPr>
        <w:rPr>
          <w:rFonts w:ascii="Times New Roman" w:hAnsi="Times New Roman" w:cs="Times New Roman"/>
          <w:sz w:val="24"/>
          <w:szCs w:val="24"/>
        </w:rPr>
      </w:pPr>
      <w:r w:rsidRPr="00A648F0">
        <w:rPr>
          <w:rFonts w:ascii="Times New Roman" w:hAnsi="Times New Roman" w:cs="Times New Roman"/>
          <w:sz w:val="24"/>
          <w:szCs w:val="24"/>
        </w:rPr>
        <w:t>2.3. О</w:t>
      </w:r>
      <w:r w:rsidR="00E307D9" w:rsidRPr="00A648F0">
        <w:rPr>
          <w:rFonts w:ascii="Times New Roman" w:hAnsi="Times New Roman" w:cs="Times New Roman"/>
          <w:sz w:val="24"/>
          <w:szCs w:val="24"/>
        </w:rPr>
        <w:t>рганизация учебного процесса</w:t>
      </w:r>
      <w:r w:rsidRPr="00A648F0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977402" w:rsidRPr="00A648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…………………………………………………………………………...8</w:t>
      </w:r>
    </w:p>
    <w:p w:rsidR="009A3C27" w:rsidRPr="00A648F0" w:rsidRDefault="0075489C" w:rsidP="009A3C27">
      <w:pPr>
        <w:rPr>
          <w:rFonts w:ascii="Times New Roman" w:hAnsi="Times New Roman" w:cs="Times New Roman"/>
          <w:sz w:val="24"/>
          <w:szCs w:val="24"/>
        </w:rPr>
      </w:pPr>
      <w:r w:rsidRPr="00A648F0">
        <w:rPr>
          <w:rFonts w:ascii="Times New Roman" w:hAnsi="Times New Roman" w:cs="Times New Roman"/>
          <w:sz w:val="24"/>
          <w:szCs w:val="24"/>
        </w:rPr>
        <w:t>2.4.  Содержание и к</w:t>
      </w:r>
      <w:r w:rsidR="009A3C27" w:rsidRPr="00A648F0">
        <w:rPr>
          <w:rFonts w:ascii="Times New Roman" w:hAnsi="Times New Roman" w:cs="Times New Roman"/>
          <w:sz w:val="24"/>
          <w:szCs w:val="24"/>
        </w:rPr>
        <w:t xml:space="preserve">ачество подготовки </w:t>
      </w:r>
      <w:proofErr w:type="gramStart"/>
      <w:r w:rsidR="009A3C27" w:rsidRPr="00A648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C78E2" w:rsidRPr="00A648F0">
        <w:rPr>
          <w:rFonts w:ascii="Times New Roman" w:hAnsi="Times New Roman" w:cs="Times New Roman"/>
          <w:sz w:val="24"/>
          <w:szCs w:val="24"/>
        </w:rPr>
        <w:t>…………………</w:t>
      </w:r>
      <w:r w:rsidR="00977402" w:rsidRPr="00A648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…………………………………………………………………………..13</w:t>
      </w:r>
    </w:p>
    <w:p w:rsidR="009A3C27" w:rsidRPr="00A648F0" w:rsidRDefault="00E307D9" w:rsidP="009A3C27">
      <w:pPr>
        <w:rPr>
          <w:rFonts w:ascii="Times New Roman" w:hAnsi="Times New Roman" w:cs="Times New Roman"/>
          <w:sz w:val="24"/>
          <w:szCs w:val="24"/>
        </w:rPr>
      </w:pPr>
      <w:r w:rsidRPr="00A648F0">
        <w:rPr>
          <w:rFonts w:ascii="Times New Roman" w:hAnsi="Times New Roman" w:cs="Times New Roman"/>
          <w:sz w:val="24"/>
          <w:szCs w:val="24"/>
        </w:rPr>
        <w:t>2.5</w:t>
      </w:r>
      <w:r w:rsidR="009A3C27" w:rsidRPr="00A648F0">
        <w:rPr>
          <w:rFonts w:ascii="Times New Roman" w:hAnsi="Times New Roman" w:cs="Times New Roman"/>
          <w:sz w:val="24"/>
          <w:szCs w:val="24"/>
        </w:rPr>
        <w:t>. Востребованность  выпускников</w:t>
      </w:r>
      <w:r w:rsidR="004C78E2" w:rsidRPr="00A648F0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511D01" w:rsidRPr="00A648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………………………………………………………………………………3</w:t>
      </w:r>
      <w:r w:rsidR="00977402" w:rsidRPr="00A648F0">
        <w:rPr>
          <w:rFonts w:ascii="Times New Roman" w:hAnsi="Times New Roman" w:cs="Times New Roman"/>
          <w:sz w:val="24"/>
          <w:szCs w:val="24"/>
        </w:rPr>
        <w:t>1</w:t>
      </w:r>
    </w:p>
    <w:p w:rsidR="009A3C27" w:rsidRPr="00A648F0" w:rsidRDefault="00E307D9" w:rsidP="009A3C27">
      <w:pPr>
        <w:rPr>
          <w:rFonts w:ascii="Times New Roman" w:hAnsi="Times New Roman" w:cs="Times New Roman"/>
          <w:sz w:val="24"/>
          <w:szCs w:val="24"/>
        </w:rPr>
      </w:pPr>
      <w:r w:rsidRPr="00A648F0">
        <w:rPr>
          <w:rFonts w:ascii="Times New Roman" w:hAnsi="Times New Roman" w:cs="Times New Roman"/>
          <w:sz w:val="24"/>
          <w:szCs w:val="24"/>
        </w:rPr>
        <w:t>2.6</w:t>
      </w:r>
      <w:r w:rsidR="009A3C27" w:rsidRPr="00A648F0">
        <w:rPr>
          <w:rFonts w:ascii="Times New Roman" w:hAnsi="Times New Roman" w:cs="Times New Roman"/>
          <w:sz w:val="24"/>
          <w:szCs w:val="24"/>
        </w:rPr>
        <w:t>. Кадровое обеспечение</w:t>
      </w:r>
      <w:r w:rsidR="004C78E2" w:rsidRPr="00A648F0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511D01" w:rsidRPr="00A648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…………………………………………………………………………….3</w:t>
      </w:r>
      <w:r w:rsidR="00977402" w:rsidRPr="00A648F0">
        <w:rPr>
          <w:rFonts w:ascii="Times New Roman" w:hAnsi="Times New Roman" w:cs="Times New Roman"/>
          <w:sz w:val="24"/>
          <w:szCs w:val="24"/>
        </w:rPr>
        <w:t>1</w:t>
      </w:r>
    </w:p>
    <w:p w:rsidR="009A3C27" w:rsidRPr="00A648F0" w:rsidRDefault="00E307D9" w:rsidP="009A3C27">
      <w:pPr>
        <w:rPr>
          <w:rFonts w:ascii="Times New Roman" w:hAnsi="Times New Roman" w:cs="Times New Roman"/>
          <w:sz w:val="24"/>
          <w:szCs w:val="24"/>
        </w:rPr>
      </w:pPr>
      <w:r w:rsidRPr="00A648F0">
        <w:rPr>
          <w:rFonts w:ascii="Times New Roman" w:hAnsi="Times New Roman" w:cs="Times New Roman"/>
          <w:sz w:val="24"/>
          <w:szCs w:val="24"/>
        </w:rPr>
        <w:t>2.7</w:t>
      </w:r>
      <w:r w:rsidR="009A3C27" w:rsidRPr="00A648F0">
        <w:rPr>
          <w:rFonts w:ascii="Times New Roman" w:hAnsi="Times New Roman" w:cs="Times New Roman"/>
          <w:sz w:val="24"/>
          <w:szCs w:val="24"/>
        </w:rPr>
        <w:t>. Учебно-методическое</w:t>
      </w:r>
      <w:r w:rsidR="000954A2" w:rsidRPr="00A648F0">
        <w:rPr>
          <w:rFonts w:ascii="Times New Roman" w:hAnsi="Times New Roman" w:cs="Times New Roman"/>
          <w:sz w:val="24"/>
          <w:szCs w:val="24"/>
        </w:rPr>
        <w:t xml:space="preserve"> и библиотечно-информационное</w:t>
      </w:r>
      <w:r w:rsidR="009A3C27" w:rsidRPr="00A648F0">
        <w:rPr>
          <w:rFonts w:ascii="Times New Roman" w:hAnsi="Times New Roman" w:cs="Times New Roman"/>
          <w:sz w:val="24"/>
          <w:szCs w:val="24"/>
        </w:rPr>
        <w:t xml:space="preserve"> обеспечение</w:t>
      </w:r>
      <w:r w:rsidR="00511D01" w:rsidRPr="00A648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……………………………………………………………………...…3</w:t>
      </w:r>
      <w:r w:rsidR="00977402" w:rsidRPr="00A648F0">
        <w:rPr>
          <w:rFonts w:ascii="Times New Roman" w:hAnsi="Times New Roman" w:cs="Times New Roman"/>
          <w:sz w:val="24"/>
          <w:szCs w:val="24"/>
        </w:rPr>
        <w:t>3</w:t>
      </w:r>
    </w:p>
    <w:p w:rsidR="009A3C27" w:rsidRPr="00A648F0" w:rsidRDefault="00C91886" w:rsidP="009A3C27">
      <w:pPr>
        <w:rPr>
          <w:rFonts w:ascii="Times New Roman" w:hAnsi="Times New Roman" w:cs="Times New Roman"/>
          <w:sz w:val="24"/>
          <w:szCs w:val="24"/>
        </w:rPr>
      </w:pPr>
      <w:r w:rsidRPr="00A648F0">
        <w:rPr>
          <w:rFonts w:ascii="Times New Roman" w:hAnsi="Times New Roman" w:cs="Times New Roman"/>
          <w:sz w:val="24"/>
          <w:szCs w:val="24"/>
        </w:rPr>
        <w:t>2.8</w:t>
      </w:r>
      <w:r w:rsidR="009A3C27" w:rsidRPr="00A648F0">
        <w:rPr>
          <w:rFonts w:ascii="Times New Roman" w:hAnsi="Times New Roman" w:cs="Times New Roman"/>
          <w:sz w:val="24"/>
          <w:szCs w:val="24"/>
        </w:rPr>
        <w:t>. Материально-техническая база</w:t>
      </w:r>
      <w:r w:rsidR="004C78E2" w:rsidRPr="00A648F0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511D01" w:rsidRPr="00A648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………………………………………………………………………………3</w:t>
      </w:r>
      <w:r w:rsidR="00977402" w:rsidRPr="00A648F0">
        <w:rPr>
          <w:rFonts w:ascii="Times New Roman" w:hAnsi="Times New Roman" w:cs="Times New Roman"/>
          <w:sz w:val="24"/>
          <w:szCs w:val="24"/>
        </w:rPr>
        <w:t>3</w:t>
      </w:r>
    </w:p>
    <w:p w:rsidR="009A3C27" w:rsidRPr="00A648F0" w:rsidRDefault="00C8654B" w:rsidP="009A3C27">
      <w:pPr>
        <w:rPr>
          <w:rFonts w:ascii="Times New Roman" w:hAnsi="Times New Roman" w:cs="Times New Roman"/>
          <w:sz w:val="24"/>
          <w:szCs w:val="24"/>
        </w:rPr>
      </w:pPr>
      <w:r w:rsidRPr="00A648F0">
        <w:rPr>
          <w:rFonts w:ascii="Times New Roman" w:hAnsi="Times New Roman" w:cs="Times New Roman"/>
          <w:sz w:val="24"/>
          <w:szCs w:val="24"/>
        </w:rPr>
        <w:t>2.</w:t>
      </w:r>
      <w:r w:rsidR="00C91886" w:rsidRPr="00A648F0">
        <w:rPr>
          <w:rFonts w:ascii="Times New Roman" w:hAnsi="Times New Roman" w:cs="Times New Roman"/>
          <w:sz w:val="24"/>
          <w:szCs w:val="24"/>
        </w:rPr>
        <w:t>9</w:t>
      </w:r>
      <w:r w:rsidR="009A3C27" w:rsidRPr="00A648F0">
        <w:rPr>
          <w:rFonts w:ascii="Times New Roman" w:hAnsi="Times New Roman" w:cs="Times New Roman"/>
          <w:sz w:val="24"/>
          <w:szCs w:val="24"/>
        </w:rPr>
        <w:t>. Внутренняя система оценки качества образования</w:t>
      </w:r>
      <w:r w:rsidR="004C78E2" w:rsidRPr="00A648F0">
        <w:rPr>
          <w:rFonts w:ascii="Times New Roman" w:hAnsi="Times New Roman" w:cs="Times New Roman"/>
          <w:sz w:val="24"/>
          <w:szCs w:val="24"/>
        </w:rPr>
        <w:t>…………………</w:t>
      </w:r>
      <w:r w:rsidR="00511D01" w:rsidRPr="00A648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…………………………………………………………………………..3</w:t>
      </w:r>
      <w:r w:rsidR="00977402" w:rsidRPr="00A648F0">
        <w:rPr>
          <w:rFonts w:ascii="Times New Roman" w:hAnsi="Times New Roman" w:cs="Times New Roman"/>
          <w:sz w:val="24"/>
          <w:szCs w:val="24"/>
        </w:rPr>
        <w:t>4</w:t>
      </w:r>
    </w:p>
    <w:p w:rsidR="009A3C27" w:rsidRPr="007332DB" w:rsidRDefault="00C91886" w:rsidP="009A3C27">
      <w:pPr>
        <w:rPr>
          <w:rFonts w:ascii="Times New Roman" w:hAnsi="Times New Roman" w:cs="Times New Roman"/>
          <w:sz w:val="24"/>
          <w:szCs w:val="24"/>
        </w:rPr>
      </w:pPr>
      <w:r w:rsidRPr="00A648F0">
        <w:rPr>
          <w:rFonts w:ascii="Times New Roman" w:hAnsi="Times New Roman" w:cs="Times New Roman"/>
          <w:sz w:val="24"/>
          <w:szCs w:val="24"/>
        </w:rPr>
        <w:t>2.10</w:t>
      </w:r>
      <w:r w:rsidR="009A3C27" w:rsidRPr="00A648F0">
        <w:rPr>
          <w:rFonts w:ascii="Times New Roman" w:hAnsi="Times New Roman" w:cs="Times New Roman"/>
          <w:sz w:val="24"/>
          <w:szCs w:val="24"/>
        </w:rPr>
        <w:t>. Показатели деятельности общеобразовательной организации</w:t>
      </w:r>
      <w:r w:rsidR="004C78E2" w:rsidRPr="00A648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511D01" w:rsidRPr="00A648F0">
        <w:rPr>
          <w:rFonts w:ascii="Times New Roman" w:hAnsi="Times New Roman" w:cs="Times New Roman"/>
          <w:sz w:val="24"/>
          <w:szCs w:val="24"/>
        </w:rPr>
        <w:t>……..3</w:t>
      </w:r>
      <w:r w:rsidR="00977402" w:rsidRPr="00A648F0">
        <w:rPr>
          <w:rFonts w:ascii="Times New Roman" w:hAnsi="Times New Roman" w:cs="Times New Roman"/>
          <w:sz w:val="24"/>
          <w:szCs w:val="24"/>
        </w:rPr>
        <w:t>4</w:t>
      </w:r>
    </w:p>
    <w:p w:rsidR="009A3C27" w:rsidRPr="007332DB" w:rsidRDefault="009A3C27" w:rsidP="009A3C27">
      <w:pPr>
        <w:rPr>
          <w:rFonts w:ascii="Times New Roman" w:hAnsi="Times New Roman" w:cs="Times New Roman"/>
          <w:sz w:val="24"/>
          <w:szCs w:val="24"/>
        </w:rPr>
      </w:pPr>
    </w:p>
    <w:p w:rsidR="007332DB" w:rsidRDefault="007332DB" w:rsidP="009A3C27">
      <w:pPr>
        <w:rPr>
          <w:rFonts w:ascii="Times New Roman" w:hAnsi="Times New Roman" w:cs="Times New Roman"/>
          <w:sz w:val="24"/>
          <w:szCs w:val="24"/>
        </w:rPr>
      </w:pPr>
    </w:p>
    <w:p w:rsidR="007332DB" w:rsidRPr="007332DB" w:rsidRDefault="007332DB" w:rsidP="009A3C27">
      <w:pPr>
        <w:rPr>
          <w:rFonts w:ascii="Times New Roman" w:hAnsi="Times New Roman" w:cs="Times New Roman"/>
          <w:sz w:val="24"/>
          <w:szCs w:val="24"/>
        </w:rPr>
      </w:pPr>
    </w:p>
    <w:p w:rsidR="009A3C27" w:rsidRPr="007332DB" w:rsidRDefault="009A3C27" w:rsidP="009A3C27">
      <w:pPr>
        <w:rPr>
          <w:rFonts w:ascii="Times New Roman" w:hAnsi="Times New Roman" w:cs="Times New Roman"/>
          <w:b/>
          <w:sz w:val="24"/>
          <w:szCs w:val="24"/>
        </w:rPr>
      </w:pPr>
      <w:r w:rsidRPr="007332DB">
        <w:rPr>
          <w:rFonts w:ascii="Times New Roman" w:hAnsi="Times New Roman" w:cs="Times New Roman"/>
          <w:b/>
          <w:sz w:val="24"/>
          <w:szCs w:val="24"/>
        </w:rPr>
        <w:t xml:space="preserve">Глава 1. </w:t>
      </w:r>
      <w:r w:rsidR="00D51859" w:rsidRPr="007332DB">
        <w:rPr>
          <w:rFonts w:ascii="Times New Roman" w:hAnsi="Times New Roman" w:cs="Times New Roman"/>
          <w:b/>
          <w:sz w:val="24"/>
          <w:szCs w:val="24"/>
        </w:rPr>
        <w:t xml:space="preserve">Организация и проведение </w:t>
      </w:r>
      <w:proofErr w:type="spellStart"/>
      <w:r w:rsidR="00D51859" w:rsidRPr="007332DB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</w:p>
    <w:p w:rsidR="00D51859" w:rsidRPr="0078450F" w:rsidRDefault="00977402" w:rsidP="00977402">
      <w:pPr>
        <w:pStyle w:val="a5"/>
        <w:ind w:left="360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>1.1. Нормативная база</w:t>
      </w:r>
    </w:p>
    <w:p w:rsidR="00664D44" w:rsidRPr="007332DB" w:rsidRDefault="00664D44" w:rsidP="00664D44">
      <w:pPr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В соответствии с приказом Министерства образования и науки  Российской Федерации от 14.06.2013 № 162 «Об утверждении порядка проведения </w:t>
      </w:r>
      <w:proofErr w:type="spellStart"/>
      <w:r w:rsidRPr="00A648F0">
        <w:rPr>
          <w:rFonts w:ascii="Times New Roman" w:hAnsi="Times New Roman" w:cs="Times New Roman"/>
          <w:sz w:val="24"/>
          <w:szCs w:val="24"/>
        </w:rPr>
        <w:t>самообследовани</w:t>
      </w:r>
      <w:r w:rsidR="003C1000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977402">
        <w:rPr>
          <w:rFonts w:ascii="Times New Roman" w:hAnsi="Times New Roman" w:cs="Times New Roman"/>
          <w:sz w:val="24"/>
          <w:szCs w:val="24"/>
        </w:rPr>
        <w:t xml:space="preserve"> </w:t>
      </w:r>
      <w:r w:rsidRPr="007332DB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организации» МБОУ «Верхнечебеньковская СОШ» ежегодно проводить </w:t>
      </w:r>
      <w:proofErr w:type="spellStart"/>
      <w:r w:rsidRPr="007332DB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7332D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332DB">
        <w:rPr>
          <w:rFonts w:ascii="Times New Roman" w:hAnsi="Times New Roman" w:cs="Times New Roman"/>
          <w:sz w:val="24"/>
          <w:szCs w:val="24"/>
        </w:rPr>
        <w:t>предоставляет отчет</w:t>
      </w:r>
      <w:proofErr w:type="gramEnd"/>
      <w:r w:rsidRPr="007332DB">
        <w:rPr>
          <w:rFonts w:ascii="Times New Roman" w:hAnsi="Times New Roman" w:cs="Times New Roman"/>
          <w:sz w:val="24"/>
          <w:szCs w:val="24"/>
        </w:rPr>
        <w:t xml:space="preserve"> учредителю.</w:t>
      </w:r>
    </w:p>
    <w:p w:rsidR="00664D44" w:rsidRPr="007332DB" w:rsidRDefault="00664D44" w:rsidP="00664D44">
      <w:pPr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Процедуру </w:t>
      </w:r>
      <w:proofErr w:type="spellStart"/>
      <w:r w:rsidRPr="007332DB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7332DB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7332DB">
        <w:rPr>
          <w:rFonts w:ascii="Times New Roman" w:hAnsi="Times New Roman" w:cs="Times New Roman"/>
          <w:sz w:val="24"/>
          <w:szCs w:val="24"/>
        </w:rPr>
        <w:t>Верхнечебеньковская</w:t>
      </w:r>
      <w:proofErr w:type="spellEnd"/>
      <w:r w:rsidRPr="007332DB">
        <w:rPr>
          <w:rFonts w:ascii="Times New Roman" w:hAnsi="Times New Roman" w:cs="Times New Roman"/>
          <w:sz w:val="24"/>
          <w:szCs w:val="24"/>
        </w:rPr>
        <w:t xml:space="preserve"> СОШ» регулируют нормативные документы:</w:t>
      </w:r>
    </w:p>
    <w:p w:rsidR="00664D44" w:rsidRPr="007332DB" w:rsidRDefault="00664D44" w:rsidP="00664D44">
      <w:pPr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>- Федеральный закон от 29.12.2012 № 273</w:t>
      </w:r>
      <w:r w:rsidRPr="004B40E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C4BEC" w:rsidRPr="004B40EB">
        <w:rPr>
          <w:rFonts w:ascii="Times New Roman" w:hAnsi="Times New Roman" w:cs="Times New Roman"/>
          <w:color w:val="000000" w:themeColor="text1"/>
          <w:sz w:val="24"/>
          <w:szCs w:val="24"/>
        </w:rPr>
        <w:t>ФЗ</w:t>
      </w:r>
      <w:r w:rsidRPr="007332DB">
        <w:rPr>
          <w:rFonts w:ascii="Times New Roman" w:hAnsi="Times New Roman" w:cs="Times New Roman"/>
          <w:sz w:val="24"/>
          <w:szCs w:val="24"/>
        </w:rPr>
        <w:t xml:space="preserve"> «Об образования в российской Федерации»;</w:t>
      </w:r>
    </w:p>
    <w:p w:rsidR="00664D44" w:rsidRPr="007332DB" w:rsidRDefault="00664D44" w:rsidP="00664D44">
      <w:pPr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</w:t>
      </w:r>
      <w:r w:rsidR="008C4BEC" w:rsidRPr="004B40EB">
        <w:rPr>
          <w:rFonts w:ascii="Times New Roman" w:hAnsi="Times New Roman" w:cs="Times New Roman"/>
          <w:sz w:val="24"/>
          <w:szCs w:val="24"/>
        </w:rPr>
        <w:t>телекоммуника</w:t>
      </w:r>
      <w:r w:rsidR="008C4BEC">
        <w:rPr>
          <w:rFonts w:ascii="Times New Roman" w:hAnsi="Times New Roman" w:cs="Times New Roman"/>
          <w:sz w:val="24"/>
          <w:szCs w:val="24"/>
        </w:rPr>
        <w:t>ционной</w:t>
      </w:r>
      <w:r w:rsidRPr="007332DB">
        <w:rPr>
          <w:rFonts w:ascii="Times New Roman" w:hAnsi="Times New Roman" w:cs="Times New Roman"/>
          <w:sz w:val="24"/>
          <w:szCs w:val="24"/>
        </w:rPr>
        <w:t xml:space="preserve"> сети «Интернет» и обновление информац</w:t>
      </w:r>
      <w:r w:rsidR="008E0AB7" w:rsidRPr="007332DB">
        <w:rPr>
          <w:rFonts w:ascii="Times New Roman" w:hAnsi="Times New Roman" w:cs="Times New Roman"/>
          <w:sz w:val="24"/>
          <w:szCs w:val="24"/>
        </w:rPr>
        <w:t>ии об образовательной организац</w:t>
      </w:r>
      <w:r w:rsidRPr="007332DB">
        <w:rPr>
          <w:rFonts w:ascii="Times New Roman" w:hAnsi="Times New Roman" w:cs="Times New Roman"/>
          <w:sz w:val="24"/>
          <w:szCs w:val="24"/>
        </w:rPr>
        <w:t>ии»</w:t>
      </w:r>
      <w:r w:rsidR="008E0AB7" w:rsidRPr="007332DB">
        <w:rPr>
          <w:rFonts w:ascii="Times New Roman" w:hAnsi="Times New Roman" w:cs="Times New Roman"/>
          <w:sz w:val="24"/>
          <w:szCs w:val="24"/>
        </w:rPr>
        <w:t>;</w:t>
      </w:r>
    </w:p>
    <w:p w:rsidR="008E0AB7" w:rsidRPr="007332DB" w:rsidRDefault="008E0AB7" w:rsidP="00664D44">
      <w:pPr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 и науки российской Федерации от 14.06.2013 № 162 «Об утверждении Порядка проведения </w:t>
      </w:r>
      <w:proofErr w:type="spellStart"/>
      <w:r w:rsidRPr="007332DB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7332DB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организации»;</w:t>
      </w:r>
    </w:p>
    <w:p w:rsidR="008E0AB7" w:rsidRPr="007332DB" w:rsidRDefault="009C3B84" w:rsidP="00664D44">
      <w:pPr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- </w:t>
      </w:r>
      <w:r w:rsidR="008E0AB7" w:rsidRPr="007332DB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13.03.2019 № 114 «Об утверждении показателей деятельности образовательной организации, подлежащие </w:t>
      </w:r>
      <w:proofErr w:type="spellStart"/>
      <w:r w:rsidR="008E0AB7" w:rsidRPr="007332DB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="008E0AB7" w:rsidRPr="007332DB">
        <w:rPr>
          <w:rFonts w:ascii="Times New Roman" w:hAnsi="Times New Roman" w:cs="Times New Roman"/>
          <w:sz w:val="24"/>
          <w:szCs w:val="24"/>
        </w:rPr>
        <w:t>»;</w:t>
      </w:r>
    </w:p>
    <w:p w:rsidR="008E0AB7" w:rsidRPr="007332DB" w:rsidRDefault="009C3B84" w:rsidP="00664D44">
      <w:pPr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- </w:t>
      </w:r>
      <w:r w:rsidR="008E0AB7" w:rsidRPr="007332DB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="008E0AB7" w:rsidRPr="007332DB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="008E0AB7" w:rsidRPr="007332DB">
        <w:rPr>
          <w:rFonts w:ascii="Times New Roman" w:hAnsi="Times New Roman" w:cs="Times New Roman"/>
          <w:sz w:val="24"/>
          <w:szCs w:val="24"/>
        </w:rPr>
        <w:t xml:space="preserve"> от 29.05.2014 № 785 «</w:t>
      </w:r>
      <w:r w:rsidRPr="007332DB">
        <w:rPr>
          <w:rFonts w:ascii="Times New Roman" w:hAnsi="Times New Roman" w:cs="Times New Roman"/>
          <w:sz w:val="24"/>
          <w:szCs w:val="24"/>
        </w:rPr>
        <w:t>Об утверждении требований к структуре официального сайта образовательной организации в информационно-</w:t>
      </w:r>
      <w:r w:rsidR="008C4BEC" w:rsidRPr="004B40EB">
        <w:rPr>
          <w:rFonts w:ascii="Times New Roman" w:hAnsi="Times New Roman" w:cs="Times New Roman"/>
          <w:sz w:val="24"/>
          <w:szCs w:val="24"/>
        </w:rPr>
        <w:t>телекоммуник</w:t>
      </w:r>
      <w:r w:rsidR="008C4BEC">
        <w:rPr>
          <w:rFonts w:ascii="Times New Roman" w:hAnsi="Times New Roman" w:cs="Times New Roman"/>
          <w:sz w:val="24"/>
          <w:szCs w:val="24"/>
        </w:rPr>
        <w:t>ационной</w:t>
      </w:r>
      <w:r w:rsidRPr="007332DB">
        <w:rPr>
          <w:rFonts w:ascii="Times New Roman" w:hAnsi="Times New Roman" w:cs="Times New Roman"/>
          <w:sz w:val="24"/>
          <w:szCs w:val="24"/>
        </w:rPr>
        <w:t xml:space="preserve"> сети Интернет и формату представления на нем информации»;</w:t>
      </w:r>
    </w:p>
    <w:p w:rsidR="00390B81" w:rsidRPr="003C1000" w:rsidRDefault="009C3B84" w:rsidP="00664D44">
      <w:pPr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>- Приказ директора МБОУ</w:t>
      </w:r>
      <w:r w:rsidR="002A326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A3268">
        <w:rPr>
          <w:rFonts w:ascii="Times New Roman" w:hAnsi="Times New Roman" w:cs="Times New Roman"/>
          <w:sz w:val="24"/>
          <w:szCs w:val="24"/>
        </w:rPr>
        <w:t>Верхнечебеньковская</w:t>
      </w:r>
      <w:proofErr w:type="spellEnd"/>
      <w:r w:rsidR="002A3268">
        <w:rPr>
          <w:rFonts w:ascii="Times New Roman" w:hAnsi="Times New Roman" w:cs="Times New Roman"/>
          <w:sz w:val="24"/>
          <w:szCs w:val="24"/>
        </w:rPr>
        <w:t xml:space="preserve"> СОШ» от 10.01.2025</w:t>
      </w:r>
      <w:r w:rsidR="00FA15EC">
        <w:rPr>
          <w:rFonts w:ascii="Times New Roman" w:hAnsi="Times New Roman" w:cs="Times New Roman"/>
          <w:sz w:val="24"/>
          <w:szCs w:val="24"/>
        </w:rPr>
        <w:t xml:space="preserve"> № 1</w:t>
      </w:r>
      <w:r w:rsidR="002A3268">
        <w:rPr>
          <w:rFonts w:ascii="Times New Roman" w:hAnsi="Times New Roman" w:cs="Times New Roman"/>
          <w:sz w:val="24"/>
          <w:szCs w:val="24"/>
        </w:rPr>
        <w:t>а</w:t>
      </w:r>
    </w:p>
    <w:p w:rsidR="009C3B84" w:rsidRPr="007332DB" w:rsidRDefault="009C3B84" w:rsidP="00664D44">
      <w:pPr>
        <w:rPr>
          <w:rFonts w:ascii="Times New Roman" w:hAnsi="Times New Roman" w:cs="Times New Roman"/>
          <w:b/>
          <w:sz w:val="24"/>
          <w:szCs w:val="24"/>
        </w:rPr>
      </w:pPr>
      <w:r w:rsidRPr="007332DB">
        <w:rPr>
          <w:rFonts w:ascii="Times New Roman" w:hAnsi="Times New Roman" w:cs="Times New Roman"/>
          <w:b/>
          <w:sz w:val="24"/>
          <w:szCs w:val="24"/>
        </w:rPr>
        <w:t xml:space="preserve">1.2. Этапы </w:t>
      </w:r>
      <w:proofErr w:type="spellStart"/>
      <w:r w:rsidRPr="007332DB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</w:p>
    <w:p w:rsidR="009C3B84" w:rsidRPr="007332DB" w:rsidRDefault="009C3B84" w:rsidP="00664D44">
      <w:pPr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В соответствии с приказом Министерства образования и науки  Российской Федерации от 14.06.2013 № 162 «Об утверждении порядка проведения </w:t>
      </w:r>
      <w:proofErr w:type="spellStart"/>
      <w:r w:rsidRPr="007332DB">
        <w:rPr>
          <w:rFonts w:ascii="Times New Roman" w:hAnsi="Times New Roman" w:cs="Times New Roman"/>
          <w:sz w:val="24"/>
          <w:szCs w:val="24"/>
        </w:rPr>
        <w:t>самообследовани</w:t>
      </w:r>
      <w:proofErr w:type="spellEnd"/>
      <w:r w:rsidRPr="007332DB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организации» процедура </w:t>
      </w:r>
      <w:proofErr w:type="spellStart"/>
      <w:r w:rsidRPr="007332DB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7332DB">
        <w:rPr>
          <w:rFonts w:ascii="Times New Roman" w:hAnsi="Times New Roman" w:cs="Times New Roman"/>
          <w:sz w:val="24"/>
          <w:szCs w:val="24"/>
        </w:rPr>
        <w:t xml:space="preserve"> включает в себя следующие этапы:</w:t>
      </w:r>
    </w:p>
    <w:p w:rsidR="009C3B84" w:rsidRPr="007332DB" w:rsidRDefault="009C3B84" w:rsidP="00664D44">
      <w:pPr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- планирование и подготовка работ по </w:t>
      </w:r>
      <w:proofErr w:type="spellStart"/>
      <w:r w:rsidRPr="007332DB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proofErr w:type="gramStart"/>
      <w:r w:rsidRPr="007332D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C3B84" w:rsidRPr="007332DB" w:rsidRDefault="009C3B84" w:rsidP="00664D44">
      <w:pPr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lastRenderedPageBreak/>
        <w:t xml:space="preserve">- организация и проведение </w:t>
      </w:r>
      <w:proofErr w:type="spellStart"/>
      <w:r w:rsidRPr="007332DB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7332DB">
        <w:rPr>
          <w:rFonts w:ascii="Times New Roman" w:hAnsi="Times New Roman" w:cs="Times New Roman"/>
          <w:sz w:val="24"/>
          <w:szCs w:val="24"/>
        </w:rPr>
        <w:t>;</w:t>
      </w:r>
    </w:p>
    <w:p w:rsidR="009C3B84" w:rsidRPr="007332DB" w:rsidRDefault="009C3B84" w:rsidP="00664D44">
      <w:pPr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>- обобщение полученных результатов и формирование отчета;</w:t>
      </w:r>
    </w:p>
    <w:p w:rsidR="009C3B84" w:rsidRDefault="009C3B84" w:rsidP="00664D44">
      <w:pPr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>- рассмотрение отчета органом управления организации.</w:t>
      </w:r>
    </w:p>
    <w:p w:rsidR="007332DB" w:rsidRPr="007332DB" w:rsidRDefault="007332DB" w:rsidP="00664D44">
      <w:pPr>
        <w:rPr>
          <w:rFonts w:ascii="Times New Roman" w:hAnsi="Times New Roman" w:cs="Times New Roman"/>
          <w:sz w:val="24"/>
          <w:szCs w:val="24"/>
        </w:rPr>
      </w:pPr>
    </w:p>
    <w:p w:rsidR="009C3B84" w:rsidRPr="007332DB" w:rsidRDefault="009C3B84" w:rsidP="00664D44">
      <w:pPr>
        <w:rPr>
          <w:rFonts w:ascii="Times New Roman" w:hAnsi="Times New Roman" w:cs="Times New Roman"/>
          <w:b/>
          <w:sz w:val="24"/>
          <w:szCs w:val="24"/>
        </w:rPr>
      </w:pPr>
      <w:r w:rsidRPr="007332DB">
        <w:rPr>
          <w:rFonts w:ascii="Times New Roman" w:hAnsi="Times New Roman" w:cs="Times New Roman"/>
          <w:b/>
          <w:sz w:val="24"/>
          <w:szCs w:val="24"/>
        </w:rPr>
        <w:t xml:space="preserve">Глава 2. Результаты </w:t>
      </w:r>
      <w:proofErr w:type="spellStart"/>
      <w:r w:rsidRPr="007332DB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</w:p>
    <w:p w:rsidR="009C3B84" w:rsidRPr="007332DB" w:rsidRDefault="009C3B84" w:rsidP="00664D44">
      <w:pPr>
        <w:rPr>
          <w:rFonts w:ascii="Times New Roman" w:hAnsi="Times New Roman" w:cs="Times New Roman"/>
          <w:b/>
          <w:sz w:val="24"/>
          <w:szCs w:val="24"/>
        </w:rPr>
      </w:pPr>
      <w:r w:rsidRPr="007332DB">
        <w:rPr>
          <w:rFonts w:ascii="Times New Roman" w:hAnsi="Times New Roman" w:cs="Times New Roman"/>
          <w:b/>
          <w:sz w:val="24"/>
          <w:szCs w:val="24"/>
        </w:rPr>
        <w:t>2.1. Общие сведения об образовательной организации.</w:t>
      </w:r>
    </w:p>
    <w:tbl>
      <w:tblPr>
        <w:tblStyle w:val="a6"/>
        <w:tblW w:w="0" w:type="auto"/>
        <w:tblLook w:val="04A0"/>
      </w:tblPr>
      <w:tblGrid>
        <w:gridCol w:w="5353"/>
        <w:gridCol w:w="9433"/>
      </w:tblGrid>
      <w:tr w:rsidR="009A6A22" w:rsidRPr="007332DB" w:rsidTr="00E307D9">
        <w:tc>
          <w:tcPr>
            <w:tcW w:w="5353" w:type="dxa"/>
          </w:tcPr>
          <w:p w:rsidR="009A6A22" w:rsidRPr="007332DB" w:rsidRDefault="009A6A22" w:rsidP="00E307D9">
            <w:pPr>
              <w:tabs>
                <w:tab w:val="left" w:pos="270"/>
                <w:tab w:val="left" w:pos="6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ab/>
              <w:t>Наименование образовательной организации</w:t>
            </w:r>
          </w:p>
        </w:tc>
        <w:tc>
          <w:tcPr>
            <w:tcW w:w="9433" w:type="dxa"/>
          </w:tcPr>
          <w:p w:rsidR="009A6A22" w:rsidRPr="007332DB" w:rsidRDefault="009A6A22" w:rsidP="00E307D9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«Верхнечебеньковская СОШ»</w:t>
            </w:r>
          </w:p>
        </w:tc>
      </w:tr>
      <w:tr w:rsidR="009A6A22" w:rsidRPr="007332DB" w:rsidTr="00E307D9">
        <w:tc>
          <w:tcPr>
            <w:tcW w:w="5353" w:type="dxa"/>
          </w:tcPr>
          <w:p w:rsidR="009A6A22" w:rsidRPr="007332DB" w:rsidRDefault="009A6A22" w:rsidP="00E307D9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9433" w:type="dxa"/>
          </w:tcPr>
          <w:p w:rsidR="009A6A22" w:rsidRPr="007332DB" w:rsidRDefault="009A6A22" w:rsidP="00E307D9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Хусаинова Светлана </w:t>
            </w: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Мидхатовна</w:t>
            </w:r>
            <w:proofErr w:type="spellEnd"/>
          </w:p>
        </w:tc>
      </w:tr>
      <w:tr w:rsidR="009A6A22" w:rsidRPr="007332DB" w:rsidTr="00E307D9">
        <w:tc>
          <w:tcPr>
            <w:tcW w:w="5353" w:type="dxa"/>
          </w:tcPr>
          <w:p w:rsidR="009A6A22" w:rsidRPr="007332DB" w:rsidRDefault="009A6A22" w:rsidP="00E307D9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9433" w:type="dxa"/>
          </w:tcPr>
          <w:p w:rsidR="009A6A22" w:rsidRPr="007332DB" w:rsidRDefault="009A6A22" w:rsidP="00E307D9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461446,Сакмарский район, село Верхние Чебеньки, ул. </w:t>
            </w:r>
            <w:proofErr w:type="gram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9A6A22" w:rsidRPr="007332DB" w:rsidTr="00E307D9">
        <w:tc>
          <w:tcPr>
            <w:tcW w:w="5353" w:type="dxa"/>
          </w:tcPr>
          <w:p w:rsidR="009A6A22" w:rsidRPr="007332DB" w:rsidRDefault="009A6A22" w:rsidP="00E307D9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9433" w:type="dxa"/>
          </w:tcPr>
          <w:p w:rsidR="009A6A22" w:rsidRPr="007332DB" w:rsidRDefault="009A6A22" w:rsidP="00E307D9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8 (35331)26-4-21</w:t>
            </w:r>
          </w:p>
        </w:tc>
      </w:tr>
      <w:tr w:rsidR="009A6A22" w:rsidRPr="007332DB" w:rsidTr="00E307D9">
        <w:tc>
          <w:tcPr>
            <w:tcW w:w="5353" w:type="dxa"/>
          </w:tcPr>
          <w:p w:rsidR="009A6A22" w:rsidRPr="007332DB" w:rsidRDefault="009A6A22" w:rsidP="00E307D9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9433" w:type="dxa"/>
          </w:tcPr>
          <w:p w:rsidR="009A6A22" w:rsidRPr="007332DB" w:rsidRDefault="009A6A22" w:rsidP="00E307D9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vch-scool@yandex</w:t>
            </w:r>
            <w:proofErr w:type="spellEnd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A6A22" w:rsidRPr="007332DB" w:rsidTr="00E307D9">
        <w:tc>
          <w:tcPr>
            <w:tcW w:w="5353" w:type="dxa"/>
          </w:tcPr>
          <w:p w:rsidR="009A6A22" w:rsidRPr="007332DB" w:rsidRDefault="009A6A22" w:rsidP="00E307D9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9433" w:type="dxa"/>
          </w:tcPr>
          <w:p w:rsidR="009A6A22" w:rsidRPr="007332DB" w:rsidRDefault="009A6A22" w:rsidP="00E307D9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</w:t>
            </w: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отдел образования</w:t>
            </w:r>
          </w:p>
        </w:tc>
      </w:tr>
      <w:tr w:rsidR="004B40EB" w:rsidRPr="007332DB" w:rsidTr="00E307D9">
        <w:tc>
          <w:tcPr>
            <w:tcW w:w="5353" w:type="dxa"/>
          </w:tcPr>
          <w:p w:rsidR="004B40EB" w:rsidRPr="007332DB" w:rsidRDefault="004B40EB" w:rsidP="00E307D9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9433" w:type="dxa"/>
          </w:tcPr>
          <w:p w:rsidR="004B40EB" w:rsidRPr="007332DB" w:rsidRDefault="004B40EB" w:rsidP="00E307D9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 год</w:t>
            </w:r>
          </w:p>
        </w:tc>
      </w:tr>
      <w:tr w:rsidR="009A6A22" w:rsidRPr="007332DB" w:rsidTr="00E307D9">
        <w:tc>
          <w:tcPr>
            <w:tcW w:w="5353" w:type="dxa"/>
          </w:tcPr>
          <w:p w:rsidR="009A6A22" w:rsidRPr="007332DB" w:rsidRDefault="009A6A22" w:rsidP="00E307D9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9433" w:type="dxa"/>
          </w:tcPr>
          <w:p w:rsidR="009A6A22" w:rsidRPr="007332DB" w:rsidRDefault="009A6A22" w:rsidP="00E307D9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№3169 от 19.05.2017 (бессрочная) серия 56Л01 №0005173</w:t>
            </w:r>
          </w:p>
        </w:tc>
      </w:tr>
      <w:tr w:rsidR="009A6A22" w:rsidRPr="007332DB" w:rsidTr="00E307D9">
        <w:tc>
          <w:tcPr>
            <w:tcW w:w="5353" w:type="dxa"/>
          </w:tcPr>
          <w:p w:rsidR="009A6A22" w:rsidRPr="007332DB" w:rsidRDefault="009A6A22" w:rsidP="00E307D9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9433" w:type="dxa"/>
          </w:tcPr>
          <w:p w:rsidR="009A6A22" w:rsidRPr="007332DB" w:rsidRDefault="009A6A22" w:rsidP="00E307D9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№ 1845,с 20.05.2015 по 20.05.2027г. серия 56 А01 № 0003195</w:t>
            </w:r>
          </w:p>
        </w:tc>
      </w:tr>
    </w:tbl>
    <w:p w:rsidR="007332DB" w:rsidRDefault="009A6A22" w:rsidP="009A6A22">
      <w:p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A6A22" w:rsidRPr="007332DB" w:rsidRDefault="009A6A22" w:rsidP="009A6A22">
      <w:p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 Управление школой строится на принципах единоначалия и самоуправления. Административные обязанности распределены согласно Уставу, штатному расписанию</w:t>
      </w:r>
      <w:proofErr w:type="gramStart"/>
      <w:r w:rsidRPr="007332D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332DB">
        <w:rPr>
          <w:rFonts w:ascii="Times New Roman" w:hAnsi="Times New Roman" w:cs="Times New Roman"/>
          <w:sz w:val="24"/>
          <w:szCs w:val="24"/>
        </w:rPr>
        <w:t>четко распределены функциональные обязанности согласно квалифицированным характеристикам.</w:t>
      </w:r>
    </w:p>
    <w:tbl>
      <w:tblPr>
        <w:tblStyle w:val="a6"/>
        <w:tblW w:w="0" w:type="auto"/>
        <w:tblLook w:val="04A0"/>
      </w:tblPr>
      <w:tblGrid>
        <w:gridCol w:w="1242"/>
        <w:gridCol w:w="8615"/>
        <w:gridCol w:w="4929"/>
      </w:tblGrid>
      <w:tr w:rsidR="009A6A22" w:rsidRPr="007332DB" w:rsidTr="00E307D9">
        <w:tc>
          <w:tcPr>
            <w:tcW w:w="1242" w:type="dxa"/>
          </w:tcPr>
          <w:p w:rsidR="009A6A22" w:rsidRPr="007332DB" w:rsidRDefault="009A6A22" w:rsidP="00E307D9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615" w:type="dxa"/>
          </w:tcPr>
          <w:p w:rsidR="009A6A22" w:rsidRPr="007332DB" w:rsidRDefault="009A6A22" w:rsidP="00E307D9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929" w:type="dxa"/>
          </w:tcPr>
          <w:p w:rsidR="009A6A22" w:rsidRPr="007332DB" w:rsidRDefault="009A6A22" w:rsidP="00E307D9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9A6A22" w:rsidRPr="007332DB" w:rsidTr="00E307D9">
        <w:tc>
          <w:tcPr>
            <w:tcW w:w="1242" w:type="dxa"/>
          </w:tcPr>
          <w:p w:rsidR="009A6A22" w:rsidRPr="007332DB" w:rsidRDefault="009A6A22" w:rsidP="00E307D9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15" w:type="dxa"/>
          </w:tcPr>
          <w:p w:rsidR="009A6A22" w:rsidRPr="007332DB" w:rsidRDefault="009A6A22" w:rsidP="00E307D9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Хусаинова Светлана </w:t>
            </w: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Мидхатовна</w:t>
            </w:r>
            <w:proofErr w:type="spellEnd"/>
          </w:p>
        </w:tc>
        <w:tc>
          <w:tcPr>
            <w:tcW w:w="4929" w:type="dxa"/>
          </w:tcPr>
          <w:p w:rsidR="009A6A22" w:rsidRPr="007332DB" w:rsidRDefault="009A6A22" w:rsidP="00E307D9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A6A22" w:rsidRPr="007332DB" w:rsidTr="00E307D9">
        <w:tc>
          <w:tcPr>
            <w:tcW w:w="1242" w:type="dxa"/>
          </w:tcPr>
          <w:p w:rsidR="009A6A22" w:rsidRPr="007332DB" w:rsidRDefault="009A6A22" w:rsidP="00E307D9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15" w:type="dxa"/>
          </w:tcPr>
          <w:p w:rsidR="009A6A22" w:rsidRPr="007332DB" w:rsidRDefault="009A6A22" w:rsidP="00E307D9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Япиева</w:t>
            </w:r>
            <w:proofErr w:type="spellEnd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Сабировна</w:t>
            </w:r>
            <w:proofErr w:type="spellEnd"/>
          </w:p>
        </w:tc>
        <w:tc>
          <w:tcPr>
            <w:tcW w:w="4929" w:type="dxa"/>
          </w:tcPr>
          <w:p w:rsidR="009A6A22" w:rsidRPr="007332DB" w:rsidRDefault="009A6A22" w:rsidP="00E307D9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</w:tr>
    </w:tbl>
    <w:p w:rsidR="009A6A22" w:rsidRPr="007332DB" w:rsidRDefault="009A6A22" w:rsidP="009A6A2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A6A22" w:rsidRPr="007332DB" w:rsidRDefault="009A6A22" w:rsidP="009A6A2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Основным видом деятельности </w:t>
      </w:r>
      <w:r w:rsidRPr="007332D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МБОУ Верхнечебеньковская  СОШ</w:t>
      </w:r>
      <w:r w:rsidRPr="007332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(далее – Школа) является реализация</w:t>
      </w:r>
      <w:r w:rsidRPr="007332D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общеобразовательных программ:</w:t>
      </w:r>
    </w:p>
    <w:p w:rsidR="009A6A22" w:rsidRPr="007332DB" w:rsidRDefault="009A6A22" w:rsidP="009A6A22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основной образовательной программы начального общего образования;</w:t>
      </w:r>
    </w:p>
    <w:p w:rsidR="009A6A22" w:rsidRPr="007332DB" w:rsidRDefault="009A6A22" w:rsidP="009A6A22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основной образовательной программы основного общего образования;</w:t>
      </w:r>
    </w:p>
    <w:p w:rsidR="009A6A22" w:rsidRPr="007332DB" w:rsidRDefault="009A6A22" w:rsidP="009A6A22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основной образовательной программы среднего общего образования.</w:t>
      </w:r>
    </w:p>
    <w:p w:rsidR="009A6A22" w:rsidRPr="007332DB" w:rsidRDefault="009A6A22" w:rsidP="009A6A2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lastRenderedPageBreak/>
        <w:t>Также Школа реализует образовательные программы дополнительного образования детей и взрослых.</w:t>
      </w:r>
    </w:p>
    <w:p w:rsidR="009A6A22" w:rsidRPr="007332DB" w:rsidRDefault="009A6A22" w:rsidP="009A6A22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Школа расположена на территории МО </w:t>
      </w:r>
      <w:proofErr w:type="spellStart"/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Верхнечебеньковский</w:t>
      </w:r>
      <w:proofErr w:type="spellEnd"/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 сельсовет в с</w:t>
      </w:r>
      <w:proofErr w:type="gramStart"/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.В</w:t>
      </w:r>
      <w:proofErr w:type="gramEnd"/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ерхние Чебеньки. В МО входит населенный пунк</w:t>
      </w:r>
      <w:r w:rsidR="00FA15E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т</w:t>
      </w:r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: с. Нижние Чебеньки, </w:t>
      </w:r>
      <w:proofErr w:type="gramStart"/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</w:t>
      </w:r>
      <w:proofErr w:type="gramEnd"/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. Степные Огни, из которого осуществляется </w:t>
      </w:r>
      <w:r w:rsidR="001124B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ежедневный подвоз обучающихся 12 человек (24</w:t>
      </w:r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%)</w:t>
      </w:r>
    </w:p>
    <w:p w:rsidR="009A6A22" w:rsidRPr="007332DB" w:rsidRDefault="009A6A22" w:rsidP="009A6A2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2.2.</w:t>
      </w:r>
      <w:r w:rsidRPr="007332DB">
        <w:rPr>
          <w:rFonts w:ascii="Times New Roman" w:hAnsi="Times New Roman" w:cs="Times New Roman"/>
          <w:b/>
          <w:sz w:val="24"/>
          <w:szCs w:val="24"/>
        </w:rPr>
        <w:t xml:space="preserve"> Структура и система управления образовательной организации</w:t>
      </w:r>
    </w:p>
    <w:p w:rsidR="009A6A22" w:rsidRPr="007332DB" w:rsidRDefault="009A6A22" w:rsidP="009A6A22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Управление осуществляется на принципах единоначалия и самоуправления. </w:t>
      </w:r>
      <w:r w:rsidRPr="007332DB">
        <w:rPr>
          <w:rFonts w:ascii="Times New Roman" w:hAnsi="Times New Roman" w:cs="Times New Roman"/>
          <w:sz w:val="24"/>
          <w:szCs w:val="24"/>
        </w:rPr>
        <w:t xml:space="preserve">Административные обязанности распределены согласно Уставу ОО, штатному расписанию, четко распределены функциональные обязанности согласно квалификационным характеристикам. </w:t>
      </w:r>
    </w:p>
    <w:p w:rsidR="009A6A22" w:rsidRPr="007332DB" w:rsidRDefault="009A6A22" w:rsidP="009A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2DB">
        <w:rPr>
          <w:rFonts w:ascii="Times New Roman" w:hAnsi="Times New Roman" w:cs="Times New Roman"/>
          <w:b/>
          <w:sz w:val="24"/>
          <w:szCs w:val="24"/>
        </w:rPr>
        <w:t>Сведения об административных работниках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6"/>
        <w:gridCol w:w="2261"/>
        <w:gridCol w:w="4259"/>
        <w:gridCol w:w="2127"/>
      </w:tblGrid>
      <w:tr w:rsidR="009A6A22" w:rsidRPr="007332DB" w:rsidTr="0078450F">
        <w:tc>
          <w:tcPr>
            <w:tcW w:w="1526" w:type="dxa"/>
          </w:tcPr>
          <w:p w:rsidR="009A6A22" w:rsidRPr="007332DB" w:rsidRDefault="009A6A22" w:rsidP="00E3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61" w:type="dxa"/>
          </w:tcPr>
          <w:p w:rsidR="009A6A22" w:rsidRPr="007332DB" w:rsidRDefault="009A6A22" w:rsidP="00E3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4259" w:type="dxa"/>
          </w:tcPr>
          <w:p w:rsidR="009A6A22" w:rsidRPr="007332DB" w:rsidRDefault="009A6A22" w:rsidP="00E3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Образование, специальность по диплому, общий </w:t>
            </w: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таж</w:t>
            </w:r>
            <w:proofErr w:type="spellEnd"/>
          </w:p>
        </w:tc>
        <w:tc>
          <w:tcPr>
            <w:tcW w:w="2127" w:type="dxa"/>
          </w:tcPr>
          <w:p w:rsidR="009A6A22" w:rsidRPr="007332DB" w:rsidRDefault="009A6A22" w:rsidP="00E3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Стаж административной работы</w:t>
            </w:r>
          </w:p>
        </w:tc>
      </w:tr>
      <w:tr w:rsidR="009A6A22" w:rsidRPr="007332DB" w:rsidTr="0078450F">
        <w:tc>
          <w:tcPr>
            <w:tcW w:w="1526" w:type="dxa"/>
          </w:tcPr>
          <w:p w:rsidR="009A6A22" w:rsidRPr="007332DB" w:rsidRDefault="009A6A22" w:rsidP="00E30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61" w:type="dxa"/>
          </w:tcPr>
          <w:p w:rsidR="009A6A22" w:rsidRPr="007332DB" w:rsidRDefault="009A6A22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Хусаинова Светлана </w:t>
            </w: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Мидхатовна</w:t>
            </w:r>
            <w:proofErr w:type="spellEnd"/>
          </w:p>
        </w:tc>
        <w:tc>
          <w:tcPr>
            <w:tcW w:w="4259" w:type="dxa"/>
          </w:tcPr>
          <w:p w:rsidR="009A6A22" w:rsidRDefault="009A6A22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 государственный педагогический университет «Русский язык и литература», </w:t>
            </w:r>
            <w:r w:rsidRPr="007332D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23 года</w:t>
            </w:r>
          </w:p>
          <w:p w:rsidR="00D56960" w:rsidRPr="007332DB" w:rsidRDefault="00D56960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Оренбургский государственный</w:t>
            </w:r>
            <w:r w:rsidR="004176E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педагогичкский университет “Менеджмент”, 2014 г</w:t>
            </w:r>
          </w:p>
        </w:tc>
        <w:tc>
          <w:tcPr>
            <w:tcW w:w="2127" w:type="dxa"/>
          </w:tcPr>
          <w:p w:rsidR="009A6A22" w:rsidRPr="007332DB" w:rsidRDefault="009A6A22" w:rsidP="00E3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24B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9A6A22" w:rsidRPr="007332DB" w:rsidTr="0078450F">
        <w:tc>
          <w:tcPr>
            <w:tcW w:w="1526" w:type="dxa"/>
          </w:tcPr>
          <w:p w:rsidR="009A6A22" w:rsidRPr="007332DB" w:rsidRDefault="009A6A22" w:rsidP="00E30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261" w:type="dxa"/>
          </w:tcPr>
          <w:p w:rsidR="009A6A22" w:rsidRPr="007332DB" w:rsidRDefault="009A6A22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Япиева</w:t>
            </w:r>
            <w:proofErr w:type="spellEnd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Сабировна</w:t>
            </w:r>
            <w:proofErr w:type="spellEnd"/>
          </w:p>
        </w:tc>
        <w:tc>
          <w:tcPr>
            <w:tcW w:w="4259" w:type="dxa"/>
          </w:tcPr>
          <w:p w:rsidR="009A6A22" w:rsidRDefault="009A6A22" w:rsidP="009A6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Оренбургский государственный педагогический университет «педагог-психолог», 12 лет</w:t>
            </w:r>
          </w:p>
          <w:p w:rsidR="00D56960" w:rsidRPr="007332DB" w:rsidRDefault="00D56960" w:rsidP="009A6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Оренбургский государственный университет «Менеджмент», 2022</w:t>
            </w:r>
          </w:p>
        </w:tc>
        <w:tc>
          <w:tcPr>
            <w:tcW w:w="2127" w:type="dxa"/>
          </w:tcPr>
          <w:p w:rsidR="009A6A22" w:rsidRPr="007332DB" w:rsidRDefault="001124BD" w:rsidP="00E3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A6A22"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4B40EB" w:rsidRDefault="004B40EB" w:rsidP="00C9396C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A6A22" w:rsidRPr="007332DB" w:rsidRDefault="009A6A22" w:rsidP="00C939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Управление в МБОУ Верхнечебеньковская  СОШ осуществляется на основе Федерального закона «Об образовании в Российской  Федерации»,  Устава  школы  и  локальных  актов,  сотрудничества педагогического, ученического и родительского коллективов.  </w:t>
      </w:r>
    </w:p>
    <w:p w:rsidR="009A6A22" w:rsidRPr="007332DB" w:rsidRDefault="009A6A22" w:rsidP="00C939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lastRenderedPageBreak/>
        <w:t xml:space="preserve">Цель  управления  школой  заключается  в  формировании  современного образовательного пространства школьной организации, способствующего обеспечению равных  и  всесторонних  возможностей  для  полноценного  образования,  воспитания,  развития каждого участника образовательной деятельности.  </w:t>
      </w:r>
    </w:p>
    <w:p w:rsidR="009A6A22" w:rsidRPr="007332DB" w:rsidRDefault="009A6A22" w:rsidP="00C939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 Управляющая система школы представлена персональными (директор, заместители директора,  учителя,  классные  руководители)  и коллегиальными  органами  управления. </w:t>
      </w:r>
    </w:p>
    <w:p w:rsidR="009A6A22" w:rsidRPr="007332DB" w:rsidRDefault="009A6A22" w:rsidP="00C939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     Управляющая система школы реализует в своей деятельности принципы научности, целенаправленности,  плановости,  систематичности,  перспективности,  единства требований, оптимальности и объективности. </w:t>
      </w:r>
    </w:p>
    <w:p w:rsidR="009A6A22" w:rsidRPr="007332DB" w:rsidRDefault="009A6A22" w:rsidP="00C939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      Управление  школой   осуществляет  директор  школы,  </w:t>
      </w:r>
      <w:r w:rsidRPr="0073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действующим законодательством,  </w:t>
      </w:r>
      <w:r w:rsidRPr="007332DB">
        <w:rPr>
          <w:rFonts w:ascii="Times New Roman" w:hAnsi="Times New Roman" w:cs="Times New Roman"/>
          <w:sz w:val="24"/>
          <w:szCs w:val="24"/>
        </w:rPr>
        <w:t>которому  подчиняется  трудовой коллектив в целом.</w:t>
      </w:r>
    </w:p>
    <w:p w:rsidR="009A6A22" w:rsidRPr="007332DB" w:rsidRDefault="009A6A22" w:rsidP="00C9396C">
      <w:p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p w:rsidR="009A6A22" w:rsidRPr="007332DB" w:rsidRDefault="009A6A22" w:rsidP="009A6A2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A6A22" w:rsidRPr="007332DB" w:rsidRDefault="009A6A22" w:rsidP="009A6A2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Органы управления, действующие в Школе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9"/>
        <w:gridCol w:w="10239"/>
      </w:tblGrid>
      <w:tr w:rsidR="009A6A22" w:rsidRPr="007332DB" w:rsidTr="00C9396C">
        <w:tc>
          <w:tcPr>
            <w:tcW w:w="30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6A22" w:rsidRPr="007332DB" w:rsidRDefault="009A6A22" w:rsidP="00E307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102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6A22" w:rsidRPr="007332DB" w:rsidRDefault="009A6A22" w:rsidP="00E307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9A6A22" w:rsidRPr="007332DB" w:rsidTr="00C9396C">
        <w:tc>
          <w:tcPr>
            <w:tcW w:w="30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A22" w:rsidRPr="007332DB" w:rsidRDefault="009A6A22" w:rsidP="00E307D9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Директор</w:t>
            </w:r>
          </w:p>
          <w:p w:rsidR="009A6A22" w:rsidRPr="007332DB" w:rsidRDefault="009A6A22" w:rsidP="00E307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A22" w:rsidRPr="007332DB" w:rsidRDefault="009A6A22" w:rsidP="00E307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9A6A22" w:rsidRPr="007332DB" w:rsidTr="00C9396C">
        <w:tc>
          <w:tcPr>
            <w:tcW w:w="30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A22" w:rsidRPr="007332DB" w:rsidRDefault="009A6A22" w:rsidP="00E307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102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A22" w:rsidRPr="007332DB" w:rsidRDefault="009A6A22" w:rsidP="00E307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9A6A22" w:rsidRPr="007332DB" w:rsidRDefault="009A6A22" w:rsidP="009A6A22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развития образовательных услуг;</w:t>
            </w:r>
          </w:p>
          <w:p w:rsidR="009A6A22" w:rsidRPr="007332DB" w:rsidRDefault="009A6A22" w:rsidP="009A6A22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регламентации образовательных отношений;</w:t>
            </w:r>
          </w:p>
          <w:p w:rsidR="009A6A22" w:rsidRPr="007332DB" w:rsidRDefault="009A6A22" w:rsidP="009A6A22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разработки образовательных программ;</w:t>
            </w:r>
          </w:p>
          <w:p w:rsidR="009A6A22" w:rsidRPr="007332DB" w:rsidRDefault="009A6A22" w:rsidP="009A6A22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выбора учебников, учебных пособий, средств обучения и воспитания;</w:t>
            </w:r>
          </w:p>
          <w:p w:rsidR="009A6A22" w:rsidRPr="007332DB" w:rsidRDefault="009A6A22" w:rsidP="009A6A22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материально-технического обеспечения образовательного процесса;</w:t>
            </w:r>
          </w:p>
          <w:p w:rsidR="009A6A22" w:rsidRPr="007332DB" w:rsidRDefault="009A6A22" w:rsidP="009A6A22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аттестации, повышения квалификации педагогических работников;</w:t>
            </w:r>
          </w:p>
          <w:p w:rsidR="009A6A22" w:rsidRPr="007332DB" w:rsidRDefault="009A6A22" w:rsidP="009A6A22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координации деятельности методических объединений</w:t>
            </w:r>
          </w:p>
        </w:tc>
      </w:tr>
      <w:tr w:rsidR="009A6A22" w:rsidRPr="007332DB" w:rsidTr="00C9396C">
        <w:tc>
          <w:tcPr>
            <w:tcW w:w="30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A22" w:rsidRPr="007332DB" w:rsidRDefault="009A6A22" w:rsidP="00E307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Общее собрание </w:t>
            </w:r>
            <w:r w:rsidRPr="007332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работников</w:t>
            </w:r>
          </w:p>
        </w:tc>
        <w:tc>
          <w:tcPr>
            <w:tcW w:w="102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A22" w:rsidRPr="007332DB" w:rsidRDefault="009A6A22" w:rsidP="00E307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Реализует право работников участвовать в управлении образовательной организацией, в том </w:t>
            </w:r>
            <w:r w:rsidRPr="007332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числе:</w:t>
            </w:r>
          </w:p>
          <w:p w:rsidR="009A6A22" w:rsidRPr="007332DB" w:rsidRDefault="009A6A22" w:rsidP="009A6A22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9A6A22" w:rsidRPr="007332DB" w:rsidRDefault="009A6A22" w:rsidP="009A6A22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9A6A22" w:rsidRPr="007332DB" w:rsidRDefault="009A6A22" w:rsidP="009A6A22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9A6A22" w:rsidRPr="007332DB" w:rsidRDefault="009A6A22" w:rsidP="009A6A22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7332DB" w:rsidRDefault="007332DB" w:rsidP="009A6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6A22" w:rsidRPr="007332DB" w:rsidRDefault="009A6A22" w:rsidP="009A6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В состав Педагогического совета школы входят все педагогические работники. Председателем Педагогического совета является директор школы. Педагогический совет школы собирается не реже 4 раз в год. Педагогический совет разрабатывает и утверждает программу развития школы, образовательные программы и учебный план; локальные акты; годовые графики образовательного процесса; утверждает структуру управления;  утверждает содержание и организационные формы дополнительных образовательных услуг;  заслушивает и утверждает аналитические отчеты администрации за учебный год и организационно-педагогические решения администрации школы по основным вопросам совершенствования качества образования; обсуждает и принимает решения по любым вопросам, касающимся содержания образования; принимает решения о проведении промежуточной аттестации в классах, их количестве и предметах, по которым экзамены проводятся в данном году; </w:t>
      </w:r>
      <w:proofErr w:type="gramStart"/>
      <w:r w:rsidRPr="007332DB">
        <w:rPr>
          <w:rFonts w:ascii="Times New Roman" w:hAnsi="Times New Roman" w:cs="Times New Roman"/>
          <w:sz w:val="24"/>
          <w:szCs w:val="24"/>
        </w:rPr>
        <w:t>решает вопрос о переводе обучающихся из класса в класс, о переводе обучающихся из класса в класс «условно», об оставлении обучающихся на повторный год обучения,; обсуждает в случае необходимости успеваемость и поведение отдельных обучающихся в присутствии их родителей /законных представителей/; утверждает план работы школы на учебный год; утверждает характеристики учителей, представляемых к почетным знаниям и другим наградам.</w:t>
      </w:r>
      <w:proofErr w:type="gramEnd"/>
    </w:p>
    <w:p w:rsidR="009A6A22" w:rsidRDefault="004176EF" w:rsidP="009A6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3EA">
        <w:rPr>
          <w:rFonts w:ascii="Times New Roman" w:hAnsi="Times New Roman" w:cs="Times New Roman"/>
          <w:sz w:val="24"/>
          <w:szCs w:val="24"/>
        </w:rPr>
        <w:t xml:space="preserve">В </w:t>
      </w:r>
      <w:r w:rsidR="009A6A22" w:rsidRPr="00CB23EA">
        <w:rPr>
          <w:rFonts w:ascii="Times New Roman" w:hAnsi="Times New Roman" w:cs="Times New Roman"/>
          <w:sz w:val="24"/>
          <w:szCs w:val="24"/>
        </w:rPr>
        <w:t>20</w:t>
      </w:r>
      <w:r w:rsidR="0015457C">
        <w:rPr>
          <w:rFonts w:ascii="Times New Roman" w:hAnsi="Times New Roman" w:cs="Times New Roman"/>
          <w:sz w:val="24"/>
          <w:szCs w:val="24"/>
          <w:lang w:val="tt-RU"/>
        </w:rPr>
        <w:t>24</w:t>
      </w:r>
      <w:r w:rsidR="00CB23EA" w:rsidRPr="00CB23EA">
        <w:rPr>
          <w:rFonts w:ascii="Times New Roman" w:hAnsi="Times New Roman" w:cs="Times New Roman"/>
          <w:sz w:val="24"/>
          <w:szCs w:val="24"/>
        </w:rPr>
        <w:t xml:space="preserve"> </w:t>
      </w:r>
      <w:r w:rsidR="009A6A22" w:rsidRPr="00CB23EA">
        <w:rPr>
          <w:rFonts w:ascii="Times New Roman" w:hAnsi="Times New Roman" w:cs="Times New Roman"/>
          <w:sz w:val="24"/>
          <w:szCs w:val="24"/>
        </w:rPr>
        <w:t xml:space="preserve"> году</w:t>
      </w:r>
      <w:r w:rsidR="009A6A22" w:rsidRPr="004B40EB">
        <w:rPr>
          <w:rFonts w:ascii="Times New Roman" w:hAnsi="Times New Roman" w:cs="Times New Roman"/>
          <w:sz w:val="24"/>
          <w:szCs w:val="24"/>
        </w:rPr>
        <w:t xml:space="preserve"> были проведены  заседания педагогического совета:</w:t>
      </w:r>
      <w:r w:rsidR="004158B7">
        <w:rPr>
          <w:rFonts w:ascii="Times New Roman" w:hAnsi="Times New Roman" w:cs="Times New Roman"/>
          <w:sz w:val="24"/>
          <w:szCs w:val="24"/>
        </w:rPr>
        <w:t xml:space="preserve"> </w:t>
      </w:r>
      <w:r w:rsidR="001545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8B7" w:rsidRDefault="004158B7" w:rsidP="009A6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15457C">
        <w:rPr>
          <w:rFonts w:ascii="Times New Roman" w:hAnsi="Times New Roman" w:cs="Times New Roman"/>
          <w:sz w:val="24"/>
          <w:szCs w:val="24"/>
        </w:rPr>
        <w:t>Формирование ключевых компетенций обучающихся в рамках мотивационной системы имеющей место в образовательной процессе</w:t>
      </w:r>
      <w:proofErr w:type="gramEnd"/>
    </w:p>
    <w:p w:rsidR="004158B7" w:rsidRDefault="004158B7" w:rsidP="009A6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5457C">
        <w:rPr>
          <w:rFonts w:ascii="Times New Roman" w:hAnsi="Times New Roman" w:cs="Times New Roman"/>
          <w:sz w:val="24"/>
          <w:szCs w:val="24"/>
        </w:rPr>
        <w:t>Адаптация первоклассников в школе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158B7" w:rsidRPr="007332DB" w:rsidRDefault="004158B7" w:rsidP="009A6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5457C">
        <w:rPr>
          <w:rFonts w:ascii="Times New Roman" w:hAnsi="Times New Roman" w:cs="Times New Roman"/>
          <w:sz w:val="24"/>
          <w:szCs w:val="24"/>
        </w:rPr>
        <w:t xml:space="preserve">Адаптация </w:t>
      </w:r>
      <w:proofErr w:type="gramStart"/>
      <w:r w:rsidR="0015457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5457C">
        <w:rPr>
          <w:rFonts w:ascii="Times New Roman" w:hAnsi="Times New Roman" w:cs="Times New Roman"/>
          <w:sz w:val="24"/>
          <w:szCs w:val="24"/>
        </w:rPr>
        <w:t xml:space="preserve"> 5 класса при переходе из начальной школы в среднюю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A6A22" w:rsidRPr="007332DB" w:rsidRDefault="009A6A22" w:rsidP="009A6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>О допуске обучающихся 9</w:t>
      </w:r>
      <w:r w:rsidR="00F63EEB" w:rsidRPr="007332DB">
        <w:rPr>
          <w:rFonts w:ascii="Times New Roman" w:hAnsi="Times New Roman" w:cs="Times New Roman"/>
          <w:sz w:val="24"/>
          <w:szCs w:val="24"/>
        </w:rPr>
        <w:t>,11</w:t>
      </w:r>
      <w:r w:rsidR="004176EF">
        <w:rPr>
          <w:rFonts w:ascii="Times New Roman" w:hAnsi="Times New Roman" w:cs="Times New Roman"/>
          <w:sz w:val="24"/>
          <w:szCs w:val="24"/>
        </w:rPr>
        <w:t xml:space="preserve"> классов к сдаче выпускных экзаменов за курс основной и средней школы.</w:t>
      </w:r>
      <w:r w:rsidR="00F63EEB" w:rsidRPr="007332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A22" w:rsidRPr="007332DB" w:rsidRDefault="009A6A22" w:rsidP="009A6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>О переводе обучающихся 1-8, 10 классов в следующий класс</w:t>
      </w:r>
      <w:r w:rsidR="004176EF">
        <w:rPr>
          <w:rFonts w:ascii="Times New Roman" w:hAnsi="Times New Roman" w:cs="Times New Roman"/>
          <w:sz w:val="24"/>
          <w:szCs w:val="24"/>
        </w:rPr>
        <w:t>. Безопасное лето.</w:t>
      </w:r>
    </w:p>
    <w:p w:rsidR="009A6A22" w:rsidRDefault="004176EF" w:rsidP="00733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отчислении  учащихся 9 класса. Выдача аттестатов об основном общем образовании.</w:t>
      </w:r>
    </w:p>
    <w:p w:rsidR="004176EF" w:rsidRPr="007332DB" w:rsidRDefault="004176EF" w:rsidP="00733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отчислении и выдача аттестатов о среднем общем образовании.</w:t>
      </w:r>
    </w:p>
    <w:p w:rsidR="007332DB" w:rsidRPr="007332DB" w:rsidRDefault="007332DB" w:rsidP="00733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A22" w:rsidRPr="007332DB" w:rsidRDefault="009A6A22" w:rsidP="009A6A2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осуществления учебно-методической работы в Школе создано </w:t>
      </w:r>
      <w:r w:rsidR="004176EF" w:rsidRPr="004B40E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шесть </w:t>
      </w:r>
      <w:r w:rsidRPr="004B40E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методических объединения:</w:t>
      </w:r>
    </w:p>
    <w:p w:rsidR="009A6A22" w:rsidRPr="007332DB" w:rsidRDefault="009A6A22" w:rsidP="009A6A22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общих гуманитарных дисциплин;</w:t>
      </w:r>
    </w:p>
    <w:p w:rsidR="009A6A22" w:rsidRPr="007332DB" w:rsidRDefault="009A6A22" w:rsidP="009A6A22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7332D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есте</w:t>
      </w:r>
      <w:r w:rsidR="00F63EEB" w:rsidRPr="007332D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ственно-научных</w:t>
      </w:r>
      <w:proofErr w:type="gramEnd"/>
      <w:r w:rsidR="00F63EEB" w:rsidRPr="007332D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Pr="007332D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дисциплин;</w:t>
      </w:r>
    </w:p>
    <w:p w:rsidR="009A6A22" w:rsidRPr="007332DB" w:rsidRDefault="009A6A22" w:rsidP="009A6A22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объединение педагогов начального образования;</w:t>
      </w:r>
    </w:p>
    <w:p w:rsidR="009A6A22" w:rsidRPr="007332DB" w:rsidRDefault="009A6A22" w:rsidP="009A6A22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lastRenderedPageBreak/>
        <w:t>объединение классных руководителей</w:t>
      </w:r>
      <w:r w:rsidR="00F63EEB" w:rsidRPr="007332D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;</w:t>
      </w:r>
    </w:p>
    <w:p w:rsidR="00F63EEB" w:rsidRPr="007332DB" w:rsidRDefault="00F63EEB" w:rsidP="009A6A22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физико-математических дисциплин;</w:t>
      </w:r>
    </w:p>
    <w:p w:rsidR="00F63EEB" w:rsidRPr="007332DB" w:rsidRDefault="00F63EEB" w:rsidP="009A6A22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развивающих дисциплин</w:t>
      </w:r>
      <w:r w:rsidRPr="007332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9A6A22" w:rsidRPr="007332DB" w:rsidRDefault="009A6A22" w:rsidP="009A6A2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63EEB" w:rsidRPr="007332DB" w:rsidRDefault="00F63EEB" w:rsidP="00216563">
      <w:pPr>
        <w:rPr>
          <w:rFonts w:ascii="Times New Roman" w:hAnsi="Times New Roman" w:cs="Times New Roman"/>
          <w:b/>
          <w:sz w:val="24"/>
          <w:szCs w:val="24"/>
        </w:rPr>
      </w:pPr>
      <w:r w:rsidRPr="007332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2.3.</w:t>
      </w:r>
      <w:r w:rsidR="00216563" w:rsidRPr="007332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7D9" w:rsidRPr="007332DB">
        <w:rPr>
          <w:rFonts w:ascii="Times New Roman" w:hAnsi="Times New Roman" w:cs="Times New Roman"/>
          <w:b/>
          <w:sz w:val="24"/>
          <w:szCs w:val="24"/>
        </w:rPr>
        <w:t>Организация учебного процесса</w:t>
      </w:r>
    </w:p>
    <w:p w:rsidR="00F63EEB" w:rsidRPr="007332DB" w:rsidRDefault="00F63EEB" w:rsidP="00F63EE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Образовательная деятельность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</w:t>
      </w:r>
      <w:r w:rsidR="003F5E5B" w:rsidRPr="004B40E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СанПиН</w:t>
      </w:r>
      <w:r w:rsidR="00D3643D" w:rsidRPr="004B40E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Pr="004B40E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2.4.2.2821-10 «Санитарно-</w:t>
      </w:r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 образования, включая учебные планы, календарные учебные графики, расписанием занятий.</w:t>
      </w:r>
      <w:proofErr w:type="gramEnd"/>
    </w:p>
    <w:p w:rsidR="00F63EEB" w:rsidRPr="007332DB" w:rsidRDefault="00F63EEB" w:rsidP="00F63EE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</w:t>
      </w:r>
      <w:r w:rsidR="003D78D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 общего образования (ФГОС СОО)</w:t>
      </w:r>
      <w:r w:rsidRPr="004B40E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</w:t>
      </w:r>
    </w:p>
    <w:p w:rsidR="00F63EEB" w:rsidRPr="007332DB" w:rsidRDefault="00F63EEB" w:rsidP="00F63EE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Форма обучения: очная.</w:t>
      </w:r>
    </w:p>
    <w:p w:rsidR="007332DB" w:rsidRPr="004158B7" w:rsidRDefault="00F63EEB" w:rsidP="00F63EEB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Язык обучения: русский.</w:t>
      </w:r>
    </w:p>
    <w:p w:rsidR="00F63EEB" w:rsidRPr="007332DB" w:rsidRDefault="00F63EEB" w:rsidP="00F63EE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Режим образовательной деятельности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5"/>
        <w:gridCol w:w="2917"/>
        <w:gridCol w:w="5017"/>
        <w:gridCol w:w="2851"/>
        <w:gridCol w:w="2520"/>
      </w:tblGrid>
      <w:tr w:rsidR="00F63EEB" w:rsidRPr="007332DB" w:rsidTr="00E307D9"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EEB" w:rsidRPr="007332DB" w:rsidRDefault="00F63EEB" w:rsidP="00E307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EEB" w:rsidRPr="007332DB" w:rsidRDefault="00F63EEB" w:rsidP="00E307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смен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EEB" w:rsidRPr="007332DB" w:rsidRDefault="00F63EEB" w:rsidP="00E307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урока (мин.)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EEB" w:rsidRPr="007332DB" w:rsidRDefault="00F63EEB" w:rsidP="00E307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учебных дней в неделю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EEB" w:rsidRPr="007332DB" w:rsidRDefault="00F63EEB" w:rsidP="00E307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учебных недель в году</w:t>
            </w:r>
          </w:p>
        </w:tc>
      </w:tr>
      <w:tr w:rsidR="00F63EEB" w:rsidRPr="007332DB" w:rsidTr="00E307D9"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EEB" w:rsidRPr="007332DB" w:rsidRDefault="00F63EEB" w:rsidP="00E307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EEB" w:rsidRPr="007332DB" w:rsidRDefault="00F63EEB" w:rsidP="00E307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EEB" w:rsidRPr="007332DB" w:rsidRDefault="00F63EEB" w:rsidP="00E307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Ступенчатый режим:</w:t>
            </w:r>
          </w:p>
          <w:p w:rsidR="00F63EEB" w:rsidRPr="007332DB" w:rsidRDefault="00F63EEB" w:rsidP="00F63EEB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 минут (сентябрь–декабрь);</w:t>
            </w:r>
          </w:p>
          <w:p w:rsidR="00F63EEB" w:rsidRPr="007332DB" w:rsidRDefault="00F63EEB" w:rsidP="00F63EEB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 минут (январь–май)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EEB" w:rsidRPr="007332DB" w:rsidRDefault="00F63EEB" w:rsidP="00E307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EEB" w:rsidRPr="007332DB" w:rsidRDefault="00F63EEB" w:rsidP="00E307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</w:t>
            </w:r>
          </w:p>
        </w:tc>
      </w:tr>
      <w:tr w:rsidR="00F63EEB" w:rsidRPr="007332DB" w:rsidTr="00E307D9"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EEB" w:rsidRPr="007332DB" w:rsidRDefault="00F63EEB" w:rsidP="00E307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2–11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EEB" w:rsidRPr="007332DB" w:rsidRDefault="00F63EEB" w:rsidP="00E307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EEB" w:rsidRPr="007332DB" w:rsidRDefault="00F63EEB" w:rsidP="00E307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EEB" w:rsidRPr="007332DB" w:rsidRDefault="00F63EEB" w:rsidP="00E307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EEB" w:rsidRPr="007332DB" w:rsidRDefault="00F63EEB" w:rsidP="00E307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</w:t>
            </w:r>
          </w:p>
        </w:tc>
      </w:tr>
    </w:tbl>
    <w:p w:rsidR="00F63EEB" w:rsidRPr="007332DB" w:rsidRDefault="00F63EEB" w:rsidP="00F63EE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Начало учебных занятий – </w:t>
      </w:r>
      <w:r w:rsidR="00216563" w:rsidRPr="007332D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9 ч 0</w:t>
      </w:r>
      <w:r w:rsidRPr="007332D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0 мин</w:t>
      </w:r>
      <w:r w:rsidRPr="007332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63EEB" w:rsidRDefault="00F63EEB" w:rsidP="00F63EE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Общая численность </w:t>
      </w:r>
      <w:proofErr w:type="gramStart"/>
      <w:r w:rsidRPr="007332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обучающихся</w:t>
      </w:r>
      <w:proofErr w:type="gramEnd"/>
      <w:r w:rsidRPr="007332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, осваивающих </w:t>
      </w:r>
      <w:r w:rsidR="00216563" w:rsidRPr="007332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образовательные программы в </w:t>
      </w:r>
      <w:r w:rsidR="001124B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2024</w:t>
      </w:r>
      <w:r w:rsidRPr="00CB23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году</w:t>
      </w:r>
    </w:p>
    <w:p w:rsidR="001124BD" w:rsidRDefault="001124BD" w:rsidP="00F63EE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1124BD" w:rsidRPr="007332DB" w:rsidRDefault="001124BD" w:rsidP="00F63EE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35"/>
        <w:gridCol w:w="3465"/>
      </w:tblGrid>
      <w:tr w:rsidR="00F63EEB" w:rsidRPr="007332DB" w:rsidTr="00E307D9"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EEB" w:rsidRPr="007332DB" w:rsidRDefault="00F63EEB" w:rsidP="00E307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Название образовательной программы</w:t>
            </w:r>
          </w:p>
        </w:tc>
        <w:tc>
          <w:tcPr>
            <w:tcW w:w="3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EEB" w:rsidRPr="007332DB" w:rsidRDefault="00F63EEB" w:rsidP="00E307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733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F63EEB" w:rsidRPr="007332DB" w:rsidTr="00E307D9"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EEB" w:rsidRPr="007332DB" w:rsidRDefault="00F63EEB" w:rsidP="00E307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EEB" w:rsidRPr="007332DB" w:rsidRDefault="008D4F66" w:rsidP="00E307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</w:t>
            </w:r>
          </w:p>
        </w:tc>
      </w:tr>
      <w:tr w:rsidR="00F63EEB" w:rsidRPr="007332DB" w:rsidTr="00E307D9"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EEB" w:rsidRPr="007332DB" w:rsidRDefault="00F63EEB" w:rsidP="00E307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3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EEB" w:rsidRPr="007332DB" w:rsidRDefault="001124BD" w:rsidP="00E307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8D4F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F63EEB" w:rsidRPr="007332DB" w:rsidTr="00E307D9"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EEB" w:rsidRPr="007332DB" w:rsidRDefault="00F63EEB" w:rsidP="00E307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3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EEB" w:rsidRPr="007332DB" w:rsidRDefault="008D4F66" w:rsidP="00E307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</w:tr>
    </w:tbl>
    <w:p w:rsidR="00F63EEB" w:rsidRPr="007332DB" w:rsidRDefault="00F63EEB" w:rsidP="00F63EE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63EEB" w:rsidRPr="007332DB" w:rsidRDefault="00F63EEB" w:rsidP="00F63EE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Школа реализует следующие образовательные программы:</w:t>
      </w:r>
    </w:p>
    <w:p w:rsidR="00F63EEB" w:rsidRPr="007332DB" w:rsidRDefault="00F63EEB" w:rsidP="00F63EEB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основная образовательная программа начального общего образования;</w:t>
      </w:r>
    </w:p>
    <w:p w:rsidR="00F63EEB" w:rsidRPr="007332DB" w:rsidRDefault="00F63EEB" w:rsidP="00F63EEB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основная образовательная программа основного общего образования;</w:t>
      </w:r>
    </w:p>
    <w:p w:rsidR="00F63EEB" w:rsidRPr="007332DB" w:rsidRDefault="00F63EEB" w:rsidP="00F63EEB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образовательная программа среднего общего образования.</w:t>
      </w:r>
    </w:p>
    <w:p w:rsidR="00F63EEB" w:rsidRPr="007332DB" w:rsidRDefault="00F63EEB" w:rsidP="00F63EE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F63EEB" w:rsidRPr="007332DB" w:rsidRDefault="00F63EEB" w:rsidP="00F63EE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Профили обучения</w:t>
      </w:r>
    </w:p>
    <w:p w:rsidR="00AE3D1C" w:rsidRDefault="001124BD" w:rsidP="00F63EEB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 2024</w:t>
      </w:r>
      <w:r w:rsidR="00AE3D1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году </w:t>
      </w:r>
      <w:proofErr w:type="gramStart"/>
      <w:r w:rsidR="00AE3D1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обучающиеся</w:t>
      </w:r>
      <w:proofErr w:type="gramEnd"/>
      <w:r w:rsidR="00AE3D1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10 </w:t>
      </w:r>
      <w:r w:rsidR="00A7152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,</w:t>
      </w:r>
      <w:r w:rsidR="00AE3D1C"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11 класса продолжают обучение по социально=экономическому профилю.</w:t>
      </w:r>
    </w:p>
    <w:p w:rsidR="00F63EEB" w:rsidRPr="007332DB" w:rsidRDefault="00F63EEB" w:rsidP="00F63EE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63EEB" w:rsidRPr="007332DB" w:rsidRDefault="00F63EEB" w:rsidP="00F63EE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Обучающиеся с ограниченными возможностями здоровья</w:t>
      </w:r>
      <w:r w:rsidR="002F093E" w:rsidRPr="007332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  </w:t>
      </w:r>
    </w:p>
    <w:p w:rsidR="00F63EEB" w:rsidRPr="007332DB" w:rsidRDefault="00F63EEB" w:rsidP="00F63EE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Школа реализует </w:t>
      </w:r>
      <w:proofErr w:type="gramStart"/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следующие</w:t>
      </w:r>
      <w:proofErr w:type="gramEnd"/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АООП:</w:t>
      </w:r>
    </w:p>
    <w:p w:rsidR="00162FF1" w:rsidRPr="007332DB" w:rsidRDefault="00F63EEB" w:rsidP="00F63EEB">
      <w:pPr>
        <w:numPr>
          <w:ilvl w:val="0"/>
          <w:numId w:val="10"/>
        </w:numPr>
        <w:spacing w:after="15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адаптированная основная общеобразовательная программа </w:t>
      </w:r>
      <w:r w:rsidR="00AE3D1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основног</w:t>
      </w:r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о </w:t>
      </w:r>
      <w:r w:rsidR="00162FF1"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общего образования обучающихся для</w:t>
      </w:r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="00162FF1" w:rsidRPr="007332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слабовидящих обучающихся </w:t>
      </w:r>
      <w:r w:rsidR="00AE3D1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 легкой умственной отсталостью </w:t>
      </w:r>
      <w:r w:rsidR="00162FF1" w:rsidRPr="007332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 w:rsidR="00AE3D1C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proofErr w:type="gramEnd"/>
    </w:p>
    <w:p w:rsidR="00F63EEB" w:rsidRPr="00B3476E" w:rsidRDefault="00F63EEB" w:rsidP="00F63EEB">
      <w:pPr>
        <w:numPr>
          <w:ilvl w:val="0"/>
          <w:numId w:val="10"/>
        </w:numPr>
        <w:spacing w:after="15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Категории </w:t>
      </w:r>
      <w:proofErr w:type="gramStart"/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обучающихся</w:t>
      </w:r>
      <w:proofErr w:type="gramEnd"/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с ограниченными возможностями здоровья:</w:t>
      </w:r>
    </w:p>
    <w:p w:rsidR="00B3476E" w:rsidRPr="00AE3D1C" w:rsidRDefault="00B3476E" w:rsidP="00B3476E">
      <w:pPr>
        <w:numPr>
          <w:ilvl w:val="0"/>
          <w:numId w:val="10"/>
        </w:numPr>
        <w:spacing w:after="15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адаптированная основная общеобразовательная программа </w:t>
      </w:r>
      <w:r w:rsidR="00AE3D1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основного</w:t>
      </w:r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общего образования обучающихся </w:t>
      </w:r>
      <w:r w:rsidR="00E0396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с умственной отсталостью </w:t>
      </w:r>
      <w:r w:rsidRPr="007332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 w:rsidR="00E03966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</w:p>
    <w:p w:rsidR="00F63EEB" w:rsidRPr="007332DB" w:rsidRDefault="00F63EEB" w:rsidP="00F63EEB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На </w:t>
      </w:r>
      <w:r w:rsidR="00E0396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начало 20</w:t>
      </w:r>
      <w:r w:rsidR="00216563"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</w:t>
      </w:r>
      <w:r w:rsidR="001124B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4</w:t>
      </w:r>
      <w:r w:rsidR="00162FF1"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="00E0396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года </w:t>
      </w:r>
      <w:r w:rsidR="001124B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обучаются шесть</w:t>
      </w:r>
      <w:r w:rsidR="00162FF1"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="00216563"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 </w:t>
      </w:r>
      <w:r w:rsidR="001124B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обучающихся</w:t>
      </w:r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 с ОВЗ в Школе </w:t>
      </w:r>
      <w:proofErr w:type="gramStart"/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(</w:t>
      </w:r>
      <w:r w:rsidR="001124B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proofErr w:type="gramEnd"/>
      <w:r w:rsidR="001124B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1</w:t>
      </w:r>
      <w:r w:rsidR="00162FF1"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надомное обучение).</w:t>
      </w:r>
    </w:p>
    <w:p w:rsidR="00162FF1" w:rsidRPr="007332DB" w:rsidRDefault="00162FF1" w:rsidP="00F63EE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62FF1" w:rsidRDefault="00162FF1" w:rsidP="00162F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2DB">
        <w:rPr>
          <w:rFonts w:ascii="Times New Roman" w:hAnsi="Times New Roman" w:cs="Times New Roman"/>
          <w:b/>
          <w:sz w:val="24"/>
          <w:szCs w:val="24"/>
        </w:rPr>
        <w:t>Воспитательная работа</w:t>
      </w:r>
    </w:p>
    <w:p w:rsidR="00104354" w:rsidRDefault="00104354" w:rsidP="00162F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354" w:rsidRPr="00451D9D" w:rsidRDefault="00104354" w:rsidP="00C9396C">
      <w:pPr>
        <w:widowControl w:val="0"/>
        <w:autoSpaceDE w:val="0"/>
        <w:autoSpaceDN w:val="0"/>
        <w:spacing w:after="0"/>
        <w:ind w:right="-3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«Верхнечебеньковская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» 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личностное развитие обучающихся, формирование у них системных знаний о</w:t>
      </w:r>
      <w:r w:rsidRPr="00451D9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аспектах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мира.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воспитания, на всех уровнях образования, является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российским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традиционным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духовным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ценностям,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нормам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российском</w:t>
      </w:r>
      <w:r w:rsidRPr="00451D9D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обществе.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призвана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результатов,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ФГОС: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идентичности;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саморазвитию;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мотивацию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познанию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обучению;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ценностные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установки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</w:t>
      </w:r>
      <w:r w:rsidRPr="00451D9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значимые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личности;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социально-значимой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104354" w:rsidRPr="00451D9D" w:rsidRDefault="00104354" w:rsidP="00C9396C">
      <w:pPr>
        <w:widowControl w:val="0"/>
        <w:autoSpaceDE w:val="0"/>
        <w:autoSpaceDN w:val="0"/>
        <w:spacing w:after="0"/>
        <w:ind w:right="-3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гармоничного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вхождения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налаживания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ответственных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взаимоотношений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окружающими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людьми.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gramStart"/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показывает,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(учитель,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руководитель,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работе,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старший вожатый,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педагог-организатор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т.п.)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наставники,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воспитательный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совместной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школу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воспитывающей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организацией.</w:t>
      </w:r>
      <w:proofErr w:type="gramEnd"/>
    </w:p>
    <w:p w:rsidR="00104354" w:rsidRPr="00451D9D" w:rsidRDefault="00104354" w:rsidP="0010435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4354" w:rsidRPr="00451D9D" w:rsidRDefault="00104354" w:rsidP="0010435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D9D">
        <w:rPr>
          <w:rFonts w:ascii="Times New Roman" w:eastAsia="Calibri" w:hAnsi="Times New Roman" w:cs="Times New Roman"/>
          <w:sz w:val="24"/>
          <w:szCs w:val="24"/>
        </w:rPr>
        <w:t xml:space="preserve">    В течение 202</w:t>
      </w:r>
      <w:r w:rsidR="007368AE">
        <w:rPr>
          <w:rFonts w:ascii="Times New Roman" w:eastAsia="Calibri" w:hAnsi="Times New Roman" w:cs="Times New Roman"/>
          <w:sz w:val="24"/>
          <w:szCs w:val="24"/>
        </w:rPr>
        <w:t>4</w:t>
      </w:r>
      <w:r w:rsidRPr="00451D9D">
        <w:rPr>
          <w:rFonts w:ascii="Times New Roman" w:eastAsia="Calibri" w:hAnsi="Times New Roman" w:cs="Times New Roman"/>
          <w:sz w:val="24"/>
          <w:szCs w:val="24"/>
        </w:rPr>
        <w:t xml:space="preserve">  года МБОУ «</w:t>
      </w:r>
      <w:proofErr w:type="spellStart"/>
      <w:r w:rsidRPr="00451D9D">
        <w:rPr>
          <w:rFonts w:ascii="Times New Roman" w:eastAsia="Calibri" w:hAnsi="Times New Roman" w:cs="Times New Roman"/>
          <w:sz w:val="24"/>
          <w:szCs w:val="24"/>
        </w:rPr>
        <w:t>Верхнечебеньковская</w:t>
      </w:r>
      <w:proofErr w:type="spellEnd"/>
      <w:r w:rsidRPr="00451D9D">
        <w:rPr>
          <w:rFonts w:ascii="Times New Roman" w:eastAsia="Calibri" w:hAnsi="Times New Roman" w:cs="Times New Roman"/>
          <w:sz w:val="24"/>
          <w:szCs w:val="24"/>
        </w:rPr>
        <w:t xml:space="preserve"> СОШ» работала над реализацией  воспитательной работой школы, как ресурсом развития субъектов общего образования. Участники проекта учащиеся, педагогические работники и родители. Воспитательная работа  призвана обосновать проблему адаптации субъектов образовательного процесса к жизни в постиндустриальном обществе:</w:t>
      </w:r>
    </w:p>
    <w:p w:rsidR="00104354" w:rsidRPr="00451D9D" w:rsidRDefault="00104354" w:rsidP="0010435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D9D">
        <w:rPr>
          <w:rFonts w:ascii="Times New Roman" w:eastAsia="Calibri" w:hAnsi="Times New Roman" w:cs="Times New Roman"/>
          <w:sz w:val="24"/>
          <w:szCs w:val="24"/>
        </w:rPr>
        <w:t>•</w:t>
      </w:r>
      <w:r w:rsidRPr="00451D9D">
        <w:rPr>
          <w:rFonts w:ascii="Times New Roman" w:eastAsia="Calibri" w:hAnsi="Times New Roman" w:cs="Times New Roman"/>
          <w:sz w:val="24"/>
          <w:szCs w:val="24"/>
        </w:rPr>
        <w:tab/>
        <w:t>развитие детско-взрослого образовательного сообщества как среды школы, поддерживающей и расширяющей жизненный опыт субъектов образовательного процесса;</w:t>
      </w:r>
    </w:p>
    <w:p w:rsidR="00104354" w:rsidRPr="00451D9D" w:rsidRDefault="00104354" w:rsidP="0010435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D9D">
        <w:rPr>
          <w:rFonts w:ascii="Times New Roman" w:eastAsia="Calibri" w:hAnsi="Times New Roman" w:cs="Times New Roman"/>
          <w:sz w:val="24"/>
          <w:szCs w:val="24"/>
        </w:rPr>
        <w:t>•</w:t>
      </w:r>
      <w:r w:rsidRPr="00451D9D">
        <w:rPr>
          <w:rFonts w:ascii="Times New Roman" w:eastAsia="Calibri" w:hAnsi="Times New Roman" w:cs="Times New Roman"/>
          <w:sz w:val="24"/>
          <w:szCs w:val="24"/>
        </w:rPr>
        <w:tab/>
        <w:t>обеспечение психолого-педагогической поддержки социальной деятельности, личностного роста и осмысления практики собственной жизни;</w:t>
      </w:r>
    </w:p>
    <w:p w:rsidR="00104354" w:rsidRPr="00451D9D" w:rsidRDefault="00104354" w:rsidP="0010435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D9D">
        <w:rPr>
          <w:rFonts w:ascii="Times New Roman" w:eastAsia="Calibri" w:hAnsi="Times New Roman" w:cs="Times New Roman"/>
          <w:sz w:val="24"/>
          <w:szCs w:val="24"/>
        </w:rPr>
        <w:t>•</w:t>
      </w:r>
      <w:r w:rsidRPr="00451D9D">
        <w:rPr>
          <w:rFonts w:ascii="Times New Roman" w:eastAsia="Calibri" w:hAnsi="Times New Roman" w:cs="Times New Roman"/>
          <w:sz w:val="24"/>
          <w:szCs w:val="24"/>
        </w:rPr>
        <w:tab/>
        <w:t>организация проектной деятельности субъектов образовательного процесса как их непосредственное и целенаправленное взаимодействие с реальностью.</w:t>
      </w:r>
    </w:p>
    <w:p w:rsidR="00104354" w:rsidRPr="00451D9D" w:rsidRDefault="00104354" w:rsidP="001043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Современное общество стремительно меняется. Одновременно происходит стремительный рост темпов внедрения технических разработок. Мы сегодня ежедневно вынуждены осваивать новые и новые средства, обеспечивающие нашу жизнедеятельность. Стремительно меняются требования рынка труда к потенциальному работнику. И главной, обобщающей характеристикой становится мобильность во всех возможных смыслах этого слова – географическая, академическая, профессиональная. </w:t>
      </w:r>
    </w:p>
    <w:p w:rsidR="00104354" w:rsidRPr="00451D9D" w:rsidRDefault="00104354" w:rsidP="001043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Современный молодой человек должен сегодня не только уметь что-то делать и знать, сколько учиться делать, уметь применять знания. «Школа и только школа создается для того, чтобы обеспечить систематический, постоянно поддерживаемый процесс образования, суть которого заключается в передаче знаний, отношений, ценностей, чувствований» – говорит д.п.н. Б.С. </w:t>
      </w:r>
      <w:proofErr w:type="spellStart"/>
      <w:r w:rsidRPr="00451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Гершунский</w:t>
      </w:r>
      <w:proofErr w:type="spellEnd"/>
      <w:r w:rsidRPr="00451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определяя роль школы в современном постиндустриальном обществе.</w:t>
      </w:r>
    </w:p>
    <w:p w:rsidR="00104354" w:rsidRPr="00451D9D" w:rsidRDefault="00104354" w:rsidP="001043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51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Современный и будущий работодатель заинтересованы в таком работнике, который: умеет думать самостоятельно и решать разнообразные проблемы (т.е. применять полученные знания для их решения); обладает критическим и творческим мышлением; владеет богатым словарным запасом, основанном на глубоком понимании гуманитарных знаний.</w:t>
      </w:r>
      <w:proofErr w:type="gramEnd"/>
    </w:p>
    <w:p w:rsidR="00104354" w:rsidRPr="00451D9D" w:rsidRDefault="00104354" w:rsidP="001043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 </w:t>
      </w:r>
      <w:r w:rsidRPr="00451D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XXI</w:t>
      </w:r>
      <w:r w:rsidRPr="00451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века заинтересовано в том, чтобы его граждане были способны самостоятельно, активно действовать, принимать решения, четко адаптироваться к изменяющимся условиям жизни.</w:t>
      </w:r>
    </w:p>
    <w:p w:rsidR="00104354" w:rsidRPr="00451D9D" w:rsidRDefault="00104354" w:rsidP="001043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эти актуальные проблемы жизнедеятельности человека помогут новые педагогические и информационные технологии, в том числе образовательная технология «Метод проектов», как совокупность исследовательских, поисковых, проблемных методов, творческих по самой своей сути.</w:t>
      </w:r>
    </w:p>
    <w:p w:rsidR="00104354" w:rsidRPr="00451D9D" w:rsidRDefault="00104354" w:rsidP="001043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Обучение, основанное на опыте, пытается решить проблему использования знаний, полученных в разных областях, через специально организованную ситуацию, в которой учащийся самостоятельно ищет необходимое ему (уже известное или еще неизвестное) знание для решения встающих задач. Именно поэтому такой упор делается на категорию опыта, на рефлексии (осознании), на самостоятельности обучающегося.</w:t>
      </w:r>
    </w:p>
    <w:p w:rsidR="00104354" w:rsidRPr="00451D9D" w:rsidRDefault="00104354" w:rsidP="001043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 всегда субъективна и целесообразна. Типы мышления, формируемые внутри проектной деятельности, можно сопоставить с так называемым продуктивным, критическим мышлением, а также с креативностью. Проектирование способствует развитию навыков решения проблем и принятия решений.</w:t>
      </w:r>
    </w:p>
    <w:p w:rsidR="00104354" w:rsidRPr="00451D9D" w:rsidRDefault="00104354" w:rsidP="001043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D9D">
        <w:rPr>
          <w:rFonts w:ascii="Times New Roman" w:eastAsia="Calibri" w:hAnsi="Times New Roman" w:cs="Times New Roman"/>
          <w:sz w:val="24"/>
          <w:szCs w:val="24"/>
        </w:rPr>
        <w:t xml:space="preserve">       В 202</w:t>
      </w:r>
      <w:r w:rsidR="007368AE">
        <w:rPr>
          <w:rFonts w:ascii="Times New Roman" w:eastAsia="Calibri" w:hAnsi="Times New Roman" w:cs="Times New Roman"/>
          <w:sz w:val="24"/>
          <w:szCs w:val="24"/>
        </w:rPr>
        <w:t>4</w:t>
      </w:r>
      <w:r w:rsidRPr="00451D9D">
        <w:rPr>
          <w:rFonts w:ascii="Times New Roman" w:eastAsia="Calibri" w:hAnsi="Times New Roman" w:cs="Times New Roman"/>
          <w:sz w:val="24"/>
          <w:szCs w:val="24"/>
        </w:rPr>
        <w:t xml:space="preserve"> году школа провела работу по профилактике и формированию здорового образа жизни и воспитанию законопослушного поведения </w:t>
      </w:r>
      <w:proofErr w:type="gramStart"/>
      <w:r w:rsidRPr="00451D9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51D9D">
        <w:rPr>
          <w:rFonts w:ascii="Times New Roman" w:eastAsia="Calibri" w:hAnsi="Times New Roman" w:cs="Times New Roman"/>
          <w:sz w:val="24"/>
          <w:szCs w:val="24"/>
        </w:rPr>
        <w:t>. Мероприятия проводились с участием обучающихся, родителей, администраций школы, главой сельского совета.</w:t>
      </w:r>
    </w:p>
    <w:p w:rsidR="00104354" w:rsidRPr="00451D9D" w:rsidRDefault="00104354" w:rsidP="001043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D9D">
        <w:rPr>
          <w:rFonts w:ascii="Times New Roman" w:eastAsia="Calibri" w:hAnsi="Times New Roman" w:cs="Times New Roman"/>
          <w:sz w:val="24"/>
          <w:szCs w:val="24"/>
        </w:rPr>
        <w:t>Проведены родительские собрания и родительские всеобучи  для учителей  школы и родителей  по вопросам здорового образа жизни учащихся, культурном воспитании детей, этики общения со сверстниками. В МБОУ «</w:t>
      </w:r>
      <w:proofErr w:type="spellStart"/>
      <w:r w:rsidRPr="00451D9D">
        <w:rPr>
          <w:rFonts w:ascii="Times New Roman" w:eastAsia="Calibri" w:hAnsi="Times New Roman" w:cs="Times New Roman"/>
          <w:sz w:val="24"/>
          <w:szCs w:val="24"/>
        </w:rPr>
        <w:t>Верхнечебеньковская</w:t>
      </w:r>
      <w:proofErr w:type="spellEnd"/>
      <w:r w:rsidRPr="00451D9D">
        <w:rPr>
          <w:rFonts w:ascii="Times New Roman" w:eastAsia="Calibri" w:hAnsi="Times New Roman" w:cs="Times New Roman"/>
          <w:sz w:val="24"/>
          <w:szCs w:val="24"/>
        </w:rPr>
        <w:t xml:space="preserve"> СОШ» были организованы мероприятия:</w:t>
      </w:r>
    </w:p>
    <w:p w:rsidR="00104354" w:rsidRDefault="00104354" w:rsidP="0010435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D9D">
        <w:rPr>
          <w:rFonts w:ascii="Times New Roman" w:eastAsia="Calibri" w:hAnsi="Times New Roman" w:cs="Times New Roman"/>
          <w:sz w:val="24"/>
          <w:szCs w:val="24"/>
        </w:rPr>
        <w:t xml:space="preserve"> выступление медработника  </w:t>
      </w:r>
      <w:proofErr w:type="spellStart"/>
      <w:r w:rsidRPr="00451D9D">
        <w:rPr>
          <w:rFonts w:ascii="Times New Roman" w:eastAsia="Calibri" w:hAnsi="Times New Roman" w:cs="Times New Roman"/>
          <w:sz w:val="24"/>
          <w:szCs w:val="24"/>
        </w:rPr>
        <w:t>Верхнечебеньковского</w:t>
      </w:r>
      <w:proofErr w:type="spellEnd"/>
      <w:r w:rsidRPr="00451D9D">
        <w:rPr>
          <w:rFonts w:ascii="Times New Roman" w:eastAsia="Calibri" w:hAnsi="Times New Roman" w:cs="Times New Roman"/>
          <w:sz w:val="24"/>
          <w:szCs w:val="24"/>
        </w:rPr>
        <w:t xml:space="preserve"> ФАП «О правильном и здоровом питании», «Режим дня школьника», «Опасные заболевания»</w:t>
      </w:r>
    </w:p>
    <w:p w:rsidR="00C34668" w:rsidRPr="00C34668" w:rsidRDefault="00C34668" w:rsidP="00C3466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668">
        <w:rPr>
          <w:rFonts w:ascii="Times New Roman" w:eastAsia="Calibri" w:hAnsi="Times New Roman" w:cs="Times New Roman"/>
          <w:sz w:val="24"/>
          <w:szCs w:val="24"/>
        </w:rPr>
        <w:t xml:space="preserve">проведены родительские всеобучи:  </w:t>
      </w:r>
      <w:r w:rsidRPr="00C3466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"</w:t>
      </w:r>
      <w:r w:rsidRPr="00C346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Семья и школа : грани сотрудничества", "Права ребенка  - обязанности родителей</w:t>
      </w:r>
      <w:proofErr w:type="gramStart"/>
      <w:r w:rsidRPr="00C346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.», "</w:t>
      </w:r>
      <w:proofErr w:type="gramEnd"/>
      <w:r w:rsidRPr="00C346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Воспитание толерантности в семье"</w:t>
      </w:r>
    </w:p>
    <w:p w:rsidR="00104354" w:rsidRPr="00451D9D" w:rsidRDefault="00104354" w:rsidP="0010435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D9D">
        <w:rPr>
          <w:rFonts w:ascii="Times New Roman" w:eastAsia="Calibri" w:hAnsi="Times New Roman" w:cs="Times New Roman"/>
          <w:sz w:val="24"/>
          <w:szCs w:val="24"/>
        </w:rPr>
        <w:t xml:space="preserve"> проведение классных часов и бесед на темы: </w:t>
      </w:r>
      <w:proofErr w:type="gramStart"/>
      <w:r w:rsidRPr="00451D9D">
        <w:rPr>
          <w:rFonts w:ascii="Times New Roman" w:eastAsia="Calibri" w:hAnsi="Times New Roman" w:cs="Times New Roman"/>
          <w:sz w:val="24"/>
          <w:szCs w:val="24"/>
        </w:rPr>
        <w:t xml:space="preserve">«Добрые советы от пожарной охраны» (1-4 </w:t>
      </w:r>
      <w:proofErr w:type="spellStart"/>
      <w:r w:rsidRPr="00451D9D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451D9D">
        <w:rPr>
          <w:rFonts w:ascii="Times New Roman" w:eastAsia="Calibri" w:hAnsi="Times New Roman" w:cs="Times New Roman"/>
          <w:sz w:val="24"/>
          <w:szCs w:val="24"/>
        </w:rPr>
        <w:t xml:space="preserve">.), «Уроки вежливости» (1,2 </w:t>
      </w:r>
      <w:proofErr w:type="spellStart"/>
      <w:r w:rsidRPr="00451D9D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451D9D">
        <w:rPr>
          <w:rFonts w:ascii="Times New Roman" w:eastAsia="Calibri" w:hAnsi="Times New Roman" w:cs="Times New Roman"/>
          <w:sz w:val="24"/>
          <w:szCs w:val="24"/>
        </w:rPr>
        <w:t xml:space="preserve">.), «Осторожно тонкий лед» (1-11 </w:t>
      </w:r>
      <w:proofErr w:type="spellStart"/>
      <w:r w:rsidRPr="00451D9D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451D9D">
        <w:rPr>
          <w:rFonts w:ascii="Times New Roman" w:eastAsia="Calibri" w:hAnsi="Times New Roman" w:cs="Times New Roman"/>
          <w:sz w:val="24"/>
          <w:szCs w:val="24"/>
        </w:rPr>
        <w:t xml:space="preserve">.), «Огонь друг или враг» (1-11 </w:t>
      </w:r>
      <w:proofErr w:type="spellStart"/>
      <w:r w:rsidRPr="00451D9D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451D9D">
        <w:rPr>
          <w:rFonts w:ascii="Times New Roman" w:eastAsia="Calibri" w:hAnsi="Times New Roman" w:cs="Times New Roman"/>
          <w:sz w:val="24"/>
          <w:szCs w:val="24"/>
        </w:rPr>
        <w:t xml:space="preserve">), «Витамины на столе» (7-8 </w:t>
      </w:r>
      <w:proofErr w:type="spellStart"/>
      <w:r w:rsidRPr="00451D9D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451D9D">
        <w:rPr>
          <w:rFonts w:ascii="Times New Roman" w:eastAsia="Calibri" w:hAnsi="Times New Roman" w:cs="Times New Roman"/>
          <w:sz w:val="24"/>
          <w:szCs w:val="24"/>
        </w:rPr>
        <w:t xml:space="preserve">), «Движение – это жизнь» (8 </w:t>
      </w:r>
      <w:proofErr w:type="spellStart"/>
      <w:r w:rsidRPr="00451D9D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451D9D">
        <w:rPr>
          <w:rFonts w:ascii="Times New Roman" w:eastAsia="Calibri" w:hAnsi="Times New Roman" w:cs="Times New Roman"/>
          <w:sz w:val="24"/>
          <w:szCs w:val="24"/>
        </w:rPr>
        <w:t xml:space="preserve">), «Учеба главный труд ученика» (3-4 </w:t>
      </w:r>
      <w:proofErr w:type="spellStart"/>
      <w:r w:rsidRPr="00451D9D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451D9D">
        <w:rPr>
          <w:rFonts w:ascii="Times New Roman" w:eastAsia="Calibri" w:hAnsi="Times New Roman" w:cs="Times New Roman"/>
          <w:sz w:val="24"/>
          <w:szCs w:val="24"/>
        </w:rPr>
        <w:t xml:space="preserve">), «Неделя детской книги» (1-4 </w:t>
      </w:r>
      <w:proofErr w:type="spellStart"/>
      <w:r w:rsidRPr="00451D9D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451D9D">
        <w:rPr>
          <w:rFonts w:ascii="Times New Roman" w:eastAsia="Calibri" w:hAnsi="Times New Roman" w:cs="Times New Roman"/>
          <w:sz w:val="24"/>
          <w:szCs w:val="24"/>
        </w:rPr>
        <w:t xml:space="preserve">), «Международный день мира!» (5-6кл), «Дружбой дорожить умейте!» (5кл), «Весенняя капель» (5 </w:t>
      </w:r>
      <w:proofErr w:type="spellStart"/>
      <w:r w:rsidRPr="00451D9D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451D9D">
        <w:rPr>
          <w:rFonts w:ascii="Times New Roman" w:eastAsia="Calibri" w:hAnsi="Times New Roman" w:cs="Times New Roman"/>
          <w:sz w:val="24"/>
          <w:szCs w:val="24"/>
        </w:rPr>
        <w:t>), «О безопасности в Интернете» (6</w:t>
      </w:r>
      <w:proofErr w:type="gramEnd"/>
      <w:r w:rsidRPr="00451D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51D9D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451D9D">
        <w:rPr>
          <w:rFonts w:ascii="Times New Roman" w:eastAsia="Calibri" w:hAnsi="Times New Roman" w:cs="Times New Roman"/>
          <w:sz w:val="24"/>
          <w:szCs w:val="24"/>
        </w:rPr>
        <w:t xml:space="preserve">), «Здоровые продукты из здоровой земли» (6 </w:t>
      </w:r>
      <w:proofErr w:type="spellStart"/>
      <w:r w:rsidRPr="00451D9D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451D9D">
        <w:rPr>
          <w:rFonts w:ascii="Times New Roman" w:eastAsia="Calibri" w:hAnsi="Times New Roman" w:cs="Times New Roman"/>
          <w:sz w:val="24"/>
          <w:szCs w:val="24"/>
        </w:rPr>
        <w:t xml:space="preserve">), «Международный день мира» (7 </w:t>
      </w:r>
      <w:proofErr w:type="spellStart"/>
      <w:r w:rsidRPr="00451D9D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451D9D">
        <w:rPr>
          <w:rFonts w:ascii="Times New Roman" w:eastAsia="Calibri" w:hAnsi="Times New Roman" w:cs="Times New Roman"/>
          <w:sz w:val="24"/>
          <w:szCs w:val="24"/>
        </w:rPr>
        <w:t xml:space="preserve">), «Что такое патриотизм?» (7 </w:t>
      </w:r>
      <w:proofErr w:type="spellStart"/>
      <w:r w:rsidRPr="00451D9D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451D9D">
        <w:rPr>
          <w:rFonts w:ascii="Times New Roman" w:eastAsia="Calibri" w:hAnsi="Times New Roman" w:cs="Times New Roman"/>
          <w:sz w:val="24"/>
          <w:szCs w:val="24"/>
        </w:rPr>
        <w:t>), «О пользе прививки.</w:t>
      </w:r>
      <w:proofErr w:type="gramEnd"/>
      <w:r w:rsidRPr="00451D9D">
        <w:rPr>
          <w:rFonts w:ascii="Times New Roman" w:eastAsia="Calibri" w:hAnsi="Times New Roman" w:cs="Times New Roman"/>
          <w:sz w:val="24"/>
          <w:szCs w:val="24"/>
        </w:rPr>
        <w:t xml:space="preserve"> Осторожно ГРИПП» (1-11 </w:t>
      </w:r>
      <w:proofErr w:type="spellStart"/>
      <w:r w:rsidRPr="00451D9D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451D9D">
        <w:rPr>
          <w:rFonts w:ascii="Times New Roman" w:eastAsia="Calibri" w:hAnsi="Times New Roman" w:cs="Times New Roman"/>
          <w:sz w:val="24"/>
          <w:szCs w:val="24"/>
        </w:rPr>
        <w:t xml:space="preserve">), «День Конституции РФ» (8 </w:t>
      </w:r>
      <w:proofErr w:type="spellStart"/>
      <w:r w:rsidRPr="00451D9D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451D9D">
        <w:rPr>
          <w:rFonts w:ascii="Times New Roman" w:eastAsia="Calibri" w:hAnsi="Times New Roman" w:cs="Times New Roman"/>
          <w:sz w:val="24"/>
          <w:szCs w:val="24"/>
        </w:rPr>
        <w:t xml:space="preserve">), «Путешествие в осенний лес» (9-11 </w:t>
      </w:r>
      <w:proofErr w:type="spellStart"/>
      <w:r w:rsidRPr="00451D9D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451D9D">
        <w:rPr>
          <w:rFonts w:ascii="Times New Roman" w:eastAsia="Calibri" w:hAnsi="Times New Roman" w:cs="Times New Roman"/>
          <w:sz w:val="24"/>
          <w:szCs w:val="24"/>
        </w:rPr>
        <w:t>), «Сквернословие и его последствия» (9 -11кл.).</w:t>
      </w:r>
    </w:p>
    <w:p w:rsidR="00104354" w:rsidRPr="00451D9D" w:rsidRDefault="00104354" w:rsidP="0010435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D9D">
        <w:rPr>
          <w:rFonts w:ascii="Times New Roman" w:eastAsia="Calibri" w:hAnsi="Times New Roman" w:cs="Times New Roman"/>
          <w:sz w:val="24"/>
          <w:szCs w:val="24"/>
        </w:rPr>
        <w:t xml:space="preserve"> участие в конкурсах  рисунков «Стоп огонь», «Если б я был президентом», «Я участвую в выборах», «Моя мамочка лучше всех»;</w:t>
      </w:r>
    </w:p>
    <w:p w:rsidR="00104354" w:rsidRPr="00451D9D" w:rsidRDefault="00104354" w:rsidP="0010435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D9D">
        <w:rPr>
          <w:rFonts w:ascii="Times New Roman" w:eastAsia="Calibri" w:hAnsi="Times New Roman" w:cs="Times New Roman"/>
          <w:sz w:val="24"/>
          <w:szCs w:val="24"/>
        </w:rPr>
        <w:t xml:space="preserve"> книжная выставка «Я выбираю жизнь» в школьной библиотеке;</w:t>
      </w:r>
    </w:p>
    <w:p w:rsidR="00104354" w:rsidRPr="00451D9D" w:rsidRDefault="00104354" w:rsidP="0010435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D9D">
        <w:rPr>
          <w:rFonts w:ascii="Times New Roman" w:eastAsia="Calibri" w:hAnsi="Times New Roman" w:cs="Times New Roman"/>
          <w:sz w:val="24"/>
          <w:szCs w:val="24"/>
        </w:rPr>
        <w:t>оформлен уголок «Правовых знаний», «Уголок безопасности»;</w:t>
      </w:r>
    </w:p>
    <w:p w:rsidR="00104354" w:rsidRPr="00451D9D" w:rsidRDefault="00104354" w:rsidP="0010435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D9D">
        <w:rPr>
          <w:rFonts w:ascii="Times New Roman" w:eastAsia="Calibri" w:hAnsi="Times New Roman" w:cs="Times New Roman"/>
          <w:sz w:val="24"/>
          <w:szCs w:val="24"/>
        </w:rPr>
        <w:t xml:space="preserve"> стенд школьной службы медиации</w:t>
      </w:r>
    </w:p>
    <w:p w:rsidR="00104354" w:rsidRPr="00451D9D" w:rsidRDefault="00104354" w:rsidP="0010435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D9D">
        <w:rPr>
          <w:rFonts w:ascii="Times New Roman" w:eastAsia="Calibri" w:hAnsi="Times New Roman" w:cs="Times New Roman"/>
          <w:sz w:val="24"/>
          <w:szCs w:val="24"/>
        </w:rPr>
        <w:t xml:space="preserve"> «Безопасность дорожного движения»</w:t>
      </w:r>
    </w:p>
    <w:p w:rsidR="00104354" w:rsidRPr="00451D9D" w:rsidRDefault="00104354" w:rsidP="0010435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D9D">
        <w:rPr>
          <w:rFonts w:ascii="Times New Roman" w:eastAsia="Calibri" w:hAnsi="Times New Roman" w:cs="Times New Roman"/>
          <w:sz w:val="24"/>
          <w:szCs w:val="24"/>
        </w:rPr>
        <w:lastRenderedPageBreak/>
        <w:t>Акции «Сообщи, где торгуют смертью», «Помоги ребенку»</w:t>
      </w:r>
    </w:p>
    <w:p w:rsidR="00104354" w:rsidRPr="00451D9D" w:rsidRDefault="00104354" w:rsidP="0010435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D9D">
        <w:rPr>
          <w:rFonts w:ascii="Times New Roman" w:eastAsia="Calibri" w:hAnsi="Times New Roman" w:cs="Times New Roman"/>
          <w:sz w:val="24"/>
          <w:szCs w:val="24"/>
        </w:rPr>
        <w:t xml:space="preserve">«День пожилого человека», </w:t>
      </w:r>
    </w:p>
    <w:p w:rsidR="00104354" w:rsidRPr="00451D9D" w:rsidRDefault="00104354" w:rsidP="0010435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D9D">
        <w:rPr>
          <w:rFonts w:ascii="Times New Roman" w:eastAsia="Calibri" w:hAnsi="Times New Roman" w:cs="Times New Roman"/>
          <w:sz w:val="24"/>
          <w:szCs w:val="24"/>
        </w:rPr>
        <w:t>«Осенние посиделки»</w:t>
      </w:r>
    </w:p>
    <w:p w:rsidR="00104354" w:rsidRPr="00451D9D" w:rsidRDefault="00104354" w:rsidP="0010435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D9D">
        <w:rPr>
          <w:rFonts w:ascii="Times New Roman" w:eastAsia="Calibri" w:hAnsi="Times New Roman" w:cs="Times New Roman"/>
          <w:sz w:val="24"/>
          <w:szCs w:val="24"/>
        </w:rPr>
        <w:t>«День матери»</w:t>
      </w:r>
    </w:p>
    <w:p w:rsidR="00104354" w:rsidRPr="00451D9D" w:rsidRDefault="00104354" w:rsidP="0010435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D9D">
        <w:rPr>
          <w:rFonts w:ascii="Times New Roman" w:eastAsia="Calibri" w:hAnsi="Times New Roman" w:cs="Times New Roman"/>
          <w:sz w:val="24"/>
          <w:szCs w:val="24"/>
        </w:rPr>
        <w:t>«Вечер встречи выпускников»</w:t>
      </w:r>
    </w:p>
    <w:p w:rsidR="00104354" w:rsidRPr="00451D9D" w:rsidRDefault="00104354" w:rsidP="0010435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D9D">
        <w:rPr>
          <w:rFonts w:ascii="Times New Roman" w:eastAsia="Calibri" w:hAnsi="Times New Roman" w:cs="Times New Roman"/>
          <w:sz w:val="24"/>
          <w:szCs w:val="24"/>
        </w:rPr>
        <w:t>«Юные инспектора дорожного движения»</w:t>
      </w:r>
    </w:p>
    <w:p w:rsidR="00104354" w:rsidRPr="00451D9D" w:rsidRDefault="00104354" w:rsidP="0010435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D9D">
        <w:rPr>
          <w:rFonts w:ascii="Times New Roman" w:eastAsia="Calibri" w:hAnsi="Times New Roman" w:cs="Times New Roman"/>
          <w:sz w:val="24"/>
          <w:szCs w:val="24"/>
        </w:rPr>
        <w:t xml:space="preserve"> «День народного единства»</w:t>
      </w:r>
    </w:p>
    <w:p w:rsidR="00104354" w:rsidRPr="00451D9D" w:rsidRDefault="00104354" w:rsidP="00104354">
      <w:pPr>
        <w:numPr>
          <w:ilvl w:val="0"/>
          <w:numId w:val="11"/>
        </w:numPr>
        <w:tabs>
          <w:tab w:val="left" w:pos="744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1D9D">
        <w:rPr>
          <w:rFonts w:ascii="Times New Roman" w:eastAsia="Calibri" w:hAnsi="Times New Roman" w:cs="Times New Roman"/>
          <w:sz w:val="24"/>
          <w:szCs w:val="24"/>
          <w:lang w:eastAsia="ru-RU"/>
        </w:rPr>
        <w:t>Районный конкурс «Живая классика»</w:t>
      </w:r>
    </w:p>
    <w:p w:rsidR="00104354" w:rsidRPr="00451D9D" w:rsidRDefault="00104354" w:rsidP="00104354">
      <w:pPr>
        <w:numPr>
          <w:ilvl w:val="0"/>
          <w:numId w:val="11"/>
        </w:numPr>
        <w:tabs>
          <w:tab w:val="left" w:pos="744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1D9D">
        <w:rPr>
          <w:rFonts w:ascii="Times New Roman" w:eastAsia="Calibri" w:hAnsi="Times New Roman" w:cs="Times New Roman"/>
          <w:sz w:val="24"/>
          <w:szCs w:val="24"/>
          <w:lang w:eastAsia="ru-RU"/>
        </w:rPr>
        <w:t>Всероссийский конкурс «Цифровой урок»</w:t>
      </w:r>
    </w:p>
    <w:p w:rsidR="00104354" w:rsidRPr="00451D9D" w:rsidRDefault="00104354" w:rsidP="00104354">
      <w:pPr>
        <w:numPr>
          <w:ilvl w:val="0"/>
          <w:numId w:val="11"/>
        </w:numPr>
        <w:tabs>
          <w:tab w:val="left" w:pos="744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1D9D">
        <w:rPr>
          <w:rFonts w:ascii="Times New Roman" w:eastAsia="Calibri" w:hAnsi="Times New Roman" w:cs="Times New Roman"/>
          <w:sz w:val="24"/>
          <w:szCs w:val="24"/>
          <w:lang w:eastAsia="ru-RU"/>
        </w:rPr>
        <w:t>Областной конкурс «Герои нашего двора»</w:t>
      </w:r>
    </w:p>
    <w:p w:rsidR="00104354" w:rsidRPr="00451D9D" w:rsidRDefault="00104354" w:rsidP="00104354">
      <w:pPr>
        <w:numPr>
          <w:ilvl w:val="0"/>
          <w:numId w:val="11"/>
        </w:num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1D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участие в </w:t>
      </w:r>
      <w:proofErr w:type="spellStart"/>
      <w:r w:rsidRPr="00451D9D">
        <w:rPr>
          <w:rFonts w:ascii="Times New Roman" w:eastAsia="Times New Roman" w:hAnsi="Times New Roman" w:cs="Times New Roman"/>
          <w:sz w:val="24"/>
          <w:szCs w:val="24"/>
          <w:lang w:eastAsia="ar-SA"/>
        </w:rPr>
        <w:t>вебинарах</w:t>
      </w:r>
      <w:proofErr w:type="spellEnd"/>
      <w:r w:rsidRPr="00451D9D">
        <w:rPr>
          <w:rFonts w:ascii="Times New Roman" w:eastAsia="Times New Roman" w:hAnsi="Times New Roman" w:cs="Times New Roman"/>
          <w:sz w:val="24"/>
          <w:szCs w:val="24"/>
          <w:lang w:eastAsia="ar-SA"/>
        </w:rPr>
        <w:t>: «</w:t>
      </w:r>
      <w:proofErr w:type="spellStart"/>
      <w:r w:rsidRPr="00451D9D">
        <w:rPr>
          <w:rFonts w:ascii="Times New Roman" w:eastAsia="Times New Roman" w:hAnsi="Times New Roman" w:cs="Times New Roman"/>
          <w:sz w:val="24"/>
          <w:szCs w:val="24"/>
          <w:lang w:eastAsia="ar-SA"/>
        </w:rPr>
        <w:t>Креативность</w:t>
      </w:r>
      <w:proofErr w:type="spellEnd"/>
      <w:r w:rsidRPr="00451D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как образовательный результат»; «Психологические границы ребенка или как создать комфортную обстановку в классе»; « Устное задание: современные варианты и способы реализации»; «Педагогические инструменты в ЭОР»; «Итоги ГИА по географии. Взгляд эксперта»; «Всероссийский конкурс», «От заявки до победы»; «Учимся думать: планируем и прогнозируем»;  </w:t>
      </w:r>
    </w:p>
    <w:p w:rsidR="00104354" w:rsidRPr="00451D9D" w:rsidRDefault="00104354" w:rsidP="00104354">
      <w:pPr>
        <w:numPr>
          <w:ilvl w:val="0"/>
          <w:numId w:val="11"/>
        </w:num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1D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участие в онлайн уроках: «Личный финансовый план. Путь к достижению цели»; «С деньгами </w:t>
      </w:r>
      <w:proofErr w:type="gramStart"/>
      <w:r w:rsidRPr="00451D9D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proofErr w:type="gramEnd"/>
      <w:r w:rsidRPr="00451D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 или зачем быть финансово грамотным?»; </w:t>
      </w:r>
    </w:p>
    <w:p w:rsidR="00104354" w:rsidRPr="00451D9D" w:rsidRDefault="00104354" w:rsidP="00104354">
      <w:pPr>
        <w:numPr>
          <w:ilvl w:val="0"/>
          <w:numId w:val="11"/>
        </w:num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1D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участие в </w:t>
      </w:r>
      <w:proofErr w:type="spellStart"/>
      <w:r w:rsidRPr="00451D9D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видеолекциях</w:t>
      </w:r>
      <w:proofErr w:type="spellEnd"/>
      <w:r w:rsidRPr="00451D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 «Бинарный урок как средство обеспечения преемственности начального и основного общего образования»;  «Смешанное обучение как способ реализации ФГОС»; «Междисциплинарное обучение и интеграция в школе»; </w:t>
      </w:r>
      <w:r w:rsidRPr="00451D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«Обучение в сотрудничестве как наиболее успешная альтернатива традиционным методам»;</w:t>
      </w:r>
    </w:p>
    <w:p w:rsidR="00104354" w:rsidRPr="00451D9D" w:rsidRDefault="00104354" w:rsidP="0010435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1D9D">
        <w:rPr>
          <w:rFonts w:ascii="Times New Roman" w:eastAsia="Calibri" w:hAnsi="Times New Roman" w:cs="Times New Roman"/>
          <w:b/>
          <w:sz w:val="24"/>
          <w:szCs w:val="24"/>
        </w:rPr>
        <w:t>Дополнительное образование</w:t>
      </w:r>
    </w:p>
    <w:p w:rsidR="00104354" w:rsidRPr="00451D9D" w:rsidRDefault="00104354" w:rsidP="001043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D9D">
        <w:rPr>
          <w:rFonts w:ascii="Times New Roman" w:eastAsia="Calibri" w:hAnsi="Times New Roman" w:cs="Times New Roman"/>
          <w:sz w:val="24"/>
          <w:szCs w:val="24"/>
        </w:rPr>
        <w:t>Дополнительное образование ведется по программам следующей направленности:</w:t>
      </w:r>
    </w:p>
    <w:p w:rsidR="00104354" w:rsidRPr="00451D9D" w:rsidRDefault="00104354" w:rsidP="001043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D9D">
        <w:rPr>
          <w:rFonts w:ascii="Times New Roman" w:eastAsia="Calibri" w:hAnsi="Times New Roman" w:cs="Times New Roman"/>
          <w:sz w:val="24"/>
          <w:szCs w:val="24"/>
        </w:rPr>
        <w:t>− Спортивно-оздор</w:t>
      </w:r>
      <w:r w:rsidR="007368AE">
        <w:rPr>
          <w:rFonts w:ascii="Times New Roman" w:eastAsia="Calibri" w:hAnsi="Times New Roman" w:cs="Times New Roman"/>
          <w:sz w:val="24"/>
          <w:szCs w:val="24"/>
        </w:rPr>
        <w:t>овительное:  «Спортивные игры»</w:t>
      </w:r>
    </w:p>
    <w:p w:rsidR="00104354" w:rsidRPr="00451D9D" w:rsidRDefault="00104354" w:rsidP="001043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D9D">
        <w:rPr>
          <w:rFonts w:ascii="Times New Roman" w:eastAsia="Calibri" w:hAnsi="Times New Roman" w:cs="Times New Roman"/>
          <w:sz w:val="24"/>
          <w:szCs w:val="24"/>
        </w:rPr>
        <w:t xml:space="preserve">− </w:t>
      </w:r>
      <w:proofErr w:type="spellStart"/>
      <w:r w:rsidRPr="00451D9D">
        <w:rPr>
          <w:rFonts w:ascii="Times New Roman" w:eastAsia="Calibri" w:hAnsi="Times New Roman" w:cs="Times New Roman"/>
          <w:sz w:val="24"/>
          <w:szCs w:val="24"/>
        </w:rPr>
        <w:t>Общеинтеллектуальное</w:t>
      </w:r>
      <w:proofErr w:type="spellEnd"/>
      <w:r w:rsidRPr="00451D9D">
        <w:rPr>
          <w:rFonts w:ascii="Times New Roman" w:eastAsia="Calibri" w:hAnsi="Times New Roman" w:cs="Times New Roman"/>
          <w:sz w:val="24"/>
          <w:szCs w:val="24"/>
        </w:rPr>
        <w:t xml:space="preserve">: «Задачи повышенной сложности», «Математика вокруг нас», «В мире географии», </w:t>
      </w:r>
      <w:r w:rsidR="00851142">
        <w:rPr>
          <w:rFonts w:ascii="Times New Roman" w:eastAsia="Calibri" w:hAnsi="Times New Roman" w:cs="Times New Roman"/>
          <w:sz w:val="24"/>
          <w:szCs w:val="24"/>
        </w:rPr>
        <w:t>«Биология в профессии».</w:t>
      </w:r>
    </w:p>
    <w:p w:rsidR="00104354" w:rsidRPr="00451D9D" w:rsidRDefault="00104354" w:rsidP="0010435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D9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51D9D">
        <w:rPr>
          <w:rFonts w:ascii="Times New Roman" w:eastAsia="Calibri" w:hAnsi="Times New Roman" w:cs="Times New Roman"/>
          <w:bCs/>
          <w:sz w:val="24"/>
          <w:szCs w:val="24"/>
        </w:rPr>
        <w:t>Общекультурное направление</w:t>
      </w:r>
      <w:r w:rsidRPr="00451D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="00851142">
        <w:rPr>
          <w:rFonts w:ascii="Times New Roman" w:eastAsia="Calibri" w:hAnsi="Times New Roman" w:cs="Times New Roman"/>
          <w:sz w:val="24"/>
          <w:szCs w:val="24"/>
        </w:rPr>
        <w:t xml:space="preserve">«Краеведческий калейдоскоп», </w:t>
      </w:r>
      <w:r w:rsidRPr="00451D9D">
        <w:rPr>
          <w:rFonts w:ascii="Times New Roman" w:eastAsia="Calibri" w:hAnsi="Times New Roman" w:cs="Times New Roman"/>
          <w:sz w:val="24"/>
          <w:szCs w:val="24"/>
        </w:rPr>
        <w:t>«У лукоморья»</w:t>
      </w:r>
    </w:p>
    <w:p w:rsidR="00104354" w:rsidRPr="00451D9D" w:rsidRDefault="00104354" w:rsidP="0010435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D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451D9D">
        <w:rPr>
          <w:rFonts w:ascii="Times New Roman" w:eastAsia="Calibri" w:hAnsi="Times New Roman" w:cs="Times New Roman"/>
          <w:bCs/>
          <w:sz w:val="24"/>
          <w:szCs w:val="24"/>
        </w:rPr>
        <w:t>Социальное направление</w:t>
      </w:r>
      <w:r w:rsidRPr="00451D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="00851142">
        <w:rPr>
          <w:rFonts w:ascii="Times New Roman" w:eastAsia="Calibri" w:hAnsi="Times New Roman" w:cs="Times New Roman"/>
          <w:sz w:val="24"/>
          <w:szCs w:val="24"/>
        </w:rPr>
        <w:t>«Шахматы</w:t>
      </w:r>
      <w:r w:rsidRPr="00451D9D">
        <w:rPr>
          <w:rFonts w:ascii="Times New Roman" w:eastAsia="Calibri" w:hAnsi="Times New Roman" w:cs="Times New Roman"/>
          <w:sz w:val="24"/>
          <w:szCs w:val="24"/>
        </w:rPr>
        <w:t>», «Дружина юных пожарных», «ДЮП», «ЮИД»</w:t>
      </w:r>
      <w:r w:rsidR="00851142"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</w:p>
    <w:p w:rsidR="00104354" w:rsidRPr="00451D9D" w:rsidRDefault="00104354" w:rsidP="0010435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4354" w:rsidRDefault="00104354" w:rsidP="00104354">
      <w:pPr>
        <w:jc w:val="center"/>
      </w:pPr>
      <w:r w:rsidRPr="007332D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04354" w:rsidRDefault="00104354" w:rsidP="00162F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268" w:rsidRDefault="002A3268" w:rsidP="00162F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268" w:rsidRDefault="002A3268" w:rsidP="00162F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BEC" w:rsidRDefault="008C4BEC" w:rsidP="00162F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7D9" w:rsidRPr="007332DB" w:rsidRDefault="00E307D9" w:rsidP="00E307D9">
      <w:pPr>
        <w:rPr>
          <w:rFonts w:ascii="Times New Roman" w:hAnsi="Times New Roman" w:cs="Times New Roman"/>
          <w:b/>
          <w:sz w:val="24"/>
          <w:szCs w:val="24"/>
        </w:rPr>
      </w:pPr>
      <w:r w:rsidRPr="007332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2.4. Содержание и</w:t>
      </w:r>
      <w:r w:rsidRPr="007332DB">
        <w:rPr>
          <w:rFonts w:ascii="Times New Roman" w:hAnsi="Times New Roman" w:cs="Times New Roman"/>
          <w:b/>
          <w:sz w:val="24"/>
          <w:szCs w:val="24"/>
        </w:rPr>
        <w:t xml:space="preserve"> качество подготовки </w:t>
      </w:r>
      <w:proofErr w:type="gramStart"/>
      <w:r w:rsidRPr="007332D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E307D9" w:rsidRPr="007332DB" w:rsidRDefault="00F36C1A" w:rsidP="00E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Статистика показателей </w:t>
      </w:r>
      <w:r w:rsidR="00CB23EA" w:rsidRPr="00CB23EA">
        <w:rPr>
          <w:rFonts w:ascii="Times New Roman" w:hAnsi="Times New Roman" w:cs="Times New Roman"/>
          <w:sz w:val="24"/>
          <w:szCs w:val="24"/>
        </w:rPr>
        <w:t>за 2020-2023</w:t>
      </w:r>
      <w:r w:rsidR="00E307D9" w:rsidRPr="00CB23EA">
        <w:rPr>
          <w:rFonts w:ascii="Times New Roman" w:hAnsi="Times New Roman" w:cs="Times New Roman"/>
          <w:sz w:val="24"/>
          <w:szCs w:val="24"/>
        </w:rPr>
        <w:t xml:space="preserve">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8"/>
        <w:gridCol w:w="3547"/>
        <w:gridCol w:w="2129"/>
        <w:gridCol w:w="2017"/>
        <w:gridCol w:w="2017"/>
        <w:gridCol w:w="2014"/>
        <w:gridCol w:w="2014"/>
      </w:tblGrid>
      <w:tr w:rsidR="007C3C69" w:rsidRPr="007332DB" w:rsidTr="007C3C69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69" w:rsidRPr="007332DB" w:rsidRDefault="007C3C69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69" w:rsidRPr="007332DB" w:rsidRDefault="007C3C69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69" w:rsidRPr="007332DB" w:rsidRDefault="007C3C69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7C3C69" w:rsidRPr="007332DB" w:rsidRDefault="007C3C69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69" w:rsidRPr="007332DB" w:rsidRDefault="007C3C69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7C3C69" w:rsidRPr="007332DB" w:rsidRDefault="007C3C69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69" w:rsidRPr="007332DB" w:rsidRDefault="007C3C69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7C3C69" w:rsidRPr="007332DB" w:rsidRDefault="007C3C69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69" w:rsidRDefault="007C3C69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69" w:rsidRDefault="007C3C69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7C3C69" w:rsidRPr="007332DB" w:rsidTr="007C3C69"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69" w:rsidRPr="007332DB" w:rsidRDefault="007C3C69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C69" w:rsidRPr="007332DB" w:rsidRDefault="007C3C69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обучавшихся на конец учебного года в том числе: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C69" w:rsidRPr="007332DB" w:rsidRDefault="007C3C69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  <w:p w:rsidR="007C3C69" w:rsidRPr="007332DB" w:rsidRDefault="007C3C69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C69" w:rsidRPr="007332DB" w:rsidRDefault="007C3C69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C69" w:rsidRPr="007332DB" w:rsidRDefault="007C3C69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7C3C69" w:rsidRPr="007332DB" w:rsidRDefault="007C3C69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C69" w:rsidRPr="007332DB" w:rsidRDefault="007C3C69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C69" w:rsidRPr="007332DB" w:rsidRDefault="007C3C69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7C3C69" w:rsidRPr="007332DB" w:rsidRDefault="007C3C69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C69" w:rsidRPr="007332DB" w:rsidRDefault="007C3C69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C69" w:rsidRDefault="007C3C69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C69" w:rsidRDefault="002A3268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2A3268" w:rsidRDefault="002A3268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268" w:rsidRDefault="002A3268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C69" w:rsidRPr="007332DB" w:rsidTr="007C3C69"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69" w:rsidRPr="007332DB" w:rsidRDefault="007C3C69" w:rsidP="00E30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69" w:rsidRPr="007332DB" w:rsidRDefault="007C3C69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69" w:rsidRPr="007332DB" w:rsidRDefault="007C3C69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69" w:rsidRPr="007332DB" w:rsidRDefault="007C3C69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69" w:rsidRPr="007332DB" w:rsidRDefault="007C3C69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69" w:rsidRDefault="007C3C69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69" w:rsidRDefault="002A3268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7C3C69" w:rsidRPr="007332DB" w:rsidTr="007C3C69"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69" w:rsidRPr="007332DB" w:rsidRDefault="007C3C69" w:rsidP="00E30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3C69" w:rsidRPr="007332DB" w:rsidRDefault="007C3C69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основная школа</w:t>
            </w:r>
          </w:p>
          <w:p w:rsidR="007C3C69" w:rsidRPr="007332DB" w:rsidRDefault="007C3C69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средняя школа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69" w:rsidRPr="007332DB" w:rsidRDefault="007C3C69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7C3C69" w:rsidRPr="007332DB" w:rsidRDefault="007C3C69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69" w:rsidRPr="007332DB" w:rsidRDefault="007C3C69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7C3C69" w:rsidRPr="007332DB" w:rsidRDefault="007C3C69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69" w:rsidRPr="007332DB" w:rsidRDefault="007C3C69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7C3C69" w:rsidRPr="007332DB" w:rsidRDefault="007C3C69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69" w:rsidRDefault="007C3C69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7C3C69" w:rsidRDefault="007C3C69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69" w:rsidRDefault="002A3268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2A3268" w:rsidRDefault="002A3268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C3C69" w:rsidRPr="007332DB" w:rsidTr="007C3C69"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69" w:rsidRPr="007332DB" w:rsidRDefault="007C3C69" w:rsidP="00E30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69" w:rsidRPr="007332DB" w:rsidRDefault="007C3C69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69" w:rsidRPr="007332DB" w:rsidRDefault="007C3C69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69" w:rsidRPr="007332DB" w:rsidRDefault="007C3C69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69" w:rsidRPr="007332DB" w:rsidRDefault="007C3C69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69" w:rsidRPr="007332DB" w:rsidRDefault="007C3C69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69" w:rsidRPr="007332DB" w:rsidRDefault="007C3C69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C69" w:rsidRPr="007332DB" w:rsidTr="007C3C69"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69" w:rsidRPr="007332DB" w:rsidRDefault="007C3C69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C69" w:rsidRPr="007332DB" w:rsidRDefault="007C3C69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учеников, оставленных на повторное обучение: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C69" w:rsidRPr="007332DB" w:rsidRDefault="007C3C69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C69" w:rsidRPr="007332DB" w:rsidRDefault="007C3C69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C69" w:rsidRPr="007332DB" w:rsidRDefault="007C3C69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C69" w:rsidRPr="007332DB" w:rsidRDefault="007C3C69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C69" w:rsidRPr="007332DB" w:rsidRDefault="007C3C69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C69" w:rsidRPr="007332DB" w:rsidRDefault="007C3C69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C69" w:rsidRPr="007332DB" w:rsidRDefault="007C3C69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C69" w:rsidRDefault="002A3268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3C69" w:rsidRPr="007332DB" w:rsidTr="007C3C69"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69" w:rsidRPr="007332DB" w:rsidRDefault="007C3C69" w:rsidP="00E30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69" w:rsidRPr="007332DB" w:rsidRDefault="007C3C69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69" w:rsidRPr="007332DB" w:rsidRDefault="007C3C69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69" w:rsidRPr="007332DB" w:rsidRDefault="007C3C69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69" w:rsidRPr="007332DB" w:rsidRDefault="007C3C69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69" w:rsidRPr="007332DB" w:rsidRDefault="007C3C69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69" w:rsidRPr="007332DB" w:rsidRDefault="002A3268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3C69" w:rsidRPr="007332DB" w:rsidTr="007C3C69"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69" w:rsidRPr="007332DB" w:rsidRDefault="007C3C69" w:rsidP="00E30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69" w:rsidRPr="007332DB" w:rsidRDefault="007C3C69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69" w:rsidRPr="007332DB" w:rsidRDefault="007C3C69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69" w:rsidRPr="007332DB" w:rsidRDefault="007C3C69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69" w:rsidRPr="007332DB" w:rsidRDefault="007C3C69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69" w:rsidRPr="007332DB" w:rsidRDefault="007C3C69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69" w:rsidRDefault="002A3268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3C69" w:rsidRPr="007332DB" w:rsidTr="007C3C69"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69" w:rsidRPr="007332DB" w:rsidRDefault="007C3C69" w:rsidP="00E30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69" w:rsidRPr="007332DB" w:rsidRDefault="007C3C69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средняя школа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69" w:rsidRPr="007332DB" w:rsidRDefault="007C3C69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69" w:rsidRPr="007332DB" w:rsidRDefault="007C3C69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69" w:rsidRPr="007332DB" w:rsidRDefault="007C3C69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69" w:rsidRPr="007332DB" w:rsidRDefault="007C3C69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69" w:rsidRDefault="002A3268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3C69" w:rsidRPr="007332DB" w:rsidTr="007C3C69"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69" w:rsidRPr="007332DB" w:rsidRDefault="007C3C69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C69" w:rsidRPr="007332DB" w:rsidRDefault="007C3C69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получили аттестата: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C69" w:rsidRPr="007332DB" w:rsidRDefault="007C3C69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C69" w:rsidRPr="007332DB" w:rsidRDefault="007C3C69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C69" w:rsidRPr="007332DB" w:rsidRDefault="007C3C69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C69" w:rsidRPr="007332DB" w:rsidRDefault="007C3C69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C69" w:rsidRDefault="002A3268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3C69" w:rsidRPr="007332DB" w:rsidTr="007C3C69"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69" w:rsidRPr="007332DB" w:rsidRDefault="007C3C69" w:rsidP="00E30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69" w:rsidRPr="007332DB" w:rsidRDefault="007C3C69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 основном общем образовании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69" w:rsidRPr="007332DB" w:rsidRDefault="007C3C69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69" w:rsidRPr="007332DB" w:rsidRDefault="007C3C69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69" w:rsidRPr="007332DB" w:rsidRDefault="007C3C69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69" w:rsidRPr="007332DB" w:rsidRDefault="007C3C69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69" w:rsidRPr="007332DB" w:rsidRDefault="007C3C69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C69" w:rsidRPr="007332DB" w:rsidTr="007C3C69"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69" w:rsidRPr="007332DB" w:rsidRDefault="007C3C69" w:rsidP="00E30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69" w:rsidRPr="007332DB" w:rsidRDefault="007C3C69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</w:t>
            </w:r>
            <w:proofErr w:type="gramEnd"/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общем образовании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69" w:rsidRPr="007332DB" w:rsidRDefault="007C3C69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69" w:rsidRPr="007332DB" w:rsidRDefault="007C3C69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69" w:rsidRPr="007332DB" w:rsidRDefault="007C3C69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69" w:rsidRPr="007332DB" w:rsidRDefault="007C3C69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69" w:rsidRDefault="002A3268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3C69" w:rsidRPr="007332DB" w:rsidTr="007C3C69"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69" w:rsidRPr="007332DB" w:rsidRDefault="007C3C69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C69" w:rsidRPr="007332DB" w:rsidRDefault="007C3C69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 школу с аттестатом особого образца: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C69" w:rsidRPr="007332DB" w:rsidRDefault="007C3C69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C69" w:rsidRPr="007332DB" w:rsidRDefault="007C3C69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C69" w:rsidRPr="007332DB" w:rsidRDefault="007C3C69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C69" w:rsidRPr="007332DB" w:rsidRDefault="007C3C69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C69" w:rsidRDefault="002A3268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3C69" w:rsidRPr="007332DB" w:rsidTr="007C3C69"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69" w:rsidRPr="007332DB" w:rsidRDefault="007C3C69" w:rsidP="00E30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69" w:rsidRPr="007332DB" w:rsidRDefault="007C3C69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 основной школе 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69" w:rsidRPr="007332DB" w:rsidRDefault="007C3C69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69" w:rsidRPr="007332DB" w:rsidRDefault="007C3C69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69" w:rsidRPr="007332DB" w:rsidRDefault="007C3C69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69" w:rsidRPr="007332DB" w:rsidRDefault="007C3C69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69" w:rsidRPr="007332DB" w:rsidRDefault="007C3C69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C69" w:rsidRPr="007332DB" w:rsidTr="007C3C69"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69" w:rsidRPr="007332DB" w:rsidRDefault="007C3C69" w:rsidP="00E30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69" w:rsidRPr="007332DB" w:rsidRDefault="007C3C69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средней школе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69" w:rsidRPr="007332DB" w:rsidRDefault="007C3C69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69" w:rsidRPr="007332DB" w:rsidRDefault="007C3C69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69" w:rsidRPr="007332DB" w:rsidRDefault="007C3C69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69" w:rsidRPr="007332DB" w:rsidRDefault="007C3C69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69" w:rsidRDefault="002A3268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307D9" w:rsidRPr="007332DB" w:rsidRDefault="00E307D9" w:rsidP="00E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>Приведенная статистика показывает, что положительная динамика успешного освоения основных образовательных программ сохраняется.</w:t>
      </w:r>
    </w:p>
    <w:p w:rsidR="00E307D9" w:rsidRDefault="00E307D9" w:rsidP="00E307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32DB" w:rsidRPr="007332DB" w:rsidRDefault="007332DB" w:rsidP="00E307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07D9" w:rsidRDefault="00E307D9" w:rsidP="00E307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2DB">
        <w:rPr>
          <w:rFonts w:ascii="Times New Roman" w:hAnsi="Times New Roman" w:cs="Times New Roman"/>
          <w:b/>
          <w:bCs/>
          <w:sz w:val="24"/>
          <w:szCs w:val="24"/>
        </w:rPr>
        <w:t>Краткий анализ динамики результатов успеваемости и качества знаний.</w:t>
      </w:r>
    </w:p>
    <w:p w:rsidR="00F36C1A" w:rsidRPr="007332DB" w:rsidRDefault="00F36C1A" w:rsidP="00E307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25C7" w:rsidRPr="007332DB" w:rsidRDefault="002A3268" w:rsidP="00E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2021-2024 год</w:t>
      </w:r>
    </w:p>
    <w:p w:rsidR="009C25C7" w:rsidRPr="007332DB" w:rsidRDefault="009C25C7" w:rsidP="009C2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Результаты освоения учащимися программ </w:t>
      </w:r>
      <w:r w:rsidRPr="00F36C1A">
        <w:rPr>
          <w:rFonts w:ascii="Times New Roman" w:hAnsi="Times New Roman" w:cs="Times New Roman"/>
          <w:b/>
          <w:sz w:val="24"/>
          <w:szCs w:val="24"/>
        </w:rPr>
        <w:t>начального</w:t>
      </w:r>
      <w:r w:rsidRPr="007332DB">
        <w:rPr>
          <w:rFonts w:ascii="Times New Roman" w:hAnsi="Times New Roman" w:cs="Times New Roman"/>
          <w:sz w:val="24"/>
          <w:szCs w:val="24"/>
        </w:rPr>
        <w:t xml:space="preserve"> общего образования по показателю «успеваемость» </w:t>
      </w:r>
      <w:r w:rsidR="003C1000" w:rsidRPr="003C1000">
        <w:rPr>
          <w:rFonts w:ascii="Times New Roman" w:hAnsi="Times New Roman" w:cs="Times New Roman"/>
          <w:sz w:val="24"/>
          <w:szCs w:val="24"/>
        </w:rPr>
        <w:t xml:space="preserve">в 2021 </w:t>
      </w:r>
      <w:r w:rsidRPr="003C1000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9C25C7" w:rsidRPr="007332DB" w:rsidRDefault="009C25C7" w:rsidP="009C2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1"/>
        <w:gridCol w:w="1204"/>
        <w:gridCol w:w="1428"/>
        <w:gridCol w:w="733"/>
        <w:gridCol w:w="33"/>
        <w:gridCol w:w="1308"/>
        <w:gridCol w:w="470"/>
        <w:gridCol w:w="1396"/>
        <w:gridCol w:w="793"/>
        <w:gridCol w:w="1428"/>
        <w:gridCol w:w="603"/>
        <w:gridCol w:w="1428"/>
        <w:gridCol w:w="807"/>
        <w:gridCol w:w="1428"/>
        <w:gridCol w:w="716"/>
      </w:tblGrid>
      <w:tr w:rsidR="009C25C7" w:rsidRPr="007332DB" w:rsidTr="0075489C">
        <w:trPr>
          <w:cantSplit/>
          <w:trHeight w:val="240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7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Из них успевают</w:t>
            </w:r>
          </w:p>
        </w:tc>
        <w:tc>
          <w:tcPr>
            <w:tcW w:w="6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7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1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7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Переведены условно</w:t>
            </w:r>
          </w:p>
        </w:tc>
      </w:tr>
      <w:tr w:rsidR="009C25C7" w:rsidRPr="007332DB" w:rsidTr="0075489C">
        <w:trPr>
          <w:cantSplit/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5C7" w:rsidRPr="007332DB" w:rsidTr="0075489C">
        <w:trPr>
          <w:cantSplit/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 отметками «4» и «5»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 отметками «5»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C25C7" w:rsidRPr="007332DB" w:rsidTr="0075489C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25C7" w:rsidRPr="007332DB" w:rsidTr="0075489C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25C7" w:rsidRPr="007332DB" w:rsidTr="0075489C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25C7" w:rsidRPr="007332DB" w:rsidTr="0075489C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C25C7" w:rsidRPr="007332DB" w:rsidRDefault="009C25C7" w:rsidP="00E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C1A" w:rsidRDefault="00F36C1A" w:rsidP="00F3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Результаты освоения учащимися программ </w:t>
      </w:r>
      <w:r w:rsidRPr="00F36C1A">
        <w:rPr>
          <w:rFonts w:ascii="Times New Roman" w:hAnsi="Times New Roman" w:cs="Times New Roman"/>
          <w:b/>
          <w:sz w:val="24"/>
          <w:szCs w:val="24"/>
        </w:rPr>
        <w:t>начального</w:t>
      </w:r>
      <w:r w:rsidRPr="007332DB">
        <w:rPr>
          <w:rFonts w:ascii="Times New Roman" w:hAnsi="Times New Roman" w:cs="Times New Roman"/>
          <w:sz w:val="24"/>
          <w:szCs w:val="24"/>
        </w:rPr>
        <w:t xml:space="preserve"> общего образования по </w:t>
      </w:r>
      <w:r>
        <w:rPr>
          <w:rFonts w:ascii="Times New Roman" w:hAnsi="Times New Roman" w:cs="Times New Roman"/>
          <w:sz w:val="24"/>
          <w:szCs w:val="24"/>
        </w:rPr>
        <w:t xml:space="preserve">показателю «успеваемость» </w:t>
      </w:r>
      <w:r w:rsidR="003C1000" w:rsidRPr="003C1000">
        <w:rPr>
          <w:rFonts w:ascii="Times New Roman" w:hAnsi="Times New Roman" w:cs="Times New Roman"/>
          <w:sz w:val="24"/>
          <w:szCs w:val="24"/>
        </w:rPr>
        <w:t xml:space="preserve">в 2022 </w:t>
      </w:r>
      <w:r w:rsidRPr="003C1000">
        <w:rPr>
          <w:rFonts w:ascii="Times New Roman" w:hAnsi="Times New Roman" w:cs="Times New Roman"/>
          <w:sz w:val="24"/>
          <w:szCs w:val="24"/>
        </w:rPr>
        <w:t>году</w:t>
      </w:r>
    </w:p>
    <w:p w:rsidR="00F36C1A" w:rsidRPr="007332DB" w:rsidRDefault="00F36C1A" w:rsidP="00F3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2"/>
        <w:gridCol w:w="1195"/>
        <w:gridCol w:w="1419"/>
        <w:gridCol w:w="725"/>
        <w:gridCol w:w="27"/>
        <w:gridCol w:w="1308"/>
        <w:gridCol w:w="577"/>
        <w:gridCol w:w="1387"/>
        <w:gridCol w:w="787"/>
        <w:gridCol w:w="1419"/>
        <w:gridCol w:w="594"/>
        <w:gridCol w:w="1419"/>
        <w:gridCol w:w="801"/>
        <w:gridCol w:w="1419"/>
        <w:gridCol w:w="707"/>
      </w:tblGrid>
      <w:tr w:rsidR="00F36C1A" w:rsidRPr="007332DB" w:rsidTr="009650CD">
        <w:trPr>
          <w:cantSplit/>
          <w:trHeight w:val="240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обуч-ся</w:t>
            </w:r>
            <w:proofErr w:type="spellEnd"/>
          </w:p>
        </w:tc>
        <w:tc>
          <w:tcPr>
            <w:tcW w:w="7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 успевают</w:t>
            </w:r>
          </w:p>
        </w:tc>
        <w:tc>
          <w:tcPr>
            <w:tcW w:w="6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7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14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7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Переведены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условно</w:t>
            </w:r>
          </w:p>
        </w:tc>
      </w:tr>
      <w:tr w:rsidR="00F36C1A" w:rsidRPr="007332DB" w:rsidTr="009650CD">
        <w:trPr>
          <w:cantSplit/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C1A" w:rsidRPr="007332DB" w:rsidTr="009650CD">
        <w:trPr>
          <w:cantSplit/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 отметками «4» и «5»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 отметками «5»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36C1A" w:rsidRPr="007332DB" w:rsidTr="009650CD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DC1DE1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36C1A"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6C1A" w:rsidRPr="007332DB" w:rsidTr="009650CD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6C1A" w:rsidRPr="007332DB" w:rsidTr="009650CD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DC1DE1" w:rsidP="00D97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6C1A" w:rsidRPr="007332DB" w:rsidTr="009650CD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DC1DE1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DC1DE1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650CD" w:rsidRPr="007332DB" w:rsidRDefault="009650CD" w:rsidP="009650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50CD" w:rsidRPr="007332DB" w:rsidRDefault="009650CD" w:rsidP="00965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Результаты освоения учащимися программ </w:t>
      </w:r>
      <w:r w:rsidRPr="00F36C1A">
        <w:rPr>
          <w:rFonts w:ascii="Times New Roman" w:hAnsi="Times New Roman" w:cs="Times New Roman"/>
          <w:b/>
          <w:sz w:val="24"/>
          <w:szCs w:val="24"/>
        </w:rPr>
        <w:t>начального</w:t>
      </w:r>
      <w:r w:rsidRPr="007332DB">
        <w:rPr>
          <w:rFonts w:ascii="Times New Roman" w:hAnsi="Times New Roman" w:cs="Times New Roman"/>
          <w:sz w:val="24"/>
          <w:szCs w:val="24"/>
        </w:rPr>
        <w:t xml:space="preserve"> общего образования по </w:t>
      </w:r>
      <w:r>
        <w:rPr>
          <w:rFonts w:ascii="Times New Roman" w:hAnsi="Times New Roman" w:cs="Times New Roman"/>
          <w:sz w:val="24"/>
          <w:szCs w:val="24"/>
        </w:rPr>
        <w:t xml:space="preserve">показателю «успеваемость» </w:t>
      </w:r>
      <w:r w:rsidR="003C1000" w:rsidRPr="003C1000">
        <w:rPr>
          <w:rFonts w:ascii="Times New Roman" w:hAnsi="Times New Roman" w:cs="Times New Roman"/>
          <w:sz w:val="24"/>
          <w:szCs w:val="24"/>
        </w:rPr>
        <w:t>в 2023</w:t>
      </w:r>
      <w:r w:rsidRPr="003C1000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9650CD" w:rsidRPr="007332DB" w:rsidRDefault="009650CD" w:rsidP="00965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1"/>
        <w:gridCol w:w="1204"/>
        <w:gridCol w:w="1428"/>
        <w:gridCol w:w="733"/>
        <w:gridCol w:w="33"/>
        <w:gridCol w:w="1308"/>
        <w:gridCol w:w="470"/>
        <w:gridCol w:w="1396"/>
        <w:gridCol w:w="793"/>
        <w:gridCol w:w="1428"/>
        <w:gridCol w:w="603"/>
        <w:gridCol w:w="1428"/>
        <w:gridCol w:w="807"/>
        <w:gridCol w:w="1428"/>
        <w:gridCol w:w="716"/>
      </w:tblGrid>
      <w:tr w:rsidR="009650CD" w:rsidRPr="007332DB" w:rsidTr="00397187">
        <w:trPr>
          <w:cantSplit/>
          <w:trHeight w:val="240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7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Из них успевают</w:t>
            </w:r>
          </w:p>
        </w:tc>
        <w:tc>
          <w:tcPr>
            <w:tcW w:w="6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7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1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7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Переведены условно</w:t>
            </w:r>
          </w:p>
        </w:tc>
      </w:tr>
      <w:tr w:rsidR="009650CD" w:rsidRPr="007332DB" w:rsidTr="00397187">
        <w:trPr>
          <w:cantSplit/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0CD" w:rsidRPr="007332DB" w:rsidTr="00397187">
        <w:trPr>
          <w:cantSplit/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 отметками «4» и «5»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 отметками «5»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650CD" w:rsidRPr="007332DB" w:rsidTr="00397187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6C5FA3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50CD"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6C5FA3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50CD" w:rsidRPr="007332DB" w:rsidTr="00397187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6C5FA3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50CD"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6C5FA3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50CD" w:rsidRPr="007332DB" w:rsidTr="00397187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6C5FA3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50CD" w:rsidRPr="007332DB" w:rsidTr="00397187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6C5FA3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6C5FA3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50CD" w:rsidRPr="00733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6C5FA3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6C5FA3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C25C7" w:rsidRPr="007332DB" w:rsidRDefault="009C25C7" w:rsidP="00E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7D9" w:rsidRDefault="00E307D9" w:rsidP="00E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Если сравнить результаты освоения обучающимися программ начального общего образования по </w:t>
      </w:r>
      <w:r w:rsidR="006C5FA3">
        <w:rPr>
          <w:rFonts w:ascii="Times New Roman" w:hAnsi="Times New Roman" w:cs="Times New Roman"/>
          <w:sz w:val="24"/>
          <w:szCs w:val="24"/>
        </w:rPr>
        <w:t>показателю «успеваемость» в 2023</w:t>
      </w:r>
      <w:r w:rsidRPr="007332DB">
        <w:rPr>
          <w:rFonts w:ascii="Times New Roman" w:hAnsi="Times New Roman" w:cs="Times New Roman"/>
          <w:sz w:val="24"/>
          <w:szCs w:val="24"/>
        </w:rPr>
        <w:t xml:space="preserve"> году с результатами освоения учащимися программ начального общего образования по </w:t>
      </w:r>
      <w:r w:rsidR="006C5FA3">
        <w:rPr>
          <w:rFonts w:ascii="Times New Roman" w:hAnsi="Times New Roman" w:cs="Times New Roman"/>
          <w:sz w:val="24"/>
          <w:szCs w:val="24"/>
        </w:rPr>
        <w:t>показателю «успеваемость» в 2022</w:t>
      </w:r>
      <w:r w:rsidRPr="0073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2DB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7332DB">
        <w:rPr>
          <w:rFonts w:ascii="Times New Roman" w:hAnsi="Times New Roman" w:cs="Times New Roman"/>
          <w:sz w:val="24"/>
          <w:szCs w:val="24"/>
        </w:rPr>
        <w:t xml:space="preserve"> году, то можно отметить, что процент учащихся, окончивших на «4» и «5»</w:t>
      </w:r>
      <w:r w:rsidR="006C5FA3">
        <w:rPr>
          <w:rFonts w:ascii="Times New Roman" w:hAnsi="Times New Roman" w:cs="Times New Roman"/>
          <w:sz w:val="24"/>
          <w:szCs w:val="24"/>
        </w:rPr>
        <w:t xml:space="preserve">увеличился на </w:t>
      </w:r>
      <w:proofErr w:type="spellStart"/>
      <w:proofErr w:type="gramStart"/>
      <w:r w:rsidR="006C5FA3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="006C5FA3">
        <w:rPr>
          <w:rFonts w:ascii="Times New Roman" w:hAnsi="Times New Roman" w:cs="Times New Roman"/>
          <w:sz w:val="24"/>
          <w:szCs w:val="24"/>
        </w:rPr>
        <w:t xml:space="preserve"> 5</w:t>
      </w:r>
      <w:r w:rsidR="009C25C7" w:rsidRPr="007332DB">
        <w:rPr>
          <w:rFonts w:ascii="Times New Roman" w:hAnsi="Times New Roman" w:cs="Times New Roman"/>
          <w:sz w:val="24"/>
          <w:szCs w:val="24"/>
        </w:rPr>
        <w:t xml:space="preserve"> %</w:t>
      </w:r>
      <w:r w:rsidRPr="007332DB">
        <w:rPr>
          <w:rFonts w:ascii="Times New Roman" w:hAnsi="Times New Roman" w:cs="Times New Roman"/>
          <w:sz w:val="24"/>
          <w:szCs w:val="24"/>
        </w:rPr>
        <w:t xml:space="preserve"> и процент учащихся , окончивших на «5» </w:t>
      </w:r>
      <w:r w:rsidR="006C5FA3">
        <w:rPr>
          <w:rFonts w:ascii="Times New Roman" w:hAnsi="Times New Roman" w:cs="Times New Roman"/>
          <w:sz w:val="24"/>
          <w:szCs w:val="24"/>
        </w:rPr>
        <w:t xml:space="preserve">увеличился </w:t>
      </w:r>
      <w:r w:rsidR="00627C39">
        <w:rPr>
          <w:rFonts w:ascii="Times New Roman" w:hAnsi="Times New Roman" w:cs="Times New Roman"/>
          <w:sz w:val="24"/>
          <w:szCs w:val="24"/>
        </w:rPr>
        <w:t xml:space="preserve"> </w:t>
      </w:r>
      <w:r w:rsidR="004E3B79">
        <w:rPr>
          <w:rFonts w:ascii="Times New Roman" w:hAnsi="Times New Roman" w:cs="Times New Roman"/>
          <w:sz w:val="24"/>
          <w:szCs w:val="24"/>
        </w:rPr>
        <w:t xml:space="preserve"> на 7</w:t>
      </w:r>
      <w:r w:rsidR="00E11DAA">
        <w:rPr>
          <w:rFonts w:ascii="Times New Roman" w:hAnsi="Times New Roman" w:cs="Times New Roman"/>
          <w:sz w:val="24"/>
          <w:szCs w:val="24"/>
        </w:rPr>
        <w:t>%.</w:t>
      </w:r>
    </w:p>
    <w:p w:rsidR="00E11DAA" w:rsidRDefault="00E11DAA" w:rsidP="00E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268" w:rsidRPr="007332DB" w:rsidRDefault="002A3268" w:rsidP="002A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Результаты освоения учащимися программ </w:t>
      </w:r>
      <w:r w:rsidRPr="00F36C1A">
        <w:rPr>
          <w:rFonts w:ascii="Times New Roman" w:hAnsi="Times New Roman" w:cs="Times New Roman"/>
          <w:b/>
          <w:sz w:val="24"/>
          <w:szCs w:val="24"/>
        </w:rPr>
        <w:t>начального</w:t>
      </w:r>
      <w:r w:rsidRPr="007332DB">
        <w:rPr>
          <w:rFonts w:ascii="Times New Roman" w:hAnsi="Times New Roman" w:cs="Times New Roman"/>
          <w:sz w:val="24"/>
          <w:szCs w:val="24"/>
        </w:rPr>
        <w:t xml:space="preserve"> общего образования по </w:t>
      </w:r>
      <w:r>
        <w:rPr>
          <w:rFonts w:ascii="Times New Roman" w:hAnsi="Times New Roman" w:cs="Times New Roman"/>
          <w:sz w:val="24"/>
          <w:szCs w:val="24"/>
        </w:rPr>
        <w:t>показателю «успеваемость» в 2024</w:t>
      </w:r>
      <w:r w:rsidRPr="003C1000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2A3268" w:rsidRPr="007332DB" w:rsidRDefault="002A3268" w:rsidP="002A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1"/>
        <w:gridCol w:w="1204"/>
        <w:gridCol w:w="1428"/>
        <w:gridCol w:w="733"/>
        <w:gridCol w:w="33"/>
        <w:gridCol w:w="1308"/>
        <w:gridCol w:w="470"/>
        <w:gridCol w:w="1396"/>
        <w:gridCol w:w="793"/>
        <w:gridCol w:w="1428"/>
        <w:gridCol w:w="603"/>
        <w:gridCol w:w="1428"/>
        <w:gridCol w:w="807"/>
        <w:gridCol w:w="1428"/>
        <w:gridCol w:w="716"/>
      </w:tblGrid>
      <w:tr w:rsidR="002A3268" w:rsidRPr="007332DB" w:rsidTr="00690479">
        <w:trPr>
          <w:cantSplit/>
          <w:trHeight w:val="240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2A3268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2A3268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7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2A3268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Из них успевают</w:t>
            </w:r>
          </w:p>
        </w:tc>
        <w:tc>
          <w:tcPr>
            <w:tcW w:w="6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2A3268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7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2A3268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1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2A3268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7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2A3268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Переведены условно</w:t>
            </w:r>
          </w:p>
        </w:tc>
      </w:tr>
      <w:tr w:rsidR="002A3268" w:rsidRPr="007332DB" w:rsidTr="00690479">
        <w:trPr>
          <w:cantSplit/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2A3268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2A3268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2A3268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2A3268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2A3268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2A3268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2A3268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2A3268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268" w:rsidRPr="007332DB" w:rsidTr="00690479">
        <w:trPr>
          <w:cantSplit/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2A3268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2A3268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2A3268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2A3268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2A3268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 отметками «4» и «5»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2A3268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2A3268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 отметками «5»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2A3268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2A3268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2A3268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2A3268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2A3268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2A3268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2A3268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A3268" w:rsidRPr="007332DB" w:rsidTr="00690479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2A3268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690479" w:rsidP="00690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690479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2A3268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690479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690479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690479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690479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2A3268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2A3268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2A3268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2A3268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2A3268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2A3268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268" w:rsidRPr="007332DB" w:rsidTr="00690479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2A3268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690479" w:rsidP="00690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690479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2A3268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690479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690479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690479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690479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2A3268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2A3268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2A3268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2A3268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2A3268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2A3268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268" w:rsidRPr="007332DB" w:rsidTr="00690479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2A3268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690479" w:rsidP="0069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690479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2A3268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690479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690479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2A3268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2A3268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2A3268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2A3268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2A3268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2A3268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2A3268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2A3268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268" w:rsidRPr="007332DB" w:rsidTr="00690479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2A3268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690479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2A3268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04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2A3268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690479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690479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2A3268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690479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2A3268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2A3268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2A3268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2A3268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2A3268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68" w:rsidRPr="007332DB" w:rsidRDefault="002A3268" w:rsidP="0069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A3268" w:rsidRPr="007332DB" w:rsidRDefault="002A3268" w:rsidP="002A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268" w:rsidRDefault="002A3268" w:rsidP="002A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Если сравнить результаты освоения обучающимися программ начального общего образования по </w:t>
      </w:r>
      <w:r w:rsidR="00690479">
        <w:rPr>
          <w:rFonts w:ascii="Times New Roman" w:hAnsi="Times New Roman" w:cs="Times New Roman"/>
          <w:sz w:val="24"/>
          <w:szCs w:val="24"/>
        </w:rPr>
        <w:t>показателю «успеваемость» в 2024</w:t>
      </w:r>
      <w:r w:rsidRPr="007332DB">
        <w:rPr>
          <w:rFonts w:ascii="Times New Roman" w:hAnsi="Times New Roman" w:cs="Times New Roman"/>
          <w:sz w:val="24"/>
          <w:szCs w:val="24"/>
        </w:rPr>
        <w:t xml:space="preserve"> году с результатами освоения учащимися программ начального общего образования по </w:t>
      </w:r>
      <w:r w:rsidR="00690479">
        <w:rPr>
          <w:rFonts w:ascii="Times New Roman" w:hAnsi="Times New Roman" w:cs="Times New Roman"/>
          <w:sz w:val="24"/>
          <w:szCs w:val="24"/>
        </w:rPr>
        <w:t>показателю «успеваемость» в 2023</w:t>
      </w:r>
      <w:r w:rsidRPr="0073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2DB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7332DB">
        <w:rPr>
          <w:rFonts w:ascii="Times New Roman" w:hAnsi="Times New Roman" w:cs="Times New Roman"/>
          <w:sz w:val="24"/>
          <w:szCs w:val="24"/>
        </w:rPr>
        <w:t xml:space="preserve"> году, то можно отметить, что процент учащихся, окончивших на «4» и «5»</w:t>
      </w:r>
      <w:r w:rsidR="00CC0EB7">
        <w:rPr>
          <w:rFonts w:ascii="Times New Roman" w:hAnsi="Times New Roman" w:cs="Times New Roman"/>
          <w:sz w:val="24"/>
          <w:szCs w:val="24"/>
        </w:rPr>
        <w:t xml:space="preserve">уменьшился на </w:t>
      </w:r>
      <w:proofErr w:type="spellStart"/>
      <w:proofErr w:type="gramStart"/>
      <w:r w:rsidR="00CC0EB7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="00CC0EB7">
        <w:rPr>
          <w:rFonts w:ascii="Times New Roman" w:hAnsi="Times New Roman" w:cs="Times New Roman"/>
          <w:sz w:val="24"/>
          <w:szCs w:val="24"/>
        </w:rPr>
        <w:t xml:space="preserve"> 9</w:t>
      </w:r>
      <w:r w:rsidRPr="007332DB">
        <w:rPr>
          <w:rFonts w:ascii="Times New Roman" w:hAnsi="Times New Roman" w:cs="Times New Roman"/>
          <w:sz w:val="24"/>
          <w:szCs w:val="24"/>
        </w:rPr>
        <w:t xml:space="preserve"> % и процент учащихся , окончивших на «5» </w:t>
      </w:r>
      <w:r w:rsidR="00690479">
        <w:rPr>
          <w:rFonts w:ascii="Times New Roman" w:hAnsi="Times New Roman" w:cs="Times New Roman"/>
          <w:sz w:val="24"/>
          <w:szCs w:val="24"/>
        </w:rPr>
        <w:t xml:space="preserve">уменьшился </w:t>
      </w:r>
      <w:r w:rsidR="00CC0EB7">
        <w:rPr>
          <w:rFonts w:ascii="Times New Roman" w:hAnsi="Times New Roman" w:cs="Times New Roman"/>
          <w:sz w:val="24"/>
          <w:szCs w:val="24"/>
        </w:rPr>
        <w:t xml:space="preserve">   на 3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2A3268" w:rsidRDefault="002A3268" w:rsidP="00E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268" w:rsidRPr="007332DB" w:rsidRDefault="002A3268" w:rsidP="00E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7D9" w:rsidRDefault="00CC0EB7" w:rsidP="00E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 за четыре</w:t>
      </w:r>
      <w:r w:rsidR="00627C3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27C39" w:rsidRPr="007332DB" w:rsidRDefault="00627C39" w:rsidP="00E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101"/>
        <w:gridCol w:w="2950"/>
        <w:gridCol w:w="2951"/>
        <w:gridCol w:w="2951"/>
        <w:gridCol w:w="2833"/>
      </w:tblGrid>
      <w:tr w:rsidR="00CC0EB7" w:rsidTr="00CC0EB7">
        <w:tc>
          <w:tcPr>
            <w:tcW w:w="3101" w:type="dxa"/>
          </w:tcPr>
          <w:p w:rsidR="00CC0EB7" w:rsidRDefault="00CC0EB7" w:rsidP="0039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CC0EB7" w:rsidRDefault="00CC0EB7" w:rsidP="0039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51" w:type="dxa"/>
          </w:tcPr>
          <w:p w:rsidR="00CC0EB7" w:rsidRDefault="00CC0EB7" w:rsidP="0039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51" w:type="dxa"/>
          </w:tcPr>
          <w:p w:rsidR="00CC0EB7" w:rsidRDefault="00CC0EB7" w:rsidP="0039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833" w:type="dxa"/>
          </w:tcPr>
          <w:p w:rsidR="00CC0EB7" w:rsidRDefault="00CC0EB7" w:rsidP="0039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CC0EB7" w:rsidTr="00CC0EB7">
        <w:tc>
          <w:tcPr>
            <w:tcW w:w="3101" w:type="dxa"/>
          </w:tcPr>
          <w:p w:rsidR="00CC0EB7" w:rsidRDefault="00CC0EB7" w:rsidP="0039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 отметками «4» и «5»</w:t>
            </w:r>
          </w:p>
        </w:tc>
        <w:tc>
          <w:tcPr>
            <w:tcW w:w="2950" w:type="dxa"/>
          </w:tcPr>
          <w:p w:rsidR="00CC0EB7" w:rsidRDefault="00CC0EB7" w:rsidP="0039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37 %</w:t>
            </w:r>
          </w:p>
        </w:tc>
        <w:tc>
          <w:tcPr>
            <w:tcW w:w="2951" w:type="dxa"/>
          </w:tcPr>
          <w:p w:rsidR="00CC0EB7" w:rsidRDefault="00CC0EB7" w:rsidP="0039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951" w:type="dxa"/>
          </w:tcPr>
          <w:p w:rsidR="00CC0EB7" w:rsidRDefault="00CC0EB7" w:rsidP="0039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2833" w:type="dxa"/>
          </w:tcPr>
          <w:p w:rsidR="00CC0EB7" w:rsidRDefault="00CC0EB7" w:rsidP="0039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46 %</w:t>
            </w:r>
          </w:p>
        </w:tc>
      </w:tr>
      <w:tr w:rsidR="00CC0EB7" w:rsidTr="00CC0EB7">
        <w:tc>
          <w:tcPr>
            <w:tcW w:w="3101" w:type="dxa"/>
          </w:tcPr>
          <w:p w:rsidR="00CC0EB7" w:rsidRPr="007332DB" w:rsidRDefault="00CC0EB7" w:rsidP="0039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 отметками «5»</w:t>
            </w:r>
          </w:p>
        </w:tc>
        <w:tc>
          <w:tcPr>
            <w:tcW w:w="2950" w:type="dxa"/>
          </w:tcPr>
          <w:p w:rsidR="00CC0EB7" w:rsidRDefault="00CC0EB7" w:rsidP="0039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2951" w:type="dxa"/>
          </w:tcPr>
          <w:p w:rsidR="00CC0EB7" w:rsidRDefault="00CC0EB7" w:rsidP="0039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951" w:type="dxa"/>
          </w:tcPr>
          <w:p w:rsidR="00CC0EB7" w:rsidRDefault="00CC0EB7" w:rsidP="0039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2833" w:type="dxa"/>
          </w:tcPr>
          <w:p w:rsidR="00CC0EB7" w:rsidRDefault="00CC0EB7" w:rsidP="0039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4 %</w:t>
            </w:r>
          </w:p>
        </w:tc>
      </w:tr>
    </w:tbl>
    <w:p w:rsidR="009C25C7" w:rsidRDefault="009C25C7" w:rsidP="00E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EB7" w:rsidRDefault="00CC0EB7" w:rsidP="00E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EB7" w:rsidRPr="007332DB" w:rsidRDefault="00CC0EB7" w:rsidP="00E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2021-2024 год</w:t>
      </w:r>
    </w:p>
    <w:p w:rsidR="009C25C7" w:rsidRDefault="009C25C7" w:rsidP="009C2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Результаты освоения учащимися программ </w:t>
      </w:r>
      <w:r w:rsidRPr="004E3B79">
        <w:rPr>
          <w:rFonts w:ascii="Times New Roman" w:hAnsi="Times New Roman" w:cs="Times New Roman"/>
          <w:b/>
          <w:sz w:val="24"/>
          <w:szCs w:val="24"/>
        </w:rPr>
        <w:t>основного</w:t>
      </w:r>
      <w:r w:rsidRPr="007332DB">
        <w:rPr>
          <w:rFonts w:ascii="Times New Roman" w:hAnsi="Times New Roman" w:cs="Times New Roman"/>
          <w:sz w:val="24"/>
          <w:szCs w:val="24"/>
        </w:rPr>
        <w:t xml:space="preserve"> общего образования по пока</w:t>
      </w:r>
      <w:r w:rsidR="004E3B79">
        <w:rPr>
          <w:rFonts w:ascii="Times New Roman" w:hAnsi="Times New Roman" w:cs="Times New Roman"/>
          <w:sz w:val="24"/>
          <w:szCs w:val="24"/>
        </w:rPr>
        <w:t xml:space="preserve">зателю «успеваемость» в 2021 </w:t>
      </w:r>
      <w:r w:rsidRPr="007332DB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4E3B79" w:rsidRPr="007332DB" w:rsidRDefault="004E3B79" w:rsidP="009C2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0"/>
        <w:gridCol w:w="1467"/>
        <w:gridCol w:w="1071"/>
        <w:gridCol w:w="926"/>
        <w:gridCol w:w="1396"/>
        <w:gridCol w:w="861"/>
        <w:gridCol w:w="1396"/>
        <w:gridCol w:w="961"/>
        <w:gridCol w:w="807"/>
        <w:gridCol w:w="807"/>
        <w:gridCol w:w="807"/>
        <w:gridCol w:w="813"/>
        <w:gridCol w:w="1280"/>
        <w:gridCol w:w="1124"/>
      </w:tblGrid>
      <w:tr w:rsidR="009C25C7" w:rsidRPr="007332DB" w:rsidTr="0075489C">
        <w:trPr>
          <w:cantSplit/>
          <w:trHeight w:val="225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6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  <w:t>успевают</w:t>
            </w:r>
          </w:p>
        </w:tc>
        <w:tc>
          <w:tcPr>
            <w:tcW w:w="7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Окончили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7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Окончили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0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8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Переведены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  <w:t>условно</w:t>
            </w:r>
          </w:p>
        </w:tc>
      </w:tr>
      <w:tr w:rsidR="009C25C7" w:rsidRPr="007332DB" w:rsidTr="0075489C">
        <w:trPr>
          <w:cantSplit/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5C7" w:rsidRPr="007332DB" w:rsidTr="0075489C">
        <w:trPr>
          <w:cantSplit/>
          <w:trHeight w:val="8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 отметками «4» и «5»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 отметками «5»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C25C7" w:rsidRPr="007332DB" w:rsidTr="0075489C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25C7" w:rsidRPr="007332DB" w:rsidTr="0075489C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25C7" w:rsidRPr="007332DB" w:rsidTr="0075489C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25C7" w:rsidRPr="007332DB" w:rsidTr="0075489C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25C7" w:rsidRPr="007332DB" w:rsidTr="0075489C">
        <w:trPr>
          <w:trHeight w:val="299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25C7" w:rsidRPr="007332DB" w:rsidTr="0075489C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C25C7" w:rsidRDefault="009C25C7" w:rsidP="00E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B79" w:rsidRDefault="004E3B79" w:rsidP="004E3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Результаты освоения учащимися программ </w:t>
      </w:r>
      <w:r w:rsidRPr="004E3B79">
        <w:rPr>
          <w:rFonts w:ascii="Times New Roman" w:hAnsi="Times New Roman" w:cs="Times New Roman"/>
          <w:b/>
          <w:sz w:val="24"/>
          <w:szCs w:val="24"/>
        </w:rPr>
        <w:t>основного</w:t>
      </w:r>
      <w:r w:rsidRPr="007332DB">
        <w:rPr>
          <w:rFonts w:ascii="Times New Roman" w:hAnsi="Times New Roman" w:cs="Times New Roman"/>
          <w:sz w:val="24"/>
          <w:szCs w:val="24"/>
        </w:rPr>
        <w:t xml:space="preserve"> общего образования по </w:t>
      </w:r>
      <w:r>
        <w:rPr>
          <w:rFonts w:ascii="Times New Roman" w:hAnsi="Times New Roman" w:cs="Times New Roman"/>
          <w:sz w:val="24"/>
          <w:szCs w:val="24"/>
        </w:rPr>
        <w:t xml:space="preserve">показателю «успеваемость» в 2022 </w:t>
      </w:r>
      <w:r w:rsidRPr="007332DB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4E3B79" w:rsidRPr="007332DB" w:rsidRDefault="004E3B79" w:rsidP="004E3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0"/>
        <w:gridCol w:w="1467"/>
        <w:gridCol w:w="1071"/>
        <w:gridCol w:w="926"/>
        <w:gridCol w:w="1396"/>
        <w:gridCol w:w="861"/>
        <w:gridCol w:w="1396"/>
        <w:gridCol w:w="961"/>
        <w:gridCol w:w="807"/>
        <w:gridCol w:w="807"/>
        <w:gridCol w:w="807"/>
        <w:gridCol w:w="813"/>
        <w:gridCol w:w="1280"/>
        <w:gridCol w:w="1124"/>
      </w:tblGrid>
      <w:tr w:rsidR="004E3B79" w:rsidRPr="007332DB" w:rsidTr="004E3B79">
        <w:trPr>
          <w:cantSplit/>
          <w:trHeight w:val="225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6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  <w:t>успевают</w:t>
            </w:r>
          </w:p>
        </w:tc>
        <w:tc>
          <w:tcPr>
            <w:tcW w:w="7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Окончили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7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Окончили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0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Переведены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  <w:t>условно</w:t>
            </w:r>
          </w:p>
        </w:tc>
      </w:tr>
      <w:tr w:rsidR="004E3B79" w:rsidRPr="007332DB" w:rsidTr="004E3B79">
        <w:trPr>
          <w:cantSplit/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79" w:rsidRPr="007332DB" w:rsidTr="004E3B79">
        <w:trPr>
          <w:cantSplit/>
          <w:trHeight w:val="8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 отметками «4» и «5»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 отметками «5»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E3B79" w:rsidRPr="007332DB" w:rsidTr="004E3B79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3B79" w:rsidRPr="007332DB" w:rsidTr="004E3B79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3B79" w:rsidRPr="007332DB" w:rsidTr="004E3B79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3B79" w:rsidRPr="007332DB" w:rsidTr="004E3B79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3B79" w:rsidRPr="007332DB" w:rsidTr="004E3B79">
        <w:trPr>
          <w:trHeight w:val="299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3B79" w:rsidRPr="007332DB" w:rsidTr="004E3B79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C0EB7" w:rsidRDefault="00CC0EB7" w:rsidP="00CC0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EB7" w:rsidRDefault="00CC0EB7" w:rsidP="00CC0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Результаты освоения учащимися программ </w:t>
      </w:r>
      <w:r w:rsidRPr="004E3B79">
        <w:rPr>
          <w:rFonts w:ascii="Times New Roman" w:hAnsi="Times New Roman" w:cs="Times New Roman"/>
          <w:b/>
          <w:sz w:val="24"/>
          <w:szCs w:val="24"/>
        </w:rPr>
        <w:t>основного</w:t>
      </w:r>
      <w:r w:rsidRPr="007332DB">
        <w:rPr>
          <w:rFonts w:ascii="Times New Roman" w:hAnsi="Times New Roman" w:cs="Times New Roman"/>
          <w:sz w:val="24"/>
          <w:szCs w:val="24"/>
        </w:rPr>
        <w:t xml:space="preserve"> общего образования по </w:t>
      </w:r>
      <w:r>
        <w:rPr>
          <w:rFonts w:ascii="Times New Roman" w:hAnsi="Times New Roman" w:cs="Times New Roman"/>
          <w:sz w:val="24"/>
          <w:szCs w:val="24"/>
        </w:rPr>
        <w:t xml:space="preserve">показателю «успеваемость» в 2023 </w:t>
      </w:r>
      <w:r w:rsidRPr="007332DB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CC0EB7" w:rsidRPr="007332DB" w:rsidRDefault="00CC0EB7" w:rsidP="00CC0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0"/>
        <w:gridCol w:w="1467"/>
        <w:gridCol w:w="1071"/>
        <w:gridCol w:w="926"/>
        <w:gridCol w:w="1396"/>
        <w:gridCol w:w="861"/>
        <w:gridCol w:w="1396"/>
        <w:gridCol w:w="961"/>
        <w:gridCol w:w="807"/>
        <w:gridCol w:w="807"/>
        <w:gridCol w:w="807"/>
        <w:gridCol w:w="813"/>
        <w:gridCol w:w="1280"/>
        <w:gridCol w:w="1124"/>
      </w:tblGrid>
      <w:tr w:rsidR="00CC0EB7" w:rsidRPr="007332DB" w:rsidTr="00EC2A55">
        <w:trPr>
          <w:cantSplit/>
          <w:trHeight w:val="225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6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  <w:t>успевают</w:t>
            </w:r>
          </w:p>
        </w:tc>
        <w:tc>
          <w:tcPr>
            <w:tcW w:w="7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Окончили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7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Окончили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0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Переведены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  <w:t>условно</w:t>
            </w:r>
          </w:p>
        </w:tc>
      </w:tr>
      <w:tr w:rsidR="00CC0EB7" w:rsidRPr="007332DB" w:rsidTr="00EC2A55">
        <w:trPr>
          <w:cantSplit/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EB7" w:rsidRPr="007332DB" w:rsidTr="00EC2A55">
        <w:trPr>
          <w:cantSplit/>
          <w:trHeight w:val="8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 отметками «4» и «5»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 отметками «5»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C0EB7" w:rsidRPr="007332DB" w:rsidTr="00EC2A55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0EB7" w:rsidRPr="007332DB" w:rsidTr="00EC2A55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0EB7" w:rsidRPr="007332DB" w:rsidTr="00EC2A55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0EB7" w:rsidRPr="007332DB" w:rsidTr="00EC2A55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0EB7" w:rsidRPr="007332DB" w:rsidTr="00EC2A55">
        <w:trPr>
          <w:trHeight w:val="299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0EB7" w:rsidRPr="007332DB" w:rsidTr="00EC2A55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C0EB7" w:rsidRPr="007332DB" w:rsidRDefault="00CC0EB7" w:rsidP="00CC0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EB7" w:rsidRDefault="00CC0EB7" w:rsidP="00CC0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32DB">
        <w:rPr>
          <w:rFonts w:ascii="Times New Roman" w:hAnsi="Times New Roman" w:cs="Times New Roman"/>
          <w:sz w:val="24"/>
          <w:szCs w:val="24"/>
        </w:rPr>
        <w:t xml:space="preserve">Если сравнить результаты освоения обучающимися программ основного общего образования по </w:t>
      </w:r>
      <w:r>
        <w:rPr>
          <w:rFonts w:ascii="Times New Roman" w:hAnsi="Times New Roman" w:cs="Times New Roman"/>
          <w:sz w:val="24"/>
          <w:szCs w:val="24"/>
        </w:rPr>
        <w:t>показателю «успеваемость» в 2023</w:t>
      </w:r>
      <w:r w:rsidRPr="0073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2DB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7332DB">
        <w:rPr>
          <w:rFonts w:ascii="Times New Roman" w:hAnsi="Times New Roman" w:cs="Times New Roman"/>
          <w:sz w:val="24"/>
          <w:szCs w:val="24"/>
        </w:rPr>
        <w:t xml:space="preserve"> году с результатами освоения учащимися программ основного общего образования по </w:t>
      </w:r>
      <w:r>
        <w:rPr>
          <w:rFonts w:ascii="Times New Roman" w:hAnsi="Times New Roman" w:cs="Times New Roman"/>
          <w:sz w:val="24"/>
          <w:szCs w:val="24"/>
        </w:rPr>
        <w:t>показателю «успеваемость» в 2022</w:t>
      </w:r>
      <w:r w:rsidRPr="0073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2DB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7332DB">
        <w:rPr>
          <w:rFonts w:ascii="Times New Roman" w:hAnsi="Times New Roman" w:cs="Times New Roman"/>
          <w:sz w:val="24"/>
          <w:szCs w:val="24"/>
        </w:rPr>
        <w:t xml:space="preserve"> году, то можно отметить, что процент учащихся, окончивших на «4» и «5» </w:t>
      </w:r>
      <w:r>
        <w:rPr>
          <w:rFonts w:ascii="Times New Roman" w:hAnsi="Times New Roman" w:cs="Times New Roman"/>
          <w:sz w:val="24"/>
          <w:szCs w:val="24"/>
        </w:rPr>
        <w:t>уменьшился на 7</w:t>
      </w:r>
      <w:r w:rsidRPr="007332DB">
        <w:rPr>
          <w:rFonts w:ascii="Times New Roman" w:hAnsi="Times New Roman" w:cs="Times New Roman"/>
          <w:sz w:val="24"/>
          <w:szCs w:val="24"/>
        </w:rPr>
        <w:t xml:space="preserve"> % , процент учащихся, окончивших на «5»</w:t>
      </w:r>
      <w:r>
        <w:rPr>
          <w:rFonts w:ascii="Times New Roman" w:hAnsi="Times New Roman" w:cs="Times New Roman"/>
          <w:sz w:val="24"/>
          <w:szCs w:val="24"/>
        </w:rPr>
        <w:t>остался на том же уровне.</w:t>
      </w:r>
      <w:proofErr w:type="gramEnd"/>
    </w:p>
    <w:p w:rsidR="00627C39" w:rsidRDefault="00627C39" w:rsidP="00627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C39" w:rsidRDefault="00627C39" w:rsidP="00627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Результаты освоения учащимися программ </w:t>
      </w:r>
      <w:r w:rsidRPr="004E3B79">
        <w:rPr>
          <w:rFonts w:ascii="Times New Roman" w:hAnsi="Times New Roman" w:cs="Times New Roman"/>
          <w:b/>
          <w:sz w:val="24"/>
          <w:szCs w:val="24"/>
        </w:rPr>
        <w:t>основного</w:t>
      </w:r>
      <w:r w:rsidRPr="007332DB">
        <w:rPr>
          <w:rFonts w:ascii="Times New Roman" w:hAnsi="Times New Roman" w:cs="Times New Roman"/>
          <w:sz w:val="24"/>
          <w:szCs w:val="24"/>
        </w:rPr>
        <w:t xml:space="preserve"> общего образования по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C0EB7">
        <w:rPr>
          <w:rFonts w:ascii="Times New Roman" w:hAnsi="Times New Roman" w:cs="Times New Roman"/>
          <w:sz w:val="24"/>
          <w:szCs w:val="24"/>
        </w:rPr>
        <w:t>оказателю «успеваемость» в 2024</w:t>
      </w:r>
      <w:r w:rsidRPr="007332DB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627C39" w:rsidRPr="007332DB" w:rsidRDefault="00627C39" w:rsidP="00627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0"/>
        <w:gridCol w:w="1467"/>
        <w:gridCol w:w="1071"/>
        <w:gridCol w:w="926"/>
        <w:gridCol w:w="1396"/>
        <w:gridCol w:w="861"/>
        <w:gridCol w:w="1396"/>
        <w:gridCol w:w="961"/>
        <w:gridCol w:w="807"/>
        <w:gridCol w:w="807"/>
        <w:gridCol w:w="807"/>
        <w:gridCol w:w="813"/>
        <w:gridCol w:w="1280"/>
        <w:gridCol w:w="1124"/>
      </w:tblGrid>
      <w:tr w:rsidR="00627C39" w:rsidRPr="007332DB" w:rsidTr="00397187">
        <w:trPr>
          <w:cantSplit/>
          <w:trHeight w:val="225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6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  <w:t>успевают</w:t>
            </w:r>
          </w:p>
        </w:tc>
        <w:tc>
          <w:tcPr>
            <w:tcW w:w="7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Окончили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7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Окончили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0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Переведены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  <w:t>условно</w:t>
            </w:r>
          </w:p>
        </w:tc>
      </w:tr>
      <w:tr w:rsidR="00627C39" w:rsidRPr="007332DB" w:rsidTr="00397187">
        <w:trPr>
          <w:cantSplit/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C39" w:rsidRPr="007332DB" w:rsidTr="00397187">
        <w:trPr>
          <w:cantSplit/>
          <w:trHeight w:val="8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 отметками «4» и «5»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 отметками «5»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27C39" w:rsidRPr="007332DB" w:rsidTr="00397187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CC0EB7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CC0EB7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CC0EB7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7C39" w:rsidRPr="007332DB" w:rsidTr="00397187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CC0EB7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CC0EB7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7C39" w:rsidRPr="007332DB" w:rsidTr="00397187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CC0EB7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CC0EB7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7C39" w:rsidRPr="007332DB" w:rsidTr="00397187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CC0EB7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CC0EB7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CC0EB7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CC0EB7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7C39" w:rsidRPr="007332DB" w:rsidTr="00397187">
        <w:trPr>
          <w:trHeight w:val="299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CC0EB7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CC0EB7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CC0EB7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7C39" w:rsidRPr="007332DB" w:rsidTr="00397187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CC0EB7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CC0EB7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0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CC0EB7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CC0EB7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CC0EB7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E3B79" w:rsidRPr="007332DB" w:rsidRDefault="004E3B79" w:rsidP="00E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C39" w:rsidRDefault="00E307D9" w:rsidP="00E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32DB">
        <w:rPr>
          <w:rFonts w:ascii="Times New Roman" w:hAnsi="Times New Roman" w:cs="Times New Roman"/>
          <w:sz w:val="24"/>
          <w:szCs w:val="24"/>
        </w:rPr>
        <w:t xml:space="preserve">Если сравнить результаты освоения обучающимися программ основного общего образования по </w:t>
      </w:r>
      <w:r w:rsidR="00CC0EB7">
        <w:rPr>
          <w:rFonts w:ascii="Times New Roman" w:hAnsi="Times New Roman" w:cs="Times New Roman"/>
          <w:sz w:val="24"/>
          <w:szCs w:val="24"/>
        </w:rPr>
        <w:t>показателю «успеваемость» в 2024</w:t>
      </w:r>
      <w:r w:rsidRPr="0073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2DB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7332DB">
        <w:rPr>
          <w:rFonts w:ascii="Times New Roman" w:hAnsi="Times New Roman" w:cs="Times New Roman"/>
          <w:sz w:val="24"/>
          <w:szCs w:val="24"/>
        </w:rPr>
        <w:t xml:space="preserve"> году с результатами освоения учащимися программ основного общего образования по </w:t>
      </w:r>
      <w:r w:rsidR="004E3B79">
        <w:rPr>
          <w:rFonts w:ascii="Times New Roman" w:hAnsi="Times New Roman" w:cs="Times New Roman"/>
          <w:sz w:val="24"/>
          <w:szCs w:val="24"/>
        </w:rPr>
        <w:t>показателю «успеваемо</w:t>
      </w:r>
      <w:r w:rsidR="00CC0EB7">
        <w:rPr>
          <w:rFonts w:ascii="Times New Roman" w:hAnsi="Times New Roman" w:cs="Times New Roman"/>
          <w:sz w:val="24"/>
          <w:szCs w:val="24"/>
        </w:rPr>
        <w:t>сть» в 2023</w:t>
      </w:r>
      <w:r w:rsidRPr="0073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2DB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7332DB">
        <w:rPr>
          <w:rFonts w:ascii="Times New Roman" w:hAnsi="Times New Roman" w:cs="Times New Roman"/>
          <w:sz w:val="24"/>
          <w:szCs w:val="24"/>
        </w:rPr>
        <w:t xml:space="preserve"> году, то можно отметить, что процент учащихся, окончивших на «4» и «5» </w:t>
      </w:r>
      <w:r w:rsidR="004E3B79">
        <w:rPr>
          <w:rFonts w:ascii="Times New Roman" w:hAnsi="Times New Roman" w:cs="Times New Roman"/>
          <w:sz w:val="24"/>
          <w:szCs w:val="24"/>
        </w:rPr>
        <w:t>уменьшился</w:t>
      </w:r>
      <w:r w:rsidR="00BD6398">
        <w:rPr>
          <w:rFonts w:ascii="Times New Roman" w:hAnsi="Times New Roman" w:cs="Times New Roman"/>
          <w:sz w:val="24"/>
          <w:szCs w:val="24"/>
        </w:rPr>
        <w:t xml:space="preserve"> на </w:t>
      </w:r>
      <w:r w:rsidR="00CC0EB7">
        <w:rPr>
          <w:rFonts w:ascii="Times New Roman" w:hAnsi="Times New Roman" w:cs="Times New Roman"/>
          <w:sz w:val="24"/>
          <w:szCs w:val="24"/>
        </w:rPr>
        <w:t>8</w:t>
      </w:r>
      <w:r w:rsidR="00B8288B" w:rsidRPr="007332DB">
        <w:rPr>
          <w:rFonts w:ascii="Times New Roman" w:hAnsi="Times New Roman" w:cs="Times New Roman"/>
          <w:sz w:val="24"/>
          <w:szCs w:val="24"/>
        </w:rPr>
        <w:t xml:space="preserve"> % ,</w:t>
      </w:r>
      <w:r w:rsidRPr="007332DB">
        <w:rPr>
          <w:rFonts w:ascii="Times New Roman" w:hAnsi="Times New Roman" w:cs="Times New Roman"/>
          <w:sz w:val="24"/>
          <w:szCs w:val="24"/>
        </w:rPr>
        <w:t xml:space="preserve"> процент учащихся, окончивших на «5»</w:t>
      </w:r>
      <w:r w:rsidR="00CC0EB7">
        <w:rPr>
          <w:rFonts w:ascii="Times New Roman" w:hAnsi="Times New Roman" w:cs="Times New Roman"/>
          <w:sz w:val="24"/>
          <w:szCs w:val="24"/>
        </w:rPr>
        <w:t>уменьшился  на 3 %</w:t>
      </w:r>
      <w:proofErr w:type="gramEnd"/>
    </w:p>
    <w:p w:rsidR="00627C39" w:rsidRDefault="00627C39" w:rsidP="00E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EB7" w:rsidRDefault="00CC0EB7" w:rsidP="00CC0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EB7" w:rsidRDefault="00CC0EB7" w:rsidP="00E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C39" w:rsidRDefault="00CC0EB7" w:rsidP="00E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 за четыре</w:t>
      </w:r>
      <w:r w:rsidR="00627C3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27C39" w:rsidRPr="007332DB" w:rsidRDefault="00627C39" w:rsidP="00E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101"/>
        <w:gridCol w:w="2950"/>
        <w:gridCol w:w="2951"/>
        <w:gridCol w:w="2951"/>
        <w:gridCol w:w="2833"/>
      </w:tblGrid>
      <w:tr w:rsidR="00CC0EB7" w:rsidTr="00CC0EB7">
        <w:tc>
          <w:tcPr>
            <w:tcW w:w="3101" w:type="dxa"/>
          </w:tcPr>
          <w:p w:rsidR="00CC0EB7" w:rsidRDefault="00CC0EB7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CC0EB7" w:rsidRDefault="00CC0EB7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51" w:type="dxa"/>
          </w:tcPr>
          <w:p w:rsidR="00CC0EB7" w:rsidRDefault="00CC0EB7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51" w:type="dxa"/>
          </w:tcPr>
          <w:p w:rsidR="00CC0EB7" w:rsidRDefault="00CC0EB7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833" w:type="dxa"/>
          </w:tcPr>
          <w:p w:rsidR="00CC0EB7" w:rsidRDefault="00CC0EB7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CC0EB7" w:rsidTr="00CC0EB7">
        <w:tc>
          <w:tcPr>
            <w:tcW w:w="3101" w:type="dxa"/>
          </w:tcPr>
          <w:p w:rsidR="00CC0EB7" w:rsidRDefault="00CC0EB7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 отметками «4» и «5»</w:t>
            </w:r>
          </w:p>
        </w:tc>
        <w:tc>
          <w:tcPr>
            <w:tcW w:w="2950" w:type="dxa"/>
          </w:tcPr>
          <w:p w:rsidR="00CC0EB7" w:rsidRDefault="00CC0EB7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51 %</w:t>
            </w:r>
          </w:p>
        </w:tc>
        <w:tc>
          <w:tcPr>
            <w:tcW w:w="2951" w:type="dxa"/>
          </w:tcPr>
          <w:p w:rsidR="00CC0EB7" w:rsidRDefault="00CC0EB7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2951" w:type="dxa"/>
          </w:tcPr>
          <w:p w:rsidR="00CC0EB7" w:rsidRDefault="00CC0EB7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2833" w:type="dxa"/>
          </w:tcPr>
          <w:p w:rsidR="00CC0EB7" w:rsidRDefault="00CC0EB7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37 %</w:t>
            </w:r>
          </w:p>
        </w:tc>
      </w:tr>
      <w:tr w:rsidR="00CC0EB7" w:rsidTr="00CC0EB7">
        <w:tc>
          <w:tcPr>
            <w:tcW w:w="3101" w:type="dxa"/>
          </w:tcPr>
          <w:p w:rsidR="00CC0EB7" w:rsidRPr="007332DB" w:rsidRDefault="00CC0EB7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 отметками «5»</w:t>
            </w:r>
          </w:p>
        </w:tc>
        <w:tc>
          <w:tcPr>
            <w:tcW w:w="2950" w:type="dxa"/>
          </w:tcPr>
          <w:p w:rsidR="00CC0EB7" w:rsidRDefault="00CC0EB7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2951" w:type="dxa"/>
          </w:tcPr>
          <w:p w:rsidR="00CC0EB7" w:rsidRDefault="00CC0EB7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2951" w:type="dxa"/>
          </w:tcPr>
          <w:p w:rsidR="00CC0EB7" w:rsidRDefault="00CC0EB7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2833" w:type="dxa"/>
          </w:tcPr>
          <w:p w:rsidR="00CC0EB7" w:rsidRDefault="00CC0EB7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</w:tbl>
    <w:p w:rsidR="00E307D9" w:rsidRPr="007332DB" w:rsidRDefault="00E307D9" w:rsidP="00E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88B" w:rsidRPr="007332DB" w:rsidRDefault="00CC0EB7" w:rsidP="00E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2021-2024 год</w:t>
      </w:r>
    </w:p>
    <w:p w:rsidR="00B8288B" w:rsidRDefault="00B8288B" w:rsidP="00B82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Результаты освоения учащимися программ </w:t>
      </w:r>
      <w:r w:rsidRPr="00BD6398"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7332DB">
        <w:rPr>
          <w:rFonts w:ascii="Times New Roman" w:hAnsi="Times New Roman" w:cs="Times New Roman"/>
          <w:sz w:val="24"/>
          <w:szCs w:val="24"/>
        </w:rPr>
        <w:t xml:space="preserve"> общего образования по показателю «успеваемость» в </w:t>
      </w:r>
      <w:r w:rsidR="00814797" w:rsidRPr="00814797">
        <w:rPr>
          <w:rFonts w:ascii="Times New Roman" w:hAnsi="Times New Roman" w:cs="Times New Roman"/>
          <w:sz w:val="24"/>
          <w:szCs w:val="24"/>
        </w:rPr>
        <w:t xml:space="preserve">2021 </w:t>
      </w:r>
      <w:r w:rsidRPr="00814797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E11DAA" w:rsidRPr="007332DB" w:rsidRDefault="00E11DAA" w:rsidP="00B82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0"/>
        <w:gridCol w:w="1467"/>
        <w:gridCol w:w="1071"/>
        <w:gridCol w:w="926"/>
        <w:gridCol w:w="1396"/>
        <w:gridCol w:w="861"/>
        <w:gridCol w:w="1396"/>
        <w:gridCol w:w="961"/>
        <w:gridCol w:w="807"/>
        <w:gridCol w:w="807"/>
        <w:gridCol w:w="807"/>
        <w:gridCol w:w="813"/>
        <w:gridCol w:w="1280"/>
        <w:gridCol w:w="1124"/>
      </w:tblGrid>
      <w:tr w:rsidR="00B8288B" w:rsidRPr="007332DB" w:rsidTr="0075489C">
        <w:trPr>
          <w:cantSplit/>
          <w:trHeight w:val="225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6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  <w:t>успевают</w:t>
            </w:r>
          </w:p>
        </w:tc>
        <w:tc>
          <w:tcPr>
            <w:tcW w:w="7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Окончили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7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Окончили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0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Переведены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  <w:t>условно</w:t>
            </w:r>
          </w:p>
        </w:tc>
      </w:tr>
      <w:tr w:rsidR="00B8288B" w:rsidRPr="007332DB" w:rsidTr="0075489C">
        <w:trPr>
          <w:cantSplit/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88B" w:rsidRPr="007332DB" w:rsidTr="0075489C">
        <w:trPr>
          <w:cantSplit/>
          <w:trHeight w:val="8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 отметками «4» и «5»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 отметками «5»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8288B" w:rsidRPr="007332DB" w:rsidTr="0075489C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5C46FE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5C46FE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5C46FE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5C46FE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288B" w:rsidRPr="007332DB" w:rsidTr="0075489C">
        <w:trPr>
          <w:trHeight w:val="299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288B" w:rsidRPr="007332DB" w:rsidTr="0075489C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5C46FE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5C46FE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5C46FE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D6398" w:rsidRDefault="00BD6398" w:rsidP="00BD6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398" w:rsidRDefault="00BD6398" w:rsidP="00BD6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398" w:rsidRPr="007332DB" w:rsidRDefault="00BD6398" w:rsidP="00BD6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Результаты освоения учащимися программ </w:t>
      </w:r>
      <w:r w:rsidRPr="00BD6398"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7332DB">
        <w:rPr>
          <w:rFonts w:ascii="Times New Roman" w:hAnsi="Times New Roman" w:cs="Times New Roman"/>
          <w:sz w:val="24"/>
          <w:szCs w:val="24"/>
        </w:rPr>
        <w:t xml:space="preserve"> общего образования по </w:t>
      </w:r>
      <w:r>
        <w:rPr>
          <w:rFonts w:ascii="Times New Roman" w:hAnsi="Times New Roman" w:cs="Times New Roman"/>
          <w:sz w:val="24"/>
          <w:szCs w:val="24"/>
        </w:rPr>
        <w:t xml:space="preserve">показателю «успеваемость» </w:t>
      </w:r>
      <w:r w:rsidR="00814797" w:rsidRPr="00814797">
        <w:rPr>
          <w:rFonts w:ascii="Times New Roman" w:hAnsi="Times New Roman" w:cs="Times New Roman"/>
          <w:sz w:val="24"/>
          <w:szCs w:val="24"/>
        </w:rPr>
        <w:t xml:space="preserve">в 2022 </w:t>
      </w:r>
      <w:r w:rsidRPr="00814797">
        <w:rPr>
          <w:rFonts w:ascii="Times New Roman" w:hAnsi="Times New Roman" w:cs="Times New Roman"/>
          <w:sz w:val="24"/>
          <w:szCs w:val="24"/>
        </w:rPr>
        <w:t xml:space="preserve">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0"/>
        <w:gridCol w:w="1467"/>
        <w:gridCol w:w="1071"/>
        <w:gridCol w:w="926"/>
        <w:gridCol w:w="1396"/>
        <w:gridCol w:w="861"/>
        <w:gridCol w:w="1396"/>
        <w:gridCol w:w="961"/>
        <w:gridCol w:w="807"/>
        <w:gridCol w:w="807"/>
        <w:gridCol w:w="807"/>
        <w:gridCol w:w="813"/>
        <w:gridCol w:w="1280"/>
        <w:gridCol w:w="1124"/>
      </w:tblGrid>
      <w:tr w:rsidR="00BD6398" w:rsidRPr="007332DB" w:rsidTr="00D97D29">
        <w:trPr>
          <w:cantSplit/>
          <w:trHeight w:val="225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6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  <w:t>успевают</w:t>
            </w:r>
          </w:p>
        </w:tc>
        <w:tc>
          <w:tcPr>
            <w:tcW w:w="7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Окончили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7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Окончили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0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Переведены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  <w:t>условно</w:t>
            </w:r>
          </w:p>
        </w:tc>
      </w:tr>
      <w:tr w:rsidR="00BD6398" w:rsidRPr="007332DB" w:rsidTr="00D97D29">
        <w:trPr>
          <w:cantSplit/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398" w:rsidRPr="007332DB" w:rsidTr="00D97D29">
        <w:trPr>
          <w:cantSplit/>
          <w:trHeight w:val="8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 отметками «4» и «5»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 отметками «5»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6398" w:rsidRPr="007332DB" w:rsidTr="00D97D29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6398" w:rsidRPr="007332DB" w:rsidTr="00D97D29">
        <w:trPr>
          <w:trHeight w:val="299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6398" w:rsidRPr="007332DB" w:rsidTr="00D97D29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11DAA" w:rsidRDefault="00E11DAA" w:rsidP="00E11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DAA" w:rsidRDefault="00E11DAA" w:rsidP="00E11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DAA" w:rsidRPr="007332DB" w:rsidRDefault="00E11DAA" w:rsidP="00E11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Результаты освоения учащимися программ </w:t>
      </w:r>
      <w:r w:rsidRPr="00BD6398"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7332DB">
        <w:rPr>
          <w:rFonts w:ascii="Times New Roman" w:hAnsi="Times New Roman" w:cs="Times New Roman"/>
          <w:sz w:val="24"/>
          <w:szCs w:val="24"/>
        </w:rPr>
        <w:t xml:space="preserve"> общего образования по </w:t>
      </w:r>
      <w:r>
        <w:rPr>
          <w:rFonts w:ascii="Times New Roman" w:hAnsi="Times New Roman" w:cs="Times New Roman"/>
          <w:sz w:val="24"/>
          <w:szCs w:val="24"/>
        </w:rPr>
        <w:t xml:space="preserve">показателю «успеваемость» </w:t>
      </w:r>
      <w:r w:rsidR="00814797" w:rsidRPr="00814797">
        <w:rPr>
          <w:rFonts w:ascii="Times New Roman" w:hAnsi="Times New Roman" w:cs="Times New Roman"/>
          <w:sz w:val="24"/>
          <w:szCs w:val="24"/>
        </w:rPr>
        <w:t xml:space="preserve">в 2023 </w:t>
      </w:r>
      <w:r w:rsidRPr="00814797">
        <w:rPr>
          <w:rFonts w:ascii="Times New Roman" w:hAnsi="Times New Roman" w:cs="Times New Roman"/>
          <w:sz w:val="24"/>
          <w:szCs w:val="24"/>
        </w:rPr>
        <w:t xml:space="preserve">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0"/>
        <w:gridCol w:w="1467"/>
        <w:gridCol w:w="1071"/>
        <w:gridCol w:w="926"/>
        <w:gridCol w:w="1396"/>
        <w:gridCol w:w="861"/>
        <w:gridCol w:w="1396"/>
        <w:gridCol w:w="961"/>
        <w:gridCol w:w="807"/>
        <w:gridCol w:w="807"/>
        <w:gridCol w:w="807"/>
        <w:gridCol w:w="813"/>
        <w:gridCol w:w="1280"/>
        <w:gridCol w:w="1124"/>
      </w:tblGrid>
      <w:tr w:rsidR="00E11DAA" w:rsidRPr="007332DB" w:rsidTr="00397187">
        <w:trPr>
          <w:cantSplit/>
          <w:trHeight w:val="225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6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  <w:t>успевают</w:t>
            </w:r>
          </w:p>
        </w:tc>
        <w:tc>
          <w:tcPr>
            <w:tcW w:w="7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Окончили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7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Окончили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0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Переведены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  <w:t>условно</w:t>
            </w:r>
          </w:p>
        </w:tc>
      </w:tr>
      <w:tr w:rsidR="00E11DAA" w:rsidRPr="007332DB" w:rsidTr="00397187">
        <w:trPr>
          <w:cantSplit/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AA" w:rsidRPr="007332DB" w:rsidTr="00397187">
        <w:trPr>
          <w:cantSplit/>
          <w:trHeight w:val="8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 отметками «4» и «5»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 отметками «5»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11DAA" w:rsidRPr="007332DB" w:rsidTr="00397187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1DAA" w:rsidRPr="007332DB" w:rsidTr="00397187">
        <w:trPr>
          <w:trHeight w:val="299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1DAA" w:rsidRPr="007332DB" w:rsidTr="00397187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8288B" w:rsidRDefault="00B8288B" w:rsidP="00E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398" w:rsidRPr="007332DB" w:rsidRDefault="00BD6398" w:rsidP="00E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7D9" w:rsidRDefault="00E307D9" w:rsidP="00E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4797">
        <w:rPr>
          <w:rFonts w:ascii="Times New Roman" w:hAnsi="Times New Roman" w:cs="Times New Roman"/>
          <w:sz w:val="24"/>
          <w:szCs w:val="24"/>
        </w:rPr>
        <w:t xml:space="preserve">Если сравнить результаты освоения обучающимися программ среднего общего образования по показателю </w:t>
      </w:r>
      <w:r w:rsidR="00BD6398" w:rsidRPr="00814797">
        <w:rPr>
          <w:rFonts w:ascii="Times New Roman" w:hAnsi="Times New Roman" w:cs="Times New Roman"/>
          <w:sz w:val="24"/>
          <w:szCs w:val="24"/>
        </w:rPr>
        <w:t>«успеваемос</w:t>
      </w:r>
      <w:r w:rsidR="00E11DAA" w:rsidRPr="00814797">
        <w:rPr>
          <w:rFonts w:ascii="Times New Roman" w:hAnsi="Times New Roman" w:cs="Times New Roman"/>
          <w:sz w:val="24"/>
          <w:szCs w:val="24"/>
        </w:rPr>
        <w:t>ть» в 2023</w:t>
      </w:r>
      <w:r w:rsidR="00814797" w:rsidRPr="00814797">
        <w:rPr>
          <w:rFonts w:ascii="Times New Roman" w:hAnsi="Times New Roman" w:cs="Times New Roman"/>
          <w:sz w:val="24"/>
          <w:szCs w:val="24"/>
        </w:rPr>
        <w:t xml:space="preserve"> у</w:t>
      </w:r>
      <w:r w:rsidRPr="00814797">
        <w:rPr>
          <w:rFonts w:ascii="Times New Roman" w:hAnsi="Times New Roman" w:cs="Times New Roman"/>
          <w:sz w:val="24"/>
          <w:szCs w:val="24"/>
        </w:rPr>
        <w:t xml:space="preserve">году с результатами освоения учащимися программ среднего общего образования по </w:t>
      </w:r>
      <w:r w:rsidR="00E11DAA" w:rsidRPr="00814797">
        <w:rPr>
          <w:rFonts w:ascii="Times New Roman" w:hAnsi="Times New Roman" w:cs="Times New Roman"/>
          <w:sz w:val="24"/>
          <w:szCs w:val="24"/>
        </w:rPr>
        <w:t>показателю «успеваемость» в 2022</w:t>
      </w:r>
      <w:r w:rsidR="00814797" w:rsidRPr="00814797">
        <w:rPr>
          <w:rFonts w:ascii="Times New Roman" w:hAnsi="Times New Roman" w:cs="Times New Roman"/>
          <w:sz w:val="24"/>
          <w:szCs w:val="24"/>
        </w:rPr>
        <w:t xml:space="preserve"> </w:t>
      </w:r>
      <w:r w:rsidRPr="00814797">
        <w:rPr>
          <w:rFonts w:ascii="Times New Roman" w:hAnsi="Times New Roman" w:cs="Times New Roman"/>
          <w:sz w:val="24"/>
          <w:szCs w:val="24"/>
        </w:rPr>
        <w:t xml:space="preserve"> году, то можно отметить, что процент учащихся, окончивших на «4» и «5» </w:t>
      </w:r>
      <w:r w:rsidR="00E11DAA" w:rsidRPr="00814797">
        <w:rPr>
          <w:rFonts w:ascii="Times New Roman" w:hAnsi="Times New Roman" w:cs="Times New Roman"/>
          <w:sz w:val="24"/>
          <w:szCs w:val="24"/>
        </w:rPr>
        <w:t>понизился</w:t>
      </w:r>
      <w:r w:rsidR="005C46FE" w:rsidRPr="00814797">
        <w:rPr>
          <w:rFonts w:ascii="Times New Roman" w:hAnsi="Times New Roman" w:cs="Times New Roman"/>
          <w:sz w:val="24"/>
          <w:szCs w:val="24"/>
        </w:rPr>
        <w:t xml:space="preserve"> на</w:t>
      </w:r>
      <w:r w:rsidR="00E11DAA" w:rsidRPr="00814797">
        <w:rPr>
          <w:rFonts w:ascii="Times New Roman" w:hAnsi="Times New Roman" w:cs="Times New Roman"/>
          <w:sz w:val="24"/>
          <w:szCs w:val="24"/>
        </w:rPr>
        <w:t xml:space="preserve"> 32</w:t>
      </w:r>
      <w:r w:rsidR="005C46FE" w:rsidRPr="00814797">
        <w:rPr>
          <w:rFonts w:ascii="Times New Roman" w:hAnsi="Times New Roman" w:cs="Times New Roman"/>
          <w:sz w:val="24"/>
          <w:szCs w:val="24"/>
        </w:rPr>
        <w:t xml:space="preserve"> % ,</w:t>
      </w:r>
      <w:r w:rsidRPr="00814797">
        <w:rPr>
          <w:rFonts w:ascii="Times New Roman" w:hAnsi="Times New Roman" w:cs="Times New Roman"/>
          <w:sz w:val="24"/>
          <w:szCs w:val="24"/>
        </w:rPr>
        <w:t>а процент учащихся, окончивши</w:t>
      </w:r>
      <w:r w:rsidR="005C46FE" w:rsidRPr="00814797">
        <w:rPr>
          <w:rFonts w:ascii="Times New Roman" w:hAnsi="Times New Roman" w:cs="Times New Roman"/>
          <w:sz w:val="24"/>
          <w:szCs w:val="24"/>
        </w:rPr>
        <w:t>х на «5»</w:t>
      </w:r>
      <w:r w:rsidR="00E11DAA" w:rsidRPr="00814797">
        <w:rPr>
          <w:rFonts w:ascii="Times New Roman" w:hAnsi="Times New Roman" w:cs="Times New Roman"/>
          <w:sz w:val="24"/>
          <w:szCs w:val="24"/>
        </w:rPr>
        <w:t xml:space="preserve"> составляет 0 %  (в 2022</w:t>
      </w:r>
      <w:r w:rsidRPr="00814797">
        <w:rPr>
          <w:rFonts w:ascii="Times New Roman" w:hAnsi="Times New Roman" w:cs="Times New Roman"/>
          <w:sz w:val="24"/>
          <w:szCs w:val="24"/>
        </w:rPr>
        <w:t xml:space="preserve"> году он был 0%).</w:t>
      </w:r>
      <w:proofErr w:type="gramEnd"/>
    </w:p>
    <w:p w:rsidR="00CC0EB7" w:rsidRDefault="00CC0EB7" w:rsidP="00E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EB7" w:rsidRDefault="00CC0EB7" w:rsidP="00E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EB7" w:rsidRDefault="00CC0EB7" w:rsidP="00E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EB7" w:rsidRPr="007332DB" w:rsidRDefault="00CC0EB7" w:rsidP="00CC0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Результаты освоения учащимися программ </w:t>
      </w:r>
      <w:r w:rsidRPr="00BD6398"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7332DB">
        <w:rPr>
          <w:rFonts w:ascii="Times New Roman" w:hAnsi="Times New Roman" w:cs="Times New Roman"/>
          <w:sz w:val="24"/>
          <w:szCs w:val="24"/>
        </w:rPr>
        <w:t xml:space="preserve"> общего образования по </w:t>
      </w:r>
      <w:r>
        <w:rPr>
          <w:rFonts w:ascii="Times New Roman" w:hAnsi="Times New Roman" w:cs="Times New Roman"/>
          <w:sz w:val="24"/>
          <w:szCs w:val="24"/>
        </w:rPr>
        <w:t>показателю «успеваемость» в 2024</w:t>
      </w:r>
      <w:r w:rsidRPr="00814797">
        <w:rPr>
          <w:rFonts w:ascii="Times New Roman" w:hAnsi="Times New Roman" w:cs="Times New Roman"/>
          <w:sz w:val="24"/>
          <w:szCs w:val="24"/>
        </w:rPr>
        <w:t xml:space="preserve"> 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0"/>
        <w:gridCol w:w="1467"/>
        <w:gridCol w:w="1071"/>
        <w:gridCol w:w="926"/>
        <w:gridCol w:w="1396"/>
        <w:gridCol w:w="861"/>
        <w:gridCol w:w="1396"/>
        <w:gridCol w:w="961"/>
        <w:gridCol w:w="807"/>
        <w:gridCol w:w="807"/>
        <w:gridCol w:w="807"/>
        <w:gridCol w:w="813"/>
        <w:gridCol w:w="1280"/>
        <w:gridCol w:w="1124"/>
      </w:tblGrid>
      <w:tr w:rsidR="00CC0EB7" w:rsidRPr="007332DB" w:rsidTr="00EC2A55">
        <w:trPr>
          <w:cantSplit/>
          <w:trHeight w:val="225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6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  <w:t>успевают</w:t>
            </w:r>
          </w:p>
        </w:tc>
        <w:tc>
          <w:tcPr>
            <w:tcW w:w="7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Окончили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7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Окончили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0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Переведены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  <w:t>условно</w:t>
            </w:r>
          </w:p>
        </w:tc>
      </w:tr>
      <w:tr w:rsidR="00CC0EB7" w:rsidRPr="007332DB" w:rsidTr="00EC2A55">
        <w:trPr>
          <w:cantSplit/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EB7" w:rsidRPr="007332DB" w:rsidTr="00EC2A55">
        <w:trPr>
          <w:cantSplit/>
          <w:trHeight w:val="8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 отметками «4» и «5»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 отметками «5»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C0EB7" w:rsidRPr="007332DB" w:rsidTr="00EC2A55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0EB7" w:rsidRPr="007332DB" w:rsidTr="00EC2A55">
        <w:trPr>
          <w:trHeight w:val="299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0EB7" w:rsidRPr="007332DB" w:rsidTr="00EC2A55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B7" w:rsidRPr="007332DB" w:rsidRDefault="00CC0EB7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C0EB7" w:rsidRDefault="00CC0EB7" w:rsidP="00CC0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EB7" w:rsidRPr="007332DB" w:rsidRDefault="00CC0EB7" w:rsidP="00CC0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EB7" w:rsidRDefault="00CC0EB7" w:rsidP="00CC0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4797">
        <w:rPr>
          <w:rFonts w:ascii="Times New Roman" w:hAnsi="Times New Roman" w:cs="Times New Roman"/>
          <w:sz w:val="24"/>
          <w:szCs w:val="24"/>
        </w:rPr>
        <w:t>Если сравнить результаты освоения обучающимися программ среднего общего образования по показателю «успеваемос</w:t>
      </w:r>
      <w:r>
        <w:rPr>
          <w:rFonts w:ascii="Times New Roman" w:hAnsi="Times New Roman" w:cs="Times New Roman"/>
          <w:sz w:val="24"/>
          <w:szCs w:val="24"/>
        </w:rPr>
        <w:t>ть» в 2024</w:t>
      </w:r>
      <w:r w:rsidRPr="00814797">
        <w:rPr>
          <w:rFonts w:ascii="Times New Roman" w:hAnsi="Times New Roman" w:cs="Times New Roman"/>
          <w:sz w:val="24"/>
          <w:szCs w:val="24"/>
        </w:rPr>
        <w:t xml:space="preserve"> угоду с результатами освоения учащимися программ среднего общего образования по </w:t>
      </w:r>
      <w:r>
        <w:rPr>
          <w:rFonts w:ascii="Times New Roman" w:hAnsi="Times New Roman" w:cs="Times New Roman"/>
          <w:sz w:val="24"/>
          <w:szCs w:val="24"/>
        </w:rPr>
        <w:t>показателю «успеваемость» в 2023</w:t>
      </w:r>
      <w:r w:rsidRPr="00814797">
        <w:rPr>
          <w:rFonts w:ascii="Times New Roman" w:hAnsi="Times New Roman" w:cs="Times New Roman"/>
          <w:sz w:val="24"/>
          <w:szCs w:val="24"/>
        </w:rPr>
        <w:t xml:space="preserve">  году, то можно отметить, что процент учащихся, окончивших на «4» и «5» понизился на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814797">
        <w:rPr>
          <w:rFonts w:ascii="Times New Roman" w:hAnsi="Times New Roman" w:cs="Times New Roman"/>
          <w:sz w:val="24"/>
          <w:szCs w:val="24"/>
        </w:rPr>
        <w:t xml:space="preserve"> % ,а процент учащихся, окончивших на «5»</w:t>
      </w:r>
      <w:r w:rsidR="008C4906">
        <w:rPr>
          <w:rFonts w:ascii="Times New Roman" w:hAnsi="Times New Roman" w:cs="Times New Roman"/>
          <w:sz w:val="24"/>
          <w:szCs w:val="24"/>
        </w:rPr>
        <w:t xml:space="preserve"> составляет 0 %  (в 2023</w:t>
      </w:r>
      <w:r w:rsidRPr="00814797">
        <w:rPr>
          <w:rFonts w:ascii="Times New Roman" w:hAnsi="Times New Roman" w:cs="Times New Roman"/>
          <w:sz w:val="24"/>
          <w:szCs w:val="24"/>
        </w:rPr>
        <w:t xml:space="preserve"> году он был 0%).</w:t>
      </w:r>
      <w:proofErr w:type="gramEnd"/>
    </w:p>
    <w:p w:rsidR="00E11DAA" w:rsidRPr="007332DB" w:rsidRDefault="00E11DAA" w:rsidP="00E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DAA" w:rsidRDefault="008C4906" w:rsidP="00E11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 за четыре</w:t>
      </w:r>
      <w:r w:rsidR="00E11DA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11DAA" w:rsidRPr="007332DB" w:rsidRDefault="00E11DAA" w:rsidP="00E11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101"/>
        <w:gridCol w:w="2950"/>
        <w:gridCol w:w="2951"/>
        <w:gridCol w:w="2951"/>
        <w:gridCol w:w="2833"/>
      </w:tblGrid>
      <w:tr w:rsidR="008C4906" w:rsidTr="008C4906">
        <w:tc>
          <w:tcPr>
            <w:tcW w:w="3101" w:type="dxa"/>
          </w:tcPr>
          <w:p w:rsidR="008C4906" w:rsidRDefault="008C4906" w:rsidP="0039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8C4906" w:rsidRDefault="008C4906" w:rsidP="0039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51" w:type="dxa"/>
          </w:tcPr>
          <w:p w:rsidR="008C4906" w:rsidRDefault="008C4906" w:rsidP="0039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51" w:type="dxa"/>
          </w:tcPr>
          <w:p w:rsidR="008C4906" w:rsidRDefault="008C4906" w:rsidP="0039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833" w:type="dxa"/>
          </w:tcPr>
          <w:p w:rsidR="008C4906" w:rsidRDefault="008C4906" w:rsidP="0039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C4906" w:rsidTr="008C4906">
        <w:tc>
          <w:tcPr>
            <w:tcW w:w="3101" w:type="dxa"/>
          </w:tcPr>
          <w:p w:rsidR="008C4906" w:rsidRDefault="008C4906" w:rsidP="0039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 отметками «4» и «5»</w:t>
            </w:r>
          </w:p>
        </w:tc>
        <w:tc>
          <w:tcPr>
            <w:tcW w:w="2950" w:type="dxa"/>
          </w:tcPr>
          <w:p w:rsidR="008C4906" w:rsidRDefault="008C4906" w:rsidP="0039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26 %</w:t>
            </w:r>
          </w:p>
        </w:tc>
        <w:tc>
          <w:tcPr>
            <w:tcW w:w="2951" w:type="dxa"/>
          </w:tcPr>
          <w:p w:rsidR="008C4906" w:rsidRDefault="008C4906" w:rsidP="0039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2951" w:type="dxa"/>
          </w:tcPr>
          <w:p w:rsidR="008C4906" w:rsidRDefault="008C4906" w:rsidP="0039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2833" w:type="dxa"/>
          </w:tcPr>
          <w:p w:rsidR="008C4906" w:rsidRDefault="008C4906" w:rsidP="0039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</w:tr>
      <w:tr w:rsidR="008C4906" w:rsidTr="008C4906">
        <w:tc>
          <w:tcPr>
            <w:tcW w:w="3101" w:type="dxa"/>
          </w:tcPr>
          <w:p w:rsidR="008C4906" w:rsidRPr="007332DB" w:rsidRDefault="008C4906" w:rsidP="0039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 отметками «5»</w:t>
            </w:r>
          </w:p>
        </w:tc>
        <w:tc>
          <w:tcPr>
            <w:tcW w:w="2950" w:type="dxa"/>
          </w:tcPr>
          <w:p w:rsidR="008C4906" w:rsidRDefault="008C4906" w:rsidP="0039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951" w:type="dxa"/>
          </w:tcPr>
          <w:p w:rsidR="008C4906" w:rsidRDefault="008C4906" w:rsidP="0039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951" w:type="dxa"/>
          </w:tcPr>
          <w:p w:rsidR="008C4906" w:rsidRDefault="008C4906" w:rsidP="0039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833" w:type="dxa"/>
          </w:tcPr>
          <w:p w:rsidR="008C4906" w:rsidRDefault="008C4906" w:rsidP="0039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</w:tbl>
    <w:p w:rsidR="00E307D9" w:rsidRPr="007332DB" w:rsidRDefault="00E307D9" w:rsidP="00E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7D9" w:rsidRPr="007332DB" w:rsidRDefault="008C4906" w:rsidP="00E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2021-2024 год</w:t>
      </w:r>
    </w:p>
    <w:p w:rsidR="00E307D9" w:rsidRDefault="00607DE6" w:rsidP="00E307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2DB">
        <w:rPr>
          <w:rFonts w:ascii="Times New Roman" w:hAnsi="Times New Roman" w:cs="Times New Roman"/>
          <w:bCs/>
          <w:sz w:val="24"/>
          <w:szCs w:val="24"/>
        </w:rPr>
        <w:t xml:space="preserve">Результаты сдачи ОГЭ </w:t>
      </w:r>
      <w:r w:rsidR="00BD6398">
        <w:rPr>
          <w:rFonts w:ascii="Times New Roman" w:hAnsi="Times New Roman" w:cs="Times New Roman"/>
          <w:bCs/>
          <w:sz w:val="24"/>
          <w:szCs w:val="24"/>
        </w:rPr>
        <w:t>–</w:t>
      </w:r>
      <w:r w:rsidR="00E11DA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C666E7">
        <w:rPr>
          <w:rFonts w:ascii="Times New Roman" w:hAnsi="Times New Roman" w:cs="Times New Roman"/>
          <w:bCs/>
          <w:sz w:val="24"/>
          <w:szCs w:val="24"/>
        </w:rPr>
        <w:t>1</w:t>
      </w:r>
    </w:p>
    <w:p w:rsidR="00BD6398" w:rsidRPr="007332DB" w:rsidRDefault="00BD6398" w:rsidP="00E307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4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6"/>
        <w:gridCol w:w="1779"/>
        <w:gridCol w:w="2633"/>
        <w:gridCol w:w="2633"/>
        <w:gridCol w:w="2633"/>
      </w:tblGrid>
      <w:tr w:rsidR="00CB23EA" w:rsidRPr="007332DB" w:rsidTr="00CB23EA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Сдавали всего человек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 обучающихся</w:t>
            </w: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получили «5»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 обучающихся</w:t>
            </w: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получили «4»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 обучающихся</w:t>
            </w: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получили «3»</w:t>
            </w:r>
          </w:p>
        </w:tc>
      </w:tr>
      <w:tr w:rsidR="00CB23EA" w:rsidRPr="007332DB" w:rsidTr="00CB23EA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B23EA" w:rsidRPr="007332DB" w:rsidTr="00CB23EA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B23EA" w:rsidRPr="007332DB" w:rsidTr="00CB23EA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607D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</w:tr>
      <w:tr w:rsidR="00CB23EA" w:rsidRPr="007332DB" w:rsidTr="00CB23EA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B23EA" w:rsidRPr="007332DB" w:rsidTr="00CB23EA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B23EA" w:rsidRPr="007332DB" w:rsidTr="00CB23EA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EA" w:rsidRPr="007332DB" w:rsidRDefault="00CB23EA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EA" w:rsidRPr="007332DB" w:rsidRDefault="00CB23EA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EA" w:rsidRPr="007332DB" w:rsidRDefault="00CB23EA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EA" w:rsidRPr="007332DB" w:rsidRDefault="00CB23EA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EA" w:rsidRPr="007332DB" w:rsidRDefault="00CB23EA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E307D9" w:rsidRDefault="00607DE6" w:rsidP="00E307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2DB">
        <w:rPr>
          <w:rFonts w:ascii="Times New Roman" w:hAnsi="Times New Roman" w:cs="Times New Roman"/>
          <w:bCs/>
          <w:sz w:val="24"/>
          <w:szCs w:val="24"/>
        </w:rPr>
        <w:t xml:space="preserve">В 2021 </w:t>
      </w:r>
      <w:r w:rsidR="00E307D9" w:rsidRPr="007332DB">
        <w:rPr>
          <w:rFonts w:ascii="Times New Roman" w:hAnsi="Times New Roman" w:cs="Times New Roman"/>
          <w:bCs/>
          <w:sz w:val="24"/>
          <w:szCs w:val="24"/>
        </w:rPr>
        <w:t xml:space="preserve"> году  </w:t>
      </w:r>
      <w:r w:rsidRPr="007332DB">
        <w:rPr>
          <w:rFonts w:ascii="Times New Roman" w:hAnsi="Times New Roman" w:cs="Times New Roman"/>
          <w:bCs/>
          <w:sz w:val="24"/>
          <w:szCs w:val="24"/>
        </w:rPr>
        <w:t xml:space="preserve">все обучающиеся сдали </w:t>
      </w:r>
      <w:r w:rsidR="00E307D9" w:rsidRPr="007332DB">
        <w:rPr>
          <w:rFonts w:ascii="Times New Roman" w:hAnsi="Times New Roman" w:cs="Times New Roman"/>
          <w:bCs/>
          <w:sz w:val="24"/>
          <w:szCs w:val="24"/>
        </w:rPr>
        <w:t xml:space="preserve"> ОГЭ по всем предметам.</w:t>
      </w:r>
    </w:p>
    <w:p w:rsidR="00BD6398" w:rsidRPr="007332DB" w:rsidRDefault="00BD6398" w:rsidP="00E307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6398" w:rsidRPr="007332DB" w:rsidRDefault="00BD6398" w:rsidP="00BD6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398" w:rsidRDefault="00BD6398" w:rsidP="00BD63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Результаты сдачи ОГЭ – 2022</w:t>
      </w:r>
    </w:p>
    <w:p w:rsidR="00BD6398" w:rsidRPr="007332DB" w:rsidRDefault="00BD6398" w:rsidP="00BD63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4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6"/>
        <w:gridCol w:w="1779"/>
        <w:gridCol w:w="2633"/>
        <w:gridCol w:w="2633"/>
        <w:gridCol w:w="2633"/>
      </w:tblGrid>
      <w:tr w:rsidR="00CB23EA" w:rsidRPr="007332DB" w:rsidTr="00CB23EA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Сдавали всего человек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 обучающихся</w:t>
            </w: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получили «5»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 обучающихся</w:t>
            </w: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получили «4»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 обучающихся</w:t>
            </w: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получили «3»</w:t>
            </w:r>
          </w:p>
        </w:tc>
      </w:tr>
      <w:tr w:rsidR="00CB23EA" w:rsidRPr="007332DB" w:rsidTr="00CB23EA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B23EA" w:rsidRPr="007332DB" w:rsidTr="00CB23EA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B23EA" w:rsidRPr="007332DB" w:rsidTr="00CB23EA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B23EA" w:rsidRPr="007332DB" w:rsidTr="00CB23EA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B23EA" w:rsidRPr="007332DB" w:rsidTr="00CB23EA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B23EA" w:rsidRPr="007332DB" w:rsidTr="00CB23EA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B23EA" w:rsidRPr="007332DB" w:rsidTr="00CB23EA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EA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6F0F8F" w:rsidRDefault="006F0F8F" w:rsidP="00BD63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6398" w:rsidRDefault="006F0F8F" w:rsidP="00BD63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2022</w:t>
      </w:r>
      <w:r w:rsidR="00BD6398" w:rsidRPr="007332DB">
        <w:rPr>
          <w:rFonts w:ascii="Times New Roman" w:hAnsi="Times New Roman" w:cs="Times New Roman"/>
          <w:bCs/>
          <w:sz w:val="24"/>
          <w:szCs w:val="24"/>
        </w:rPr>
        <w:t xml:space="preserve">  году  все обучающиеся сдали  ОГЭ по всем предметам.</w:t>
      </w:r>
    </w:p>
    <w:p w:rsidR="005754EB" w:rsidRPr="007332DB" w:rsidRDefault="005754EB" w:rsidP="00BD63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54EB" w:rsidRDefault="005754EB" w:rsidP="005754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2DB">
        <w:rPr>
          <w:rFonts w:ascii="Times New Roman" w:hAnsi="Times New Roman" w:cs="Times New Roman"/>
          <w:bCs/>
          <w:sz w:val="24"/>
          <w:szCs w:val="24"/>
        </w:rPr>
        <w:t xml:space="preserve">Результаты сдачи ОГЭ </w:t>
      </w:r>
      <w:r>
        <w:rPr>
          <w:rFonts w:ascii="Times New Roman" w:hAnsi="Times New Roman" w:cs="Times New Roman"/>
          <w:bCs/>
          <w:sz w:val="24"/>
          <w:szCs w:val="24"/>
        </w:rPr>
        <w:t>– 2023</w:t>
      </w:r>
    </w:p>
    <w:p w:rsidR="005754EB" w:rsidRPr="007332DB" w:rsidRDefault="005754EB" w:rsidP="005754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4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6"/>
        <w:gridCol w:w="1779"/>
        <w:gridCol w:w="2633"/>
        <w:gridCol w:w="2633"/>
        <w:gridCol w:w="2633"/>
      </w:tblGrid>
      <w:tr w:rsidR="00CB23EA" w:rsidRPr="007332DB" w:rsidTr="00CB23EA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Сдавали всего человек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 обучающихся</w:t>
            </w: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получили «5»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 обучающихся</w:t>
            </w: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получили «4»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 обучающихся</w:t>
            </w: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получили «3»</w:t>
            </w:r>
          </w:p>
        </w:tc>
      </w:tr>
      <w:tr w:rsidR="00CB23EA" w:rsidRPr="007332DB" w:rsidTr="00CB23EA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B23EA" w:rsidRPr="007332DB" w:rsidTr="00CB23EA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B23EA" w:rsidRPr="007332DB" w:rsidTr="00CB23EA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B23EA" w:rsidRPr="007332DB" w:rsidTr="00CB23EA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B23EA" w:rsidRPr="007332DB" w:rsidTr="00CB23EA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B23EA" w:rsidRPr="007332DB" w:rsidTr="00CB23EA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5754EB" w:rsidRDefault="005754EB" w:rsidP="005754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54EB" w:rsidRDefault="005754EB" w:rsidP="005754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2023</w:t>
      </w:r>
      <w:r w:rsidRPr="007332DB">
        <w:rPr>
          <w:rFonts w:ascii="Times New Roman" w:hAnsi="Times New Roman" w:cs="Times New Roman"/>
          <w:bCs/>
          <w:sz w:val="24"/>
          <w:szCs w:val="24"/>
        </w:rPr>
        <w:t xml:space="preserve">  году  все обучающиеся сдали  ОГЭ по всем предметам.</w:t>
      </w:r>
    </w:p>
    <w:p w:rsidR="008C4906" w:rsidRDefault="008C4906" w:rsidP="005754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4906" w:rsidRDefault="008C4906" w:rsidP="005754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4906" w:rsidRDefault="008C4906" w:rsidP="008C49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2DB">
        <w:rPr>
          <w:rFonts w:ascii="Times New Roman" w:hAnsi="Times New Roman" w:cs="Times New Roman"/>
          <w:bCs/>
          <w:sz w:val="24"/>
          <w:szCs w:val="24"/>
        </w:rPr>
        <w:t xml:space="preserve">Результаты сдачи ОГЭ </w:t>
      </w:r>
      <w:r>
        <w:rPr>
          <w:rFonts w:ascii="Times New Roman" w:hAnsi="Times New Roman" w:cs="Times New Roman"/>
          <w:bCs/>
          <w:sz w:val="24"/>
          <w:szCs w:val="24"/>
        </w:rPr>
        <w:t>– 2024</w:t>
      </w:r>
      <w:r w:rsidR="0015457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C4906" w:rsidRPr="007332DB" w:rsidRDefault="008C4906" w:rsidP="008C49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4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6"/>
        <w:gridCol w:w="1779"/>
        <w:gridCol w:w="2633"/>
        <w:gridCol w:w="2633"/>
        <w:gridCol w:w="2633"/>
      </w:tblGrid>
      <w:tr w:rsidR="008C4906" w:rsidRPr="007332DB" w:rsidTr="00EC2A55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06" w:rsidRPr="007332DB" w:rsidRDefault="008C490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06" w:rsidRPr="007332DB" w:rsidRDefault="008C490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Сдавали всего человек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06" w:rsidRPr="007332DB" w:rsidRDefault="008C490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 обучающихся</w:t>
            </w: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получили «5»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06" w:rsidRPr="007332DB" w:rsidRDefault="008C490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 обучающихся</w:t>
            </w: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получили «4»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06" w:rsidRPr="007332DB" w:rsidRDefault="008C490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 обучающихся</w:t>
            </w: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получили «3»</w:t>
            </w:r>
          </w:p>
        </w:tc>
      </w:tr>
      <w:tr w:rsidR="008C4906" w:rsidRPr="007332DB" w:rsidTr="00EC2A55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06" w:rsidRPr="007332DB" w:rsidRDefault="008C490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06" w:rsidRPr="007332DB" w:rsidRDefault="008D4F6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06" w:rsidRPr="007332DB" w:rsidRDefault="008D4F6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06" w:rsidRPr="007332DB" w:rsidRDefault="008D4F6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06" w:rsidRPr="007332DB" w:rsidRDefault="008D4F6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C4906" w:rsidRPr="007332DB" w:rsidTr="00EC2A55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06" w:rsidRPr="007332DB" w:rsidRDefault="008C490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06" w:rsidRPr="007332DB" w:rsidRDefault="008D4F6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06" w:rsidRPr="007332DB" w:rsidRDefault="008D4F6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06" w:rsidRPr="007332DB" w:rsidRDefault="008D4F6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06" w:rsidRPr="007332DB" w:rsidRDefault="008D4F6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C4906" w:rsidRPr="007332DB" w:rsidTr="00EC2A55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06" w:rsidRPr="007332DB" w:rsidRDefault="008C490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06" w:rsidRPr="007332DB" w:rsidRDefault="008C490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06" w:rsidRPr="007332DB" w:rsidRDefault="008D4F6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06" w:rsidRPr="007332DB" w:rsidRDefault="008D4F6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06" w:rsidRPr="007332DB" w:rsidRDefault="008D4F6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C4906" w:rsidRPr="007332DB" w:rsidTr="00EC2A55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06" w:rsidRPr="007332DB" w:rsidRDefault="008C490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06" w:rsidRPr="007332DB" w:rsidRDefault="008D4F6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06" w:rsidRPr="007332DB" w:rsidRDefault="008C490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06" w:rsidRPr="007332DB" w:rsidRDefault="008D4F6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06" w:rsidRPr="007332DB" w:rsidRDefault="008C490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C4906" w:rsidRPr="007332DB" w:rsidTr="00EC2A55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06" w:rsidRPr="007332DB" w:rsidRDefault="008C490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06" w:rsidRPr="007332DB" w:rsidRDefault="008D4F6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06" w:rsidRPr="007332DB" w:rsidRDefault="008D4F6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06" w:rsidRPr="007332DB" w:rsidRDefault="008C490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06" w:rsidRPr="007332DB" w:rsidRDefault="008C490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C4906" w:rsidRPr="007332DB" w:rsidTr="00EC2A55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06" w:rsidRPr="007332DB" w:rsidRDefault="008C490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06" w:rsidRPr="007332DB" w:rsidRDefault="008D4F6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06" w:rsidRPr="007332DB" w:rsidRDefault="008C490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06" w:rsidRPr="007332DB" w:rsidRDefault="008D4F6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06" w:rsidRPr="007332DB" w:rsidRDefault="008D4F6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D4F66" w:rsidRPr="007332DB" w:rsidTr="00EC2A55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66" w:rsidRPr="007332DB" w:rsidRDefault="008D4F6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66" w:rsidRDefault="008D4F6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66" w:rsidRPr="007332DB" w:rsidRDefault="008D4F6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66" w:rsidRDefault="008D4F6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66" w:rsidRDefault="008D4F6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D4F66" w:rsidRPr="007332DB" w:rsidTr="00EC2A55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66" w:rsidRDefault="008D4F6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66" w:rsidRDefault="008D4F6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66" w:rsidRDefault="008D4F6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66" w:rsidRDefault="008D4F6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66" w:rsidRDefault="008D4F6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8C4906" w:rsidRDefault="008C4906" w:rsidP="008C49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4906" w:rsidRDefault="008D4F66" w:rsidP="008C49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2024</w:t>
      </w:r>
      <w:r w:rsidR="008C4906" w:rsidRPr="007332DB">
        <w:rPr>
          <w:rFonts w:ascii="Times New Roman" w:hAnsi="Times New Roman" w:cs="Times New Roman"/>
          <w:bCs/>
          <w:sz w:val="24"/>
          <w:szCs w:val="24"/>
        </w:rPr>
        <w:t xml:space="preserve">  году  все обучающиеся сдали  ОГЭ по всем предметам.</w:t>
      </w:r>
    </w:p>
    <w:p w:rsidR="00E307D9" w:rsidRPr="007332DB" w:rsidRDefault="00E307D9" w:rsidP="00E307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7DE6" w:rsidRPr="007332DB" w:rsidRDefault="008D4F66" w:rsidP="00E307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2021-2024 год</w:t>
      </w:r>
    </w:p>
    <w:p w:rsidR="00607DE6" w:rsidRDefault="00607DE6" w:rsidP="00607DE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2DB">
        <w:rPr>
          <w:rFonts w:ascii="Times New Roman" w:hAnsi="Times New Roman" w:cs="Times New Roman"/>
          <w:bCs/>
          <w:sz w:val="24"/>
          <w:szCs w:val="24"/>
        </w:rPr>
        <w:t>Результаты сдачи ЕГЭ 2021 года</w:t>
      </w:r>
    </w:p>
    <w:p w:rsidR="005754EB" w:rsidRPr="007332DB" w:rsidRDefault="005754EB" w:rsidP="00607DE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6"/>
        <w:gridCol w:w="1778"/>
        <w:gridCol w:w="2633"/>
        <w:gridCol w:w="2633"/>
        <w:gridCol w:w="2633"/>
        <w:gridCol w:w="2633"/>
      </w:tblGrid>
      <w:tr w:rsidR="00607DE6" w:rsidRPr="007332DB" w:rsidTr="0075489C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E6" w:rsidRPr="007332DB" w:rsidRDefault="00607DE6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E6" w:rsidRPr="007332DB" w:rsidRDefault="00607DE6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Сдавали всего человек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E6" w:rsidRPr="007332DB" w:rsidRDefault="00607DE6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 обучающихся</w:t>
            </w: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получили 100 баллов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E6" w:rsidRPr="007332DB" w:rsidRDefault="00607DE6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 обучающихся</w:t>
            </w: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получили «5»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E6" w:rsidRPr="007332DB" w:rsidRDefault="00607DE6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 обучающихся</w:t>
            </w: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получили «4»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E6" w:rsidRPr="007332DB" w:rsidRDefault="00607DE6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 обучающихся</w:t>
            </w: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получили «3»</w:t>
            </w:r>
          </w:p>
        </w:tc>
      </w:tr>
      <w:tr w:rsidR="00607DE6" w:rsidRPr="007332DB" w:rsidTr="0075489C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E6" w:rsidRPr="007332DB" w:rsidRDefault="00607DE6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(профиль)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E6" w:rsidRPr="007332DB" w:rsidRDefault="00607DE6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E6" w:rsidRPr="007332DB" w:rsidRDefault="00607DE6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E6" w:rsidRPr="007332DB" w:rsidRDefault="00607DE6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E6" w:rsidRPr="007332DB" w:rsidRDefault="00607DE6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E6" w:rsidRPr="007332DB" w:rsidRDefault="00092F53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07DE6" w:rsidRPr="007332DB" w:rsidTr="0075489C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E6" w:rsidRPr="007332DB" w:rsidRDefault="00607DE6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E6" w:rsidRPr="007332DB" w:rsidRDefault="00092F53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E6" w:rsidRPr="007332DB" w:rsidRDefault="00607DE6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E6" w:rsidRPr="007332DB" w:rsidRDefault="00092F53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E6" w:rsidRPr="007332DB" w:rsidRDefault="00092F53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E6" w:rsidRPr="007332DB" w:rsidRDefault="00092F53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7DE6" w:rsidRPr="007332DB" w:rsidTr="0075489C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6" w:rsidRPr="007332DB" w:rsidRDefault="00607DE6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6" w:rsidRPr="007332DB" w:rsidRDefault="00092F53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6" w:rsidRPr="007332DB" w:rsidRDefault="00607DE6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6" w:rsidRPr="007332DB" w:rsidRDefault="00607DE6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6" w:rsidRPr="007332DB" w:rsidRDefault="00607DE6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6" w:rsidRPr="007332DB" w:rsidRDefault="00092F53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07DE6" w:rsidRPr="007332DB" w:rsidTr="0075489C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6" w:rsidRPr="007332DB" w:rsidRDefault="00607DE6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6" w:rsidRPr="007332DB" w:rsidRDefault="00092F53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6" w:rsidRPr="007332DB" w:rsidRDefault="00092F53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6" w:rsidRPr="007332DB" w:rsidRDefault="00092F53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6" w:rsidRPr="007332DB" w:rsidRDefault="00092F53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6" w:rsidRPr="007332DB" w:rsidRDefault="00092F53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607DE6" w:rsidRPr="007332DB" w:rsidRDefault="00607DE6" w:rsidP="00E307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0F8F" w:rsidRDefault="006F0F8F" w:rsidP="006F0F8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Результаты сдачи ЕГЭ 2022</w:t>
      </w:r>
      <w:r w:rsidRPr="007332DB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5754EB" w:rsidRPr="007332DB" w:rsidRDefault="005754EB" w:rsidP="006F0F8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2"/>
        <w:gridCol w:w="1507"/>
        <w:gridCol w:w="2236"/>
        <w:gridCol w:w="2236"/>
        <w:gridCol w:w="2236"/>
        <w:gridCol w:w="2236"/>
        <w:gridCol w:w="2233"/>
      </w:tblGrid>
      <w:tr w:rsidR="006F0F8F" w:rsidRPr="007332DB" w:rsidTr="006F0F8F"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8F" w:rsidRPr="007332DB" w:rsidRDefault="006F0F8F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8F" w:rsidRPr="007332DB" w:rsidRDefault="006F0F8F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Сдавали всего человек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8F" w:rsidRPr="007332DB" w:rsidRDefault="006F0F8F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 обучающихся</w:t>
            </w: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получили 100 баллов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8F" w:rsidRPr="007332DB" w:rsidRDefault="006F0F8F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 обучающихся</w:t>
            </w: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получили «5»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8F" w:rsidRPr="007332DB" w:rsidRDefault="006F0F8F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 обучающихся</w:t>
            </w: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получили «4»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8F" w:rsidRPr="007332DB" w:rsidRDefault="006F0F8F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 обучающихся</w:t>
            </w: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получили «3»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8F" w:rsidRPr="007332DB" w:rsidRDefault="006F0F8F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 обучающихся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получили «2</w:t>
            </w: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6F0F8F" w:rsidRPr="007332DB" w:rsidTr="006F0F8F"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8F" w:rsidRPr="007332DB" w:rsidRDefault="006F0F8F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(профиль)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8F" w:rsidRPr="007332DB" w:rsidRDefault="006F0F8F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8F" w:rsidRPr="007332DB" w:rsidRDefault="006F0F8F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8F" w:rsidRPr="007332DB" w:rsidRDefault="006F0F8F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8F" w:rsidRPr="007332DB" w:rsidRDefault="006F0F8F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8F" w:rsidRPr="007332DB" w:rsidRDefault="006F0F8F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8F" w:rsidRDefault="006F0F8F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F0F8F" w:rsidRPr="007332DB" w:rsidTr="006F0F8F"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8F" w:rsidRPr="007332DB" w:rsidRDefault="006F0F8F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8F" w:rsidRPr="007332DB" w:rsidRDefault="006F0F8F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8F" w:rsidRPr="007332DB" w:rsidRDefault="006F0F8F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8F" w:rsidRPr="007332DB" w:rsidRDefault="006F0F8F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8F" w:rsidRPr="007332DB" w:rsidRDefault="006F0F8F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8F" w:rsidRPr="007332DB" w:rsidRDefault="006F0F8F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8F" w:rsidRDefault="006F0F8F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F0F8F" w:rsidRPr="007332DB" w:rsidTr="006F0F8F"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8F" w:rsidRPr="007332DB" w:rsidRDefault="006F0F8F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8F" w:rsidRPr="007332DB" w:rsidRDefault="006F0F8F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8F" w:rsidRPr="007332DB" w:rsidRDefault="006F0F8F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8F" w:rsidRPr="007332DB" w:rsidRDefault="006F0F8F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8F" w:rsidRPr="007332DB" w:rsidRDefault="006F0F8F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8F" w:rsidRPr="007332DB" w:rsidRDefault="006F0F8F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8F" w:rsidRPr="007332DB" w:rsidRDefault="006F0F8F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5754EB" w:rsidRDefault="005754EB" w:rsidP="005754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54EB" w:rsidRDefault="005754EB" w:rsidP="005754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Результаты сдачи ЕГЭ 2023</w:t>
      </w:r>
      <w:r w:rsidRPr="007332DB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5754EB" w:rsidRPr="007332DB" w:rsidRDefault="005754EB" w:rsidP="005754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2"/>
        <w:gridCol w:w="1507"/>
        <w:gridCol w:w="2236"/>
        <w:gridCol w:w="2236"/>
        <w:gridCol w:w="2236"/>
        <w:gridCol w:w="2236"/>
        <w:gridCol w:w="2233"/>
      </w:tblGrid>
      <w:tr w:rsidR="005754EB" w:rsidRPr="007332DB" w:rsidTr="00397187"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EB" w:rsidRPr="007332DB" w:rsidRDefault="005754EB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EB" w:rsidRPr="007332DB" w:rsidRDefault="005754EB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Сдавали всего человек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EB" w:rsidRPr="007332DB" w:rsidRDefault="005754EB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 обучающихся</w:t>
            </w: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получили 100 баллов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EB" w:rsidRPr="007332DB" w:rsidRDefault="005754EB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 обучающихся</w:t>
            </w: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получили «5»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EB" w:rsidRPr="007332DB" w:rsidRDefault="005754EB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 обучающихся</w:t>
            </w: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получили «4»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EB" w:rsidRPr="007332DB" w:rsidRDefault="005754EB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 обучающихся</w:t>
            </w: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получили «3»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B" w:rsidRPr="007332DB" w:rsidRDefault="005754EB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 обучающихся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получили «2</w:t>
            </w: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754EB" w:rsidRPr="007332DB" w:rsidTr="00397187"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EB" w:rsidRPr="007332DB" w:rsidRDefault="005754EB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(профиль)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EB" w:rsidRPr="007332DB" w:rsidRDefault="005754EB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EB" w:rsidRPr="007332DB" w:rsidRDefault="005754EB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EB" w:rsidRPr="007332DB" w:rsidRDefault="005754EB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EB" w:rsidRPr="007332DB" w:rsidRDefault="005754EB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EB" w:rsidRPr="007332DB" w:rsidRDefault="005754EB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B" w:rsidRDefault="005754EB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754EB" w:rsidRPr="007332DB" w:rsidTr="00397187"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EB" w:rsidRPr="007332DB" w:rsidRDefault="005754EB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Русский язык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EB" w:rsidRPr="007332DB" w:rsidRDefault="005754EB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EB" w:rsidRPr="007332DB" w:rsidRDefault="005754EB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EB" w:rsidRPr="007332DB" w:rsidRDefault="005754EB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EB" w:rsidRPr="007332DB" w:rsidRDefault="005754EB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EB" w:rsidRPr="007332DB" w:rsidRDefault="005754EB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B" w:rsidRDefault="005754EB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754EB" w:rsidRPr="007332DB" w:rsidTr="00397187"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B" w:rsidRPr="007332DB" w:rsidRDefault="005754EB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B" w:rsidRPr="007332DB" w:rsidRDefault="005754EB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B" w:rsidRPr="007332DB" w:rsidRDefault="005754EB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B" w:rsidRPr="007332DB" w:rsidRDefault="005754EB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B" w:rsidRPr="007332DB" w:rsidRDefault="005754EB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B" w:rsidRPr="007332DB" w:rsidRDefault="005754EB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B" w:rsidRPr="007332DB" w:rsidRDefault="005754EB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8D4F66" w:rsidRDefault="008D4F66" w:rsidP="008D4F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4F66" w:rsidRDefault="008D4F66" w:rsidP="008D4F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Результаты сдачи ЕГЭ 2024</w:t>
      </w:r>
      <w:r w:rsidRPr="007332DB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8D4F66" w:rsidRPr="007332DB" w:rsidRDefault="008D4F66" w:rsidP="008D4F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2"/>
        <w:gridCol w:w="1507"/>
        <w:gridCol w:w="2236"/>
        <w:gridCol w:w="2236"/>
        <w:gridCol w:w="2236"/>
        <w:gridCol w:w="2236"/>
        <w:gridCol w:w="2233"/>
      </w:tblGrid>
      <w:tr w:rsidR="008D4F66" w:rsidRPr="007332DB" w:rsidTr="00EC2A55"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66" w:rsidRPr="007332DB" w:rsidRDefault="008D4F6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66" w:rsidRPr="007332DB" w:rsidRDefault="008D4F6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Сдавали всего человек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66" w:rsidRPr="007332DB" w:rsidRDefault="008D4F6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 обучающихся</w:t>
            </w: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получили 100 баллов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66" w:rsidRPr="007332DB" w:rsidRDefault="008D4F6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 обучающихся</w:t>
            </w: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получили «5»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66" w:rsidRPr="007332DB" w:rsidRDefault="008D4F6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 обучающихся</w:t>
            </w: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получили «4»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66" w:rsidRPr="007332DB" w:rsidRDefault="008D4F6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 обучающихся</w:t>
            </w: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получили «3»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66" w:rsidRPr="007332DB" w:rsidRDefault="008D4F6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 обучающихся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получили «2</w:t>
            </w: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8D4F66" w:rsidRPr="007332DB" w:rsidTr="00EC2A55"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66" w:rsidRPr="007332DB" w:rsidRDefault="008D4F6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(профиль)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66" w:rsidRPr="007332DB" w:rsidRDefault="008D4F6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66" w:rsidRPr="007332DB" w:rsidRDefault="008D4F6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66" w:rsidRPr="007332DB" w:rsidRDefault="008D4F6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66" w:rsidRPr="007332DB" w:rsidRDefault="008D4F6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66" w:rsidRPr="007332DB" w:rsidRDefault="008D4F6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66" w:rsidRDefault="008D4F6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D4F66" w:rsidRPr="007332DB" w:rsidTr="00EC2A55"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66" w:rsidRPr="007332DB" w:rsidRDefault="008D4F6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66" w:rsidRPr="007332DB" w:rsidRDefault="008D4F6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66" w:rsidRPr="007332DB" w:rsidRDefault="008D4F6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66" w:rsidRPr="007332DB" w:rsidRDefault="008D4F6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66" w:rsidRPr="007332DB" w:rsidRDefault="008D4F6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66" w:rsidRPr="007332DB" w:rsidRDefault="008D4F6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66" w:rsidRDefault="008D4F6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D4F66" w:rsidRPr="007332DB" w:rsidTr="00EC2A55"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66" w:rsidRPr="007332DB" w:rsidRDefault="008D4F6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66" w:rsidRPr="007332DB" w:rsidRDefault="008D4F6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66" w:rsidRPr="007332DB" w:rsidRDefault="008D4F6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66" w:rsidRPr="007332DB" w:rsidRDefault="008D4F6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66" w:rsidRPr="007332DB" w:rsidRDefault="008D4F6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66" w:rsidRPr="007332DB" w:rsidRDefault="008D4F6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66" w:rsidRPr="007332DB" w:rsidRDefault="008D4F6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D4F66" w:rsidRPr="007332DB" w:rsidTr="00EC2A55"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66" w:rsidRPr="007332DB" w:rsidRDefault="008D4F6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66" w:rsidRDefault="008D4F6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66" w:rsidRPr="007332DB" w:rsidRDefault="008D4F6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66" w:rsidRDefault="008D4F6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66" w:rsidRDefault="008D4F6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66" w:rsidRDefault="008D4F6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66" w:rsidRDefault="008D4F66" w:rsidP="00EC2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607DE6" w:rsidRDefault="008D4F66" w:rsidP="00E307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Высокие результаты:</w:t>
      </w:r>
    </w:p>
    <w:p w:rsidR="008D4F66" w:rsidRDefault="008D4F66" w:rsidP="00E307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Рахматуллин Айдар – русский язык – 94 б; математика (профиль) – 94 б; физика – 88 б.</w:t>
      </w:r>
      <w:proofErr w:type="gramEnd"/>
    </w:p>
    <w:p w:rsidR="008D4F66" w:rsidRDefault="008D4F66" w:rsidP="00E307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Рахматуллина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Рената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физика – 90 б.</w:t>
      </w:r>
    </w:p>
    <w:p w:rsidR="008D4F66" w:rsidRDefault="008D4F66" w:rsidP="00E307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4F66" w:rsidRPr="007332DB" w:rsidRDefault="008D4F66" w:rsidP="00E307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489C" w:rsidRPr="007332DB" w:rsidRDefault="008D4F66" w:rsidP="00E307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2021-2024 год</w:t>
      </w:r>
    </w:p>
    <w:p w:rsidR="0075489C" w:rsidRPr="007332DB" w:rsidRDefault="0075489C" w:rsidP="0075489C">
      <w:pPr>
        <w:rPr>
          <w:rFonts w:ascii="Times New Roman" w:hAnsi="Times New Roman" w:cs="Times New Roman"/>
          <w:b/>
          <w:sz w:val="24"/>
          <w:szCs w:val="24"/>
        </w:rPr>
      </w:pPr>
      <w:r w:rsidRPr="007332DB">
        <w:rPr>
          <w:rFonts w:ascii="Times New Roman" w:hAnsi="Times New Roman" w:cs="Times New Roman"/>
          <w:b/>
          <w:sz w:val="24"/>
          <w:szCs w:val="24"/>
        </w:rPr>
        <w:t xml:space="preserve">Результаты  ВПР 2021 </w:t>
      </w:r>
    </w:p>
    <w:tbl>
      <w:tblPr>
        <w:tblStyle w:val="a6"/>
        <w:tblW w:w="0" w:type="auto"/>
        <w:tblLook w:val="04A0"/>
      </w:tblPr>
      <w:tblGrid>
        <w:gridCol w:w="1079"/>
        <w:gridCol w:w="1941"/>
        <w:gridCol w:w="1074"/>
        <w:gridCol w:w="1332"/>
        <w:gridCol w:w="1267"/>
        <w:gridCol w:w="1189"/>
        <w:gridCol w:w="1575"/>
        <w:gridCol w:w="1268"/>
        <w:gridCol w:w="1295"/>
        <w:gridCol w:w="1119"/>
        <w:gridCol w:w="1647"/>
      </w:tblGrid>
      <w:tr w:rsidR="0075489C" w:rsidRPr="007332DB" w:rsidTr="00764140">
        <w:tc>
          <w:tcPr>
            <w:tcW w:w="1079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41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74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1332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писавших</w:t>
            </w:r>
            <w:proofErr w:type="gramEnd"/>
          </w:p>
        </w:tc>
        <w:tc>
          <w:tcPr>
            <w:tcW w:w="1267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Оценка за четверть</w:t>
            </w:r>
          </w:p>
        </w:tc>
        <w:tc>
          <w:tcPr>
            <w:tcW w:w="1189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Оценка за ВПР</w:t>
            </w:r>
          </w:p>
        </w:tc>
        <w:tc>
          <w:tcPr>
            <w:tcW w:w="157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268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29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1119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1647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</w:tr>
      <w:tr w:rsidR="0075489C" w:rsidRPr="007332DB" w:rsidTr="00764140">
        <w:tc>
          <w:tcPr>
            <w:tcW w:w="1079" w:type="dxa"/>
            <w:vMerge w:val="restart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74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«5»- 2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«4»- 1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«3»- 1</w:t>
            </w:r>
          </w:p>
        </w:tc>
        <w:tc>
          <w:tcPr>
            <w:tcW w:w="1189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«5»- 2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«4»- 1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«3»- 1</w:t>
            </w:r>
          </w:p>
        </w:tc>
        <w:tc>
          <w:tcPr>
            <w:tcW w:w="157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8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47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489C" w:rsidRPr="007332DB" w:rsidTr="00764140">
        <w:tc>
          <w:tcPr>
            <w:tcW w:w="1079" w:type="dxa"/>
            <w:vMerge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74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«5»- 1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«4»- 2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«3»- 1</w:t>
            </w:r>
          </w:p>
        </w:tc>
        <w:tc>
          <w:tcPr>
            <w:tcW w:w="1189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«5»- 1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«4»- 2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«3»- 1</w:t>
            </w:r>
          </w:p>
        </w:tc>
        <w:tc>
          <w:tcPr>
            <w:tcW w:w="157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8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47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489C" w:rsidRPr="007332DB" w:rsidTr="00764140">
        <w:tc>
          <w:tcPr>
            <w:tcW w:w="1079" w:type="dxa"/>
            <w:vMerge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74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«5»- 1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«4»- 2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«3»- 1</w:t>
            </w:r>
          </w:p>
        </w:tc>
        <w:tc>
          <w:tcPr>
            <w:tcW w:w="1189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«5»- 2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«4»- 1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«3»- 1</w:t>
            </w:r>
          </w:p>
        </w:tc>
        <w:tc>
          <w:tcPr>
            <w:tcW w:w="157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47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489C" w:rsidRPr="007332DB" w:rsidTr="00764140">
        <w:tc>
          <w:tcPr>
            <w:tcW w:w="1079" w:type="dxa"/>
            <w:vMerge w:val="restart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74" w:type="dxa"/>
            <w:vAlign w:val="center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«5»- 2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«4»-3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«3»-0</w:t>
            </w:r>
          </w:p>
        </w:tc>
        <w:tc>
          <w:tcPr>
            <w:tcW w:w="1189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«5»- 1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«4»- 4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«3»-0                                     </w:t>
            </w:r>
          </w:p>
        </w:tc>
        <w:tc>
          <w:tcPr>
            <w:tcW w:w="157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68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7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489C" w:rsidRPr="007332DB" w:rsidTr="00764140">
        <w:tc>
          <w:tcPr>
            <w:tcW w:w="1079" w:type="dxa"/>
            <w:vMerge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74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«5»- 1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«4»- 4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«3»- 0</w:t>
            </w:r>
          </w:p>
        </w:tc>
        <w:tc>
          <w:tcPr>
            <w:tcW w:w="1189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«5»- 1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 4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«3»- 0</w:t>
            </w:r>
          </w:p>
        </w:tc>
        <w:tc>
          <w:tcPr>
            <w:tcW w:w="157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8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7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489C" w:rsidRPr="007332DB" w:rsidTr="00764140">
        <w:tc>
          <w:tcPr>
            <w:tcW w:w="1079" w:type="dxa"/>
            <w:vMerge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74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«5»- 3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«4»- 2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«3»- 0</w:t>
            </w:r>
          </w:p>
        </w:tc>
        <w:tc>
          <w:tcPr>
            <w:tcW w:w="1189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«5»- 3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«4»- 1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«3»- 1</w:t>
            </w:r>
          </w:p>
        </w:tc>
        <w:tc>
          <w:tcPr>
            <w:tcW w:w="157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8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47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489C" w:rsidRPr="007332DB" w:rsidTr="00764140">
        <w:tc>
          <w:tcPr>
            <w:tcW w:w="1079" w:type="dxa"/>
            <w:vMerge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74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«5»- 2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«4»- 3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«3»- 0</w:t>
            </w:r>
          </w:p>
        </w:tc>
        <w:tc>
          <w:tcPr>
            <w:tcW w:w="1189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«5»- 1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«4»- 3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«3»- 1</w:t>
            </w:r>
          </w:p>
        </w:tc>
        <w:tc>
          <w:tcPr>
            <w:tcW w:w="157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47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489C" w:rsidRPr="007332DB" w:rsidTr="00764140">
        <w:tc>
          <w:tcPr>
            <w:tcW w:w="1079" w:type="dxa"/>
            <w:vMerge w:val="restart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74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«5»- 1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«4»- 4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«3»-1</w:t>
            </w:r>
          </w:p>
        </w:tc>
        <w:tc>
          <w:tcPr>
            <w:tcW w:w="1189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«5»- 1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«4»- 3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«3»- 2</w:t>
            </w:r>
          </w:p>
        </w:tc>
        <w:tc>
          <w:tcPr>
            <w:tcW w:w="157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8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47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489C" w:rsidRPr="007332DB" w:rsidTr="00764140">
        <w:tc>
          <w:tcPr>
            <w:tcW w:w="1079" w:type="dxa"/>
            <w:vMerge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74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«5»- 2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«4»- 3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«3»- 1</w:t>
            </w:r>
          </w:p>
        </w:tc>
        <w:tc>
          <w:tcPr>
            <w:tcW w:w="1189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«5»- 1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«4»- 3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 2</w:t>
            </w:r>
          </w:p>
        </w:tc>
        <w:tc>
          <w:tcPr>
            <w:tcW w:w="157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8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47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489C" w:rsidRPr="007332DB" w:rsidTr="00764140">
        <w:tc>
          <w:tcPr>
            <w:tcW w:w="1079" w:type="dxa"/>
            <w:vMerge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74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«5»- 1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«4»- 3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«3»- 1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«2» -0</w:t>
            </w:r>
          </w:p>
        </w:tc>
        <w:tc>
          <w:tcPr>
            <w:tcW w:w="1189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«5»- 1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«4»- 3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«3»- 0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«2» -1</w:t>
            </w:r>
          </w:p>
        </w:tc>
        <w:tc>
          <w:tcPr>
            <w:tcW w:w="157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8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47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5489C" w:rsidRPr="007332DB" w:rsidTr="00764140">
        <w:tc>
          <w:tcPr>
            <w:tcW w:w="1079" w:type="dxa"/>
            <w:vMerge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74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«4»- 4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«3»- 0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«2» -1</w:t>
            </w:r>
          </w:p>
        </w:tc>
        <w:tc>
          <w:tcPr>
            <w:tcW w:w="1189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«5»- 1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«4»- 3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«3»- 0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«2» -1</w:t>
            </w:r>
          </w:p>
        </w:tc>
        <w:tc>
          <w:tcPr>
            <w:tcW w:w="157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8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47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5489C" w:rsidRPr="007332DB" w:rsidTr="00764140">
        <w:tc>
          <w:tcPr>
            <w:tcW w:w="1079" w:type="dxa"/>
            <w:vMerge w:val="restart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1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74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«4»- 2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«3»- 1</w:t>
            </w:r>
          </w:p>
        </w:tc>
        <w:tc>
          <w:tcPr>
            <w:tcW w:w="1189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«4»- 2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«3»- 1</w:t>
            </w:r>
          </w:p>
        </w:tc>
        <w:tc>
          <w:tcPr>
            <w:tcW w:w="157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47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489C" w:rsidRPr="007332DB" w:rsidTr="00764140">
        <w:tc>
          <w:tcPr>
            <w:tcW w:w="1079" w:type="dxa"/>
            <w:vMerge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75489C" w:rsidRPr="007332DB" w:rsidRDefault="0075489C" w:rsidP="00754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74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«4»- 2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«3»- 1</w:t>
            </w:r>
          </w:p>
        </w:tc>
        <w:tc>
          <w:tcPr>
            <w:tcW w:w="1189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«4»-1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«3»- 2</w:t>
            </w:r>
          </w:p>
        </w:tc>
        <w:tc>
          <w:tcPr>
            <w:tcW w:w="157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47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489C" w:rsidRPr="007332DB" w:rsidTr="00764140">
        <w:tc>
          <w:tcPr>
            <w:tcW w:w="1079" w:type="dxa"/>
            <w:vMerge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75489C" w:rsidRPr="007332DB" w:rsidRDefault="0075489C" w:rsidP="00754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74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«4»-2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«3»-2</w:t>
            </w:r>
          </w:p>
        </w:tc>
        <w:tc>
          <w:tcPr>
            <w:tcW w:w="1189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«5»-0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«4»-1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«3»-3</w:t>
            </w:r>
          </w:p>
        </w:tc>
        <w:tc>
          <w:tcPr>
            <w:tcW w:w="157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47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489C" w:rsidRPr="007332DB" w:rsidTr="00764140">
        <w:tc>
          <w:tcPr>
            <w:tcW w:w="1079" w:type="dxa"/>
            <w:vMerge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75489C" w:rsidRPr="007332DB" w:rsidRDefault="0075489C" w:rsidP="00754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74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«4»- 2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«3»- 2</w:t>
            </w:r>
          </w:p>
        </w:tc>
        <w:tc>
          <w:tcPr>
            <w:tcW w:w="1189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«5»- 0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«4»- 1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«3»- 3</w:t>
            </w:r>
          </w:p>
        </w:tc>
        <w:tc>
          <w:tcPr>
            <w:tcW w:w="157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68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47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489C" w:rsidRPr="007332DB" w:rsidTr="00764140">
        <w:tc>
          <w:tcPr>
            <w:tcW w:w="1079" w:type="dxa"/>
            <w:vMerge w:val="restart"/>
            <w:tcBorders>
              <w:top w:val="nil"/>
            </w:tcBorders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75489C" w:rsidRPr="007332DB" w:rsidRDefault="0075489C" w:rsidP="00754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74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«4»- 1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«3»- 3</w:t>
            </w:r>
          </w:p>
        </w:tc>
        <w:tc>
          <w:tcPr>
            <w:tcW w:w="1189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«4»- 2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«3»- 2</w:t>
            </w:r>
          </w:p>
        </w:tc>
        <w:tc>
          <w:tcPr>
            <w:tcW w:w="157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47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489C" w:rsidRPr="007332DB" w:rsidTr="00764140">
        <w:tc>
          <w:tcPr>
            <w:tcW w:w="1079" w:type="dxa"/>
            <w:vMerge/>
            <w:tcBorders>
              <w:top w:val="nil"/>
            </w:tcBorders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75489C" w:rsidRPr="007332DB" w:rsidRDefault="0075489C" w:rsidP="00754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74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«5»- 1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«4»- 1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«3»- 2</w:t>
            </w:r>
          </w:p>
        </w:tc>
        <w:tc>
          <w:tcPr>
            <w:tcW w:w="1189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«4»- 2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«3»- 2</w:t>
            </w:r>
          </w:p>
        </w:tc>
        <w:tc>
          <w:tcPr>
            <w:tcW w:w="157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47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489C" w:rsidRPr="007332DB" w:rsidTr="00764140">
        <w:tc>
          <w:tcPr>
            <w:tcW w:w="1079" w:type="dxa"/>
            <w:vMerge/>
            <w:tcBorders>
              <w:top w:val="nil"/>
            </w:tcBorders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75489C" w:rsidRPr="007332DB" w:rsidRDefault="0075489C" w:rsidP="00754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74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«4»- 2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«3»- 2</w:t>
            </w:r>
          </w:p>
        </w:tc>
        <w:tc>
          <w:tcPr>
            <w:tcW w:w="1189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«4»- 2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«3»- 1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«2» - 1</w:t>
            </w:r>
          </w:p>
        </w:tc>
        <w:tc>
          <w:tcPr>
            <w:tcW w:w="157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47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5489C" w:rsidRPr="007332DB" w:rsidTr="00764140">
        <w:tc>
          <w:tcPr>
            <w:tcW w:w="1079" w:type="dxa"/>
            <w:vMerge/>
            <w:tcBorders>
              <w:top w:val="nil"/>
            </w:tcBorders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75489C" w:rsidRPr="007332DB" w:rsidRDefault="0075489C" w:rsidP="00754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74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«4»- 3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«3»- 1</w:t>
            </w:r>
          </w:p>
        </w:tc>
        <w:tc>
          <w:tcPr>
            <w:tcW w:w="1189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«4»- 2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«3»- 2</w:t>
            </w:r>
          </w:p>
        </w:tc>
        <w:tc>
          <w:tcPr>
            <w:tcW w:w="157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47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489C" w:rsidRPr="007332DB" w:rsidTr="00764140">
        <w:tc>
          <w:tcPr>
            <w:tcW w:w="1079" w:type="dxa"/>
            <w:vMerge w:val="restart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  <w:vAlign w:val="center"/>
          </w:tcPr>
          <w:p w:rsidR="0075489C" w:rsidRPr="007332DB" w:rsidRDefault="0075489C" w:rsidP="00754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074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7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«5»-0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«4»-9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«3»-2</w:t>
            </w:r>
          </w:p>
        </w:tc>
        <w:tc>
          <w:tcPr>
            <w:tcW w:w="1189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«5»-0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«4»-8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«3»-3</w:t>
            </w:r>
          </w:p>
        </w:tc>
        <w:tc>
          <w:tcPr>
            <w:tcW w:w="157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8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647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489C" w:rsidRPr="007332DB" w:rsidTr="00764140">
        <w:tc>
          <w:tcPr>
            <w:tcW w:w="1079" w:type="dxa"/>
            <w:vMerge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75489C" w:rsidRPr="007332DB" w:rsidRDefault="0075489C" w:rsidP="00754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74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7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«4»- 8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«3»- 3</w:t>
            </w:r>
          </w:p>
        </w:tc>
        <w:tc>
          <w:tcPr>
            <w:tcW w:w="1189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«4»- 7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«3»- 3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«2» -1</w:t>
            </w:r>
          </w:p>
        </w:tc>
        <w:tc>
          <w:tcPr>
            <w:tcW w:w="157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8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47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75489C" w:rsidRPr="007332DB" w:rsidTr="00764140">
        <w:tc>
          <w:tcPr>
            <w:tcW w:w="1079" w:type="dxa"/>
            <w:vMerge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75489C" w:rsidRPr="007332DB" w:rsidRDefault="0075489C" w:rsidP="00754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74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7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«4»-8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«3»- 2</w:t>
            </w:r>
          </w:p>
        </w:tc>
        <w:tc>
          <w:tcPr>
            <w:tcW w:w="1189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«5»-2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«4»- 4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«3»- 4</w:t>
            </w:r>
          </w:p>
        </w:tc>
        <w:tc>
          <w:tcPr>
            <w:tcW w:w="157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8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47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489C" w:rsidRPr="007332DB" w:rsidTr="00764140">
        <w:tc>
          <w:tcPr>
            <w:tcW w:w="1079" w:type="dxa"/>
            <w:vMerge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75489C" w:rsidRPr="007332DB" w:rsidRDefault="0075489C" w:rsidP="00754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74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7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«4»- 7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«3»- 3</w:t>
            </w:r>
          </w:p>
        </w:tc>
        <w:tc>
          <w:tcPr>
            <w:tcW w:w="1189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«4»- 6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«3»- 3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«2»- 1</w:t>
            </w:r>
          </w:p>
        </w:tc>
        <w:tc>
          <w:tcPr>
            <w:tcW w:w="157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8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47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5489C" w:rsidRPr="007332DB" w:rsidTr="00764140">
        <w:tc>
          <w:tcPr>
            <w:tcW w:w="1079" w:type="dxa"/>
            <w:vMerge w:val="restart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1" w:type="dxa"/>
            <w:vAlign w:val="center"/>
          </w:tcPr>
          <w:p w:rsidR="0075489C" w:rsidRPr="007332DB" w:rsidRDefault="0075489C" w:rsidP="00754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74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«4»-4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«3»- 2</w:t>
            </w:r>
          </w:p>
        </w:tc>
        <w:tc>
          <w:tcPr>
            <w:tcW w:w="1189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«5»-0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«4»- 3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«3»- 3</w:t>
            </w:r>
          </w:p>
        </w:tc>
        <w:tc>
          <w:tcPr>
            <w:tcW w:w="157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8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47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489C" w:rsidRPr="007332DB" w:rsidTr="00764140">
        <w:tc>
          <w:tcPr>
            <w:tcW w:w="1079" w:type="dxa"/>
            <w:vMerge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75489C" w:rsidRPr="007332DB" w:rsidRDefault="0075489C" w:rsidP="00754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74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«4»-2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«3»- 2</w:t>
            </w:r>
          </w:p>
        </w:tc>
        <w:tc>
          <w:tcPr>
            <w:tcW w:w="1189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«5»-0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«4»- 1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«3»- 3</w:t>
            </w:r>
          </w:p>
        </w:tc>
        <w:tc>
          <w:tcPr>
            <w:tcW w:w="157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47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489C" w:rsidRPr="007332DB" w:rsidTr="00764140">
        <w:tc>
          <w:tcPr>
            <w:tcW w:w="1079" w:type="dxa"/>
            <w:vMerge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75489C" w:rsidRPr="007332DB" w:rsidRDefault="0075489C" w:rsidP="00754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74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7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«4»-5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«3»- 2</w:t>
            </w:r>
          </w:p>
        </w:tc>
        <w:tc>
          <w:tcPr>
            <w:tcW w:w="1189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«5»-0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«4»- 4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«3»- 3</w:t>
            </w:r>
          </w:p>
        </w:tc>
        <w:tc>
          <w:tcPr>
            <w:tcW w:w="157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8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47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489C" w:rsidRPr="007332DB" w:rsidTr="00764140">
        <w:tc>
          <w:tcPr>
            <w:tcW w:w="1079" w:type="dxa"/>
            <w:vMerge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75489C" w:rsidRPr="007332DB" w:rsidRDefault="0075489C" w:rsidP="00754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74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«5»- 4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«4»-2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«3»- 0</w:t>
            </w:r>
          </w:p>
        </w:tc>
        <w:tc>
          <w:tcPr>
            <w:tcW w:w="1189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«5»-2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«4»- 4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«3»- 0</w:t>
            </w:r>
          </w:p>
        </w:tc>
        <w:tc>
          <w:tcPr>
            <w:tcW w:w="157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8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7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489C" w:rsidRPr="007332DB" w:rsidTr="00764140">
        <w:tc>
          <w:tcPr>
            <w:tcW w:w="1079" w:type="dxa"/>
            <w:vMerge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75489C" w:rsidRPr="007332DB" w:rsidRDefault="0075489C" w:rsidP="00754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74" w:type="dxa"/>
            <w:vAlign w:val="center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7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«5»-0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«4»-4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«3»-3</w:t>
            </w:r>
          </w:p>
        </w:tc>
        <w:tc>
          <w:tcPr>
            <w:tcW w:w="1189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«5»-0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«4»-3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«3»-4</w:t>
            </w:r>
          </w:p>
        </w:tc>
        <w:tc>
          <w:tcPr>
            <w:tcW w:w="157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8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47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489C" w:rsidRPr="007332DB" w:rsidTr="00764140">
        <w:tc>
          <w:tcPr>
            <w:tcW w:w="1079" w:type="dxa"/>
            <w:vMerge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75489C" w:rsidRPr="007332DB" w:rsidRDefault="0075489C" w:rsidP="00754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74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«5»- 1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«4»- 5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«3»- 0</w:t>
            </w:r>
          </w:p>
        </w:tc>
        <w:tc>
          <w:tcPr>
            <w:tcW w:w="1189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«5»-1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«4»- 4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«3»- 1</w:t>
            </w:r>
          </w:p>
        </w:tc>
        <w:tc>
          <w:tcPr>
            <w:tcW w:w="157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8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47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64140" w:rsidRPr="00773F68" w:rsidRDefault="00764140" w:rsidP="0076414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4140" w:rsidRPr="00773F68" w:rsidRDefault="00764140" w:rsidP="0076414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F68">
        <w:rPr>
          <w:rFonts w:ascii="Times New Roman" w:hAnsi="Times New Roman" w:cs="Times New Roman"/>
          <w:b/>
          <w:sz w:val="24"/>
          <w:szCs w:val="24"/>
        </w:rPr>
        <w:t>Результаты  ВПР 2022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классам</w:t>
      </w:r>
    </w:p>
    <w:p w:rsidR="00764140" w:rsidRDefault="00764140" w:rsidP="0076414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140" w:rsidRPr="00B57CFF" w:rsidRDefault="00764140" w:rsidP="0076414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074"/>
        <w:gridCol w:w="1937"/>
        <w:gridCol w:w="1068"/>
        <w:gridCol w:w="1330"/>
        <w:gridCol w:w="1278"/>
        <w:gridCol w:w="1185"/>
        <w:gridCol w:w="1595"/>
        <w:gridCol w:w="1268"/>
        <w:gridCol w:w="1293"/>
        <w:gridCol w:w="1111"/>
        <w:gridCol w:w="1647"/>
      </w:tblGrid>
      <w:tr w:rsidR="00764140" w:rsidRPr="00B57CFF" w:rsidTr="00D97D29">
        <w:tc>
          <w:tcPr>
            <w:tcW w:w="1077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Класс</w:t>
            </w:r>
          </w:p>
        </w:tc>
        <w:tc>
          <w:tcPr>
            <w:tcW w:w="1941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Предмет</w:t>
            </w:r>
          </w:p>
        </w:tc>
        <w:tc>
          <w:tcPr>
            <w:tcW w:w="1071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Всего уч-ся</w:t>
            </w:r>
          </w:p>
        </w:tc>
        <w:tc>
          <w:tcPr>
            <w:tcW w:w="1331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 xml:space="preserve">Кол-во </w:t>
            </w:r>
            <w:proofErr w:type="gramStart"/>
            <w:r w:rsidRPr="00B57CFF">
              <w:rPr>
                <w:sz w:val="24"/>
                <w:szCs w:val="24"/>
              </w:rPr>
              <w:t>писавших</w:t>
            </w:r>
            <w:proofErr w:type="gramEnd"/>
          </w:p>
        </w:tc>
        <w:tc>
          <w:tcPr>
            <w:tcW w:w="1280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Оценка за четверть</w:t>
            </w:r>
          </w:p>
        </w:tc>
        <w:tc>
          <w:tcPr>
            <w:tcW w:w="1187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Оценка за ВПР</w:t>
            </w:r>
          </w:p>
        </w:tc>
        <w:tc>
          <w:tcPr>
            <w:tcW w:w="1575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Подтвердили</w:t>
            </w:r>
          </w:p>
        </w:tc>
        <w:tc>
          <w:tcPr>
            <w:tcW w:w="1268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Повысили</w:t>
            </w:r>
          </w:p>
        </w:tc>
        <w:tc>
          <w:tcPr>
            <w:tcW w:w="1294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Понизили</w:t>
            </w:r>
          </w:p>
        </w:tc>
        <w:tc>
          <w:tcPr>
            <w:tcW w:w="1115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proofErr w:type="spellStart"/>
            <w:r w:rsidRPr="00B57CFF">
              <w:rPr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1647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 xml:space="preserve">Успеваемость </w:t>
            </w:r>
          </w:p>
        </w:tc>
      </w:tr>
      <w:tr w:rsidR="00764140" w:rsidRPr="00B57CFF" w:rsidTr="00D97D29">
        <w:tc>
          <w:tcPr>
            <w:tcW w:w="1077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41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Математика</w:t>
            </w:r>
          </w:p>
        </w:tc>
        <w:tc>
          <w:tcPr>
            <w:tcW w:w="1071" w:type="dxa"/>
          </w:tcPr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331" w:type="dxa"/>
          </w:tcPr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«5»- 0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«4»- 3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 xml:space="preserve">«3»- </w:t>
            </w: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87" w:type="dxa"/>
          </w:tcPr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«5»- 0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«4»- 2</w:t>
            </w:r>
          </w:p>
          <w:p w:rsidR="00764140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 xml:space="preserve">«3»- </w:t>
            </w:r>
            <w:r>
              <w:rPr>
                <w:rFonts w:eastAsia="Times New Roman"/>
                <w:sz w:val="24"/>
                <w:szCs w:val="24"/>
              </w:rPr>
              <w:t>5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«2» -1</w:t>
            </w:r>
          </w:p>
        </w:tc>
        <w:tc>
          <w:tcPr>
            <w:tcW w:w="1575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8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0</w:t>
            </w:r>
          </w:p>
        </w:tc>
        <w:tc>
          <w:tcPr>
            <w:tcW w:w="1294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5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57CFF">
              <w:rPr>
                <w:sz w:val="24"/>
                <w:szCs w:val="24"/>
              </w:rPr>
              <w:t>5</w:t>
            </w:r>
          </w:p>
        </w:tc>
        <w:tc>
          <w:tcPr>
            <w:tcW w:w="1647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764140" w:rsidRPr="00B57CFF" w:rsidTr="00D97D29">
        <w:tc>
          <w:tcPr>
            <w:tcW w:w="1077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41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071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31" w:type="dxa"/>
          </w:tcPr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«5»- 0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«4»- 4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 xml:space="preserve">«3»- </w:t>
            </w: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87" w:type="dxa"/>
          </w:tcPr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 xml:space="preserve">«5»- </w:t>
            </w:r>
            <w:r>
              <w:rPr>
                <w:rFonts w:eastAsia="Times New Roman"/>
                <w:sz w:val="24"/>
                <w:szCs w:val="24"/>
              </w:rPr>
              <w:t>0 «4»- 2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 xml:space="preserve">«3»- </w:t>
            </w: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8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4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5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647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764140" w:rsidRPr="00B57CFF" w:rsidTr="00D97D29">
        <w:tc>
          <w:tcPr>
            <w:tcW w:w="1077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071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31" w:type="dxa"/>
          </w:tcPr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280" w:type="dxa"/>
          </w:tcPr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«5»- 2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>«4»- 2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>«3»- 1</w:t>
            </w:r>
          </w:p>
        </w:tc>
        <w:tc>
          <w:tcPr>
            <w:tcW w:w="1187" w:type="dxa"/>
          </w:tcPr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«5»- 1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«4»- 2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 xml:space="preserve">«3»- 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4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5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647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764140" w:rsidRPr="00B57CFF" w:rsidTr="00D97D29">
        <w:tc>
          <w:tcPr>
            <w:tcW w:w="1077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1941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071" w:type="dxa"/>
            <w:vAlign w:val="center"/>
          </w:tcPr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331" w:type="dxa"/>
          </w:tcPr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</w:tcPr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«5»- 0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«4»-2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>«3»-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«5»- 0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«4»- 1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«3»-3</w:t>
            </w:r>
            <w:r w:rsidRPr="00B57CFF">
              <w:rPr>
                <w:rFonts w:eastAsia="Times New Roman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1575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0</w:t>
            </w:r>
          </w:p>
        </w:tc>
        <w:tc>
          <w:tcPr>
            <w:tcW w:w="1294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647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100</w:t>
            </w:r>
          </w:p>
        </w:tc>
      </w:tr>
      <w:tr w:rsidR="00764140" w:rsidRPr="00B57CFF" w:rsidTr="00D97D29">
        <w:tc>
          <w:tcPr>
            <w:tcW w:w="1077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1941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071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31" w:type="dxa"/>
          </w:tcPr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</w:tcPr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«5»- 0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«4»- 3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lastRenderedPageBreak/>
              <w:t xml:space="preserve">«3»- </w:t>
            </w: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87" w:type="dxa"/>
          </w:tcPr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lastRenderedPageBreak/>
              <w:t>«5»- 1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«4»-  2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lastRenderedPageBreak/>
              <w:t xml:space="preserve">«3»- </w:t>
            </w: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268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0</w:t>
            </w:r>
          </w:p>
        </w:tc>
        <w:tc>
          <w:tcPr>
            <w:tcW w:w="1115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647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100</w:t>
            </w:r>
          </w:p>
        </w:tc>
      </w:tr>
    </w:tbl>
    <w:p w:rsidR="00764140" w:rsidRPr="00144979" w:rsidRDefault="00764140" w:rsidP="0076414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4140" w:rsidRDefault="00764140" w:rsidP="00764140">
      <w:pPr>
        <w:rPr>
          <w:b/>
        </w:rPr>
      </w:pPr>
      <w:r>
        <w:rPr>
          <w:b/>
        </w:rPr>
        <w:t>Результаты  ВПР  11 класс</w:t>
      </w:r>
    </w:p>
    <w:tbl>
      <w:tblPr>
        <w:tblStyle w:val="a6"/>
        <w:tblW w:w="0" w:type="auto"/>
        <w:tblLook w:val="04A0"/>
      </w:tblPr>
      <w:tblGrid>
        <w:gridCol w:w="1075"/>
        <w:gridCol w:w="1936"/>
        <w:gridCol w:w="1068"/>
        <w:gridCol w:w="1330"/>
        <w:gridCol w:w="1278"/>
        <w:gridCol w:w="1185"/>
        <w:gridCol w:w="1595"/>
        <w:gridCol w:w="1268"/>
        <w:gridCol w:w="1293"/>
        <w:gridCol w:w="1111"/>
        <w:gridCol w:w="1647"/>
      </w:tblGrid>
      <w:tr w:rsidR="00764140" w:rsidRPr="00B57CFF" w:rsidTr="00D97D29">
        <w:tc>
          <w:tcPr>
            <w:tcW w:w="1077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Класс</w:t>
            </w:r>
          </w:p>
        </w:tc>
        <w:tc>
          <w:tcPr>
            <w:tcW w:w="1941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Предмет</w:t>
            </w:r>
          </w:p>
        </w:tc>
        <w:tc>
          <w:tcPr>
            <w:tcW w:w="1071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Всего уч-ся</w:t>
            </w:r>
          </w:p>
        </w:tc>
        <w:tc>
          <w:tcPr>
            <w:tcW w:w="1331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 xml:space="preserve">Кол-во </w:t>
            </w:r>
            <w:proofErr w:type="gramStart"/>
            <w:r w:rsidRPr="00B57CFF">
              <w:rPr>
                <w:sz w:val="24"/>
                <w:szCs w:val="24"/>
              </w:rPr>
              <w:t>писавших</w:t>
            </w:r>
            <w:proofErr w:type="gramEnd"/>
          </w:p>
        </w:tc>
        <w:tc>
          <w:tcPr>
            <w:tcW w:w="1280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Оценка за четверть</w:t>
            </w:r>
          </w:p>
        </w:tc>
        <w:tc>
          <w:tcPr>
            <w:tcW w:w="1187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Оценка за ВПР</w:t>
            </w:r>
          </w:p>
        </w:tc>
        <w:tc>
          <w:tcPr>
            <w:tcW w:w="1575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Подтвердили</w:t>
            </w:r>
          </w:p>
        </w:tc>
        <w:tc>
          <w:tcPr>
            <w:tcW w:w="1268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Повысили</w:t>
            </w:r>
          </w:p>
        </w:tc>
        <w:tc>
          <w:tcPr>
            <w:tcW w:w="1294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Понизили</w:t>
            </w:r>
          </w:p>
        </w:tc>
        <w:tc>
          <w:tcPr>
            <w:tcW w:w="1115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proofErr w:type="spellStart"/>
            <w:r w:rsidRPr="00B57CFF">
              <w:rPr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1647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 xml:space="preserve">Успеваемость </w:t>
            </w:r>
          </w:p>
        </w:tc>
      </w:tr>
      <w:tr w:rsidR="00764140" w:rsidRPr="00B57CFF" w:rsidTr="00D97D29">
        <w:tc>
          <w:tcPr>
            <w:tcW w:w="1077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  <w:vAlign w:val="center"/>
          </w:tcPr>
          <w:p w:rsidR="00764140" w:rsidRPr="00B57CFF" w:rsidRDefault="00764140" w:rsidP="00D97D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1071" w:type="dxa"/>
          </w:tcPr>
          <w:p w:rsidR="00764140" w:rsidRDefault="00764140" w:rsidP="00D97D29">
            <w:r w:rsidRPr="00A70838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331" w:type="dxa"/>
          </w:tcPr>
          <w:p w:rsidR="00764140" w:rsidRDefault="00764140" w:rsidP="00D97D29">
            <w:r w:rsidRPr="00A70838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</w:tcPr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>«5»- 0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>«4»-4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 xml:space="preserve">«3»- </w:t>
            </w: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87" w:type="dxa"/>
          </w:tcPr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>«5»-0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«4»- 4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 xml:space="preserve">«3»- </w:t>
            </w: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75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8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0</w:t>
            </w:r>
          </w:p>
        </w:tc>
        <w:tc>
          <w:tcPr>
            <w:tcW w:w="1294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5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47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100</w:t>
            </w:r>
          </w:p>
        </w:tc>
      </w:tr>
      <w:tr w:rsidR="00764140" w:rsidRPr="00B57CFF" w:rsidTr="00D97D29">
        <w:tc>
          <w:tcPr>
            <w:tcW w:w="1077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764140" w:rsidRPr="00B57CFF" w:rsidRDefault="00764140" w:rsidP="00D97D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1071" w:type="dxa"/>
          </w:tcPr>
          <w:p w:rsidR="00764140" w:rsidRDefault="00764140" w:rsidP="00D97D29">
            <w:r w:rsidRPr="00A70838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331" w:type="dxa"/>
          </w:tcPr>
          <w:p w:rsidR="00764140" w:rsidRDefault="00764140" w:rsidP="00D97D29">
            <w:r w:rsidRPr="00A70838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</w:tcPr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>«5»- 0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«4»-4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 xml:space="preserve">«3»- </w:t>
            </w: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87" w:type="dxa"/>
          </w:tcPr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>«5»-0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«4»- 2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 xml:space="preserve">«3»- 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0</w:t>
            </w:r>
          </w:p>
        </w:tc>
        <w:tc>
          <w:tcPr>
            <w:tcW w:w="1294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5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647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100</w:t>
            </w:r>
          </w:p>
        </w:tc>
      </w:tr>
      <w:tr w:rsidR="00764140" w:rsidRPr="00B57CFF" w:rsidTr="00D97D29">
        <w:tc>
          <w:tcPr>
            <w:tcW w:w="1077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764140" w:rsidRPr="00B57CFF" w:rsidRDefault="00764140" w:rsidP="00D97D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1071" w:type="dxa"/>
          </w:tcPr>
          <w:p w:rsidR="00764140" w:rsidRDefault="00764140" w:rsidP="00D97D29">
            <w:r w:rsidRPr="00A70838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331" w:type="dxa"/>
          </w:tcPr>
          <w:p w:rsidR="00764140" w:rsidRDefault="00764140" w:rsidP="00D97D29">
            <w:r w:rsidRPr="00A70838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</w:tcPr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>«5»- 0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«4»-4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 xml:space="preserve">«3»- </w:t>
            </w: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87" w:type="dxa"/>
          </w:tcPr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>«5»-0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«4»- 3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 xml:space="preserve">«3»- </w:t>
            </w: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0</w:t>
            </w:r>
          </w:p>
        </w:tc>
        <w:tc>
          <w:tcPr>
            <w:tcW w:w="1294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647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100</w:t>
            </w:r>
          </w:p>
        </w:tc>
      </w:tr>
      <w:tr w:rsidR="00764140" w:rsidRPr="00B57CFF" w:rsidTr="00D97D29">
        <w:tc>
          <w:tcPr>
            <w:tcW w:w="1077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764140" w:rsidRPr="00B57CFF" w:rsidRDefault="00764140" w:rsidP="00D97D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71" w:type="dxa"/>
          </w:tcPr>
          <w:p w:rsidR="00764140" w:rsidRDefault="00764140" w:rsidP="00D97D29">
            <w:r w:rsidRPr="00A70838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331" w:type="dxa"/>
          </w:tcPr>
          <w:p w:rsidR="00764140" w:rsidRDefault="00764140" w:rsidP="00D97D29">
            <w:r w:rsidRPr="00A70838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</w:tcPr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«5»- 1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«4»-3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>«3»- 0</w:t>
            </w:r>
          </w:p>
        </w:tc>
        <w:tc>
          <w:tcPr>
            <w:tcW w:w="1187" w:type="dxa"/>
          </w:tcPr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«5»-1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>«4»-</w:t>
            </w:r>
            <w:r>
              <w:rPr>
                <w:rFonts w:eastAsia="Times New Roman"/>
                <w:sz w:val="24"/>
                <w:szCs w:val="24"/>
              </w:rPr>
              <w:t xml:space="preserve"> 3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>«3»- 0</w:t>
            </w:r>
          </w:p>
        </w:tc>
        <w:tc>
          <w:tcPr>
            <w:tcW w:w="1575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100</w:t>
            </w:r>
          </w:p>
        </w:tc>
        <w:tc>
          <w:tcPr>
            <w:tcW w:w="1647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100</w:t>
            </w:r>
          </w:p>
        </w:tc>
      </w:tr>
      <w:tr w:rsidR="00764140" w:rsidRPr="00B57CFF" w:rsidTr="00D97D29">
        <w:tc>
          <w:tcPr>
            <w:tcW w:w="1077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764140" w:rsidRPr="00B57CFF" w:rsidRDefault="00764140" w:rsidP="00D97D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1071" w:type="dxa"/>
          </w:tcPr>
          <w:p w:rsidR="00764140" w:rsidRDefault="00764140" w:rsidP="00D97D29">
            <w:r w:rsidRPr="00A70838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331" w:type="dxa"/>
          </w:tcPr>
          <w:p w:rsidR="00764140" w:rsidRDefault="00764140" w:rsidP="00D97D29">
            <w:r w:rsidRPr="00A70838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</w:tcPr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>«5»-0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>«4»-4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>«3»-</w:t>
            </w: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87" w:type="dxa"/>
          </w:tcPr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>«5»-0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«4»-4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>«3»-</w:t>
            </w: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75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8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0</w:t>
            </w:r>
          </w:p>
        </w:tc>
        <w:tc>
          <w:tcPr>
            <w:tcW w:w="1294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5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47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100</w:t>
            </w:r>
          </w:p>
        </w:tc>
      </w:tr>
      <w:tr w:rsidR="00764140" w:rsidRPr="00B57CFF" w:rsidTr="00D97D29">
        <w:tc>
          <w:tcPr>
            <w:tcW w:w="1077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764140" w:rsidRPr="00B57CFF" w:rsidRDefault="00764140" w:rsidP="00D97D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1071" w:type="dxa"/>
          </w:tcPr>
          <w:p w:rsidR="00764140" w:rsidRDefault="00764140" w:rsidP="00D97D29">
            <w:r w:rsidRPr="00A70838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331" w:type="dxa"/>
          </w:tcPr>
          <w:p w:rsidR="00764140" w:rsidRDefault="00764140" w:rsidP="00D97D29">
            <w:r w:rsidRPr="00A70838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</w:tcPr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«5»- 0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«4»- 4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>«3»- 0</w:t>
            </w:r>
          </w:p>
        </w:tc>
        <w:tc>
          <w:tcPr>
            <w:tcW w:w="1187" w:type="dxa"/>
          </w:tcPr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>«5»-1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«4»- 3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 xml:space="preserve">«3»- </w:t>
            </w: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75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5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47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100</w:t>
            </w:r>
          </w:p>
        </w:tc>
      </w:tr>
    </w:tbl>
    <w:p w:rsidR="0075489C" w:rsidRPr="007332DB" w:rsidRDefault="0075489C" w:rsidP="00E307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489C" w:rsidRDefault="0075489C" w:rsidP="0075489C">
      <w:pPr>
        <w:pStyle w:val="a7"/>
        <w:shd w:val="clear" w:color="auto" w:fill="FFFFFF"/>
        <w:spacing w:before="0" w:after="0"/>
        <w:ind w:firstLine="284"/>
        <w:jc w:val="both"/>
      </w:pPr>
      <w:r w:rsidRPr="007332DB">
        <w:rPr>
          <w:color w:val="000000"/>
        </w:rPr>
        <w:t>Результаты проведенного анализа заставляют еще раз указать на необходимость дифференцированного подхода в процессе обучения. Учителям – предметникам 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  <w:r w:rsidRPr="007332DB">
        <w:t xml:space="preserve"> Результаты ВПР необходимо использовать для проведения детальной диагностики уровня общеобразовательной подготовки обучающихся по данным предметам, для совершенствования методики преподавания учебных предметов, определения индивидуальных образовательных траекторий обучающихся, для регулирования программ обучения и расстановки основных образовательных акцентов.</w:t>
      </w:r>
    </w:p>
    <w:p w:rsidR="00397187" w:rsidRDefault="00397187" w:rsidP="0075489C">
      <w:pPr>
        <w:pStyle w:val="a7"/>
        <w:shd w:val="clear" w:color="auto" w:fill="FFFFFF"/>
        <w:spacing w:before="0" w:after="0"/>
        <w:ind w:firstLine="284"/>
        <w:jc w:val="both"/>
      </w:pPr>
    </w:p>
    <w:p w:rsidR="00397187" w:rsidRPr="007332DB" w:rsidRDefault="00397187" w:rsidP="0075489C">
      <w:pPr>
        <w:pStyle w:val="a7"/>
        <w:shd w:val="clear" w:color="auto" w:fill="FFFFFF"/>
        <w:spacing w:before="0" w:after="0"/>
        <w:ind w:firstLine="284"/>
        <w:jc w:val="both"/>
      </w:pPr>
    </w:p>
    <w:p w:rsidR="00397187" w:rsidRPr="00B57CFF" w:rsidRDefault="00397187" w:rsidP="00397187">
      <w:pPr>
        <w:rPr>
          <w:rFonts w:ascii="Times New Roman" w:hAnsi="Times New Roman" w:cs="Times New Roman"/>
          <w:sz w:val="24"/>
          <w:szCs w:val="24"/>
        </w:rPr>
      </w:pPr>
      <w:r w:rsidRPr="00B57CFF">
        <w:rPr>
          <w:rFonts w:ascii="Times New Roman" w:hAnsi="Times New Roman" w:cs="Times New Roman"/>
          <w:sz w:val="24"/>
          <w:szCs w:val="24"/>
        </w:rPr>
        <w:t>Результаты  ВПР</w:t>
      </w:r>
      <w:r>
        <w:rPr>
          <w:rFonts w:ascii="Times New Roman" w:hAnsi="Times New Roman" w:cs="Times New Roman"/>
          <w:sz w:val="24"/>
          <w:szCs w:val="24"/>
        </w:rPr>
        <w:t xml:space="preserve"> 2023 </w:t>
      </w:r>
    </w:p>
    <w:tbl>
      <w:tblPr>
        <w:tblStyle w:val="a6"/>
        <w:tblW w:w="0" w:type="auto"/>
        <w:tblLayout w:type="fixed"/>
        <w:tblLook w:val="04A0"/>
      </w:tblPr>
      <w:tblGrid>
        <w:gridCol w:w="817"/>
        <w:gridCol w:w="1559"/>
        <w:gridCol w:w="851"/>
        <w:gridCol w:w="1984"/>
        <w:gridCol w:w="1701"/>
        <w:gridCol w:w="1418"/>
        <w:gridCol w:w="1417"/>
        <w:gridCol w:w="1276"/>
        <w:gridCol w:w="1276"/>
        <w:gridCol w:w="1134"/>
        <w:gridCol w:w="1353"/>
      </w:tblGrid>
      <w:tr w:rsidR="00397187" w:rsidRPr="00B57CFF" w:rsidTr="00397187">
        <w:tc>
          <w:tcPr>
            <w:tcW w:w="817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559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1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1984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B57CFF">
              <w:rPr>
                <w:rFonts w:ascii="Times New Roman" w:hAnsi="Times New Roman" w:cs="Times New Roman"/>
                <w:sz w:val="24"/>
                <w:szCs w:val="24"/>
              </w:rPr>
              <w:t>писавших</w:t>
            </w:r>
            <w:proofErr w:type="gramEnd"/>
          </w:p>
        </w:tc>
        <w:tc>
          <w:tcPr>
            <w:tcW w:w="1701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hAnsi="Times New Roman" w:cs="Times New Roman"/>
                <w:sz w:val="24"/>
                <w:szCs w:val="24"/>
              </w:rPr>
              <w:t>Оценка за четверть</w:t>
            </w:r>
          </w:p>
        </w:tc>
        <w:tc>
          <w:tcPr>
            <w:tcW w:w="1418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hAnsi="Times New Roman" w:cs="Times New Roman"/>
                <w:sz w:val="24"/>
                <w:szCs w:val="24"/>
              </w:rPr>
              <w:t>Оценка за ВПР</w:t>
            </w:r>
          </w:p>
        </w:tc>
        <w:tc>
          <w:tcPr>
            <w:tcW w:w="1417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276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276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1134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CFF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1353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</w:tr>
      <w:tr w:rsidR="00397187" w:rsidRPr="00B57CFF" w:rsidTr="00397187">
        <w:tc>
          <w:tcPr>
            <w:tcW w:w="817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0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«2» -0</w:t>
            </w:r>
          </w:p>
        </w:tc>
        <w:tc>
          <w:tcPr>
            <w:tcW w:w="1418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0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«2» -0</w:t>
            </w:r>
          </w:p>
        </w:tc>
        <w:tc>
          <w:tcPr>
            <w:tcW w:w="1417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7187" w:rsidRPr="00B57CFF" w:rsidTr="00397187">
        <w:tc>
          <w:tcPr>
            <w:tcW w:w="817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2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«2» -0</w:t>
            </w:r>
          </w:p>
        </w:tc>
        <w:tc>
          <w:tcPr>
            <w:tcW w:w="1418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1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97187" w:rsidRP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87">
              <w:rPr>
                <w:rFonts w:ascii="Times New Roman" w:eastAsia="Times New Roman" w:hAnsi="Times New Roman" w:cs="Times New Roman"/>
                <w:sz w:val="24"/>
                <w:szCs w:val="24"/>
              </w:rPr>
              <w:t>«2» -1</w:t>
            </w:r>
          </w:p>
        </w:tc>
        <w:tc>
          <w:tcPr>
            <w:tcW w:w="1417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3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97187" w:rsidRPr="00B57CFF" w:rsidTr="00397187">
        <w:tc>
          <w:tcPr>
            <w:tcW w:w="817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«5»- 1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1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«2» -0</w:t>
            </w:r>
          </w:p>
        </w:tc>
        <w:tc>
          <w:tcPr>
            <w:tcW w:w="1418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2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97187" w:rsidRP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87">
              <w:rPr>
                <w:rFonts w:ascii="Times New Roman" w:eastAsia="Times New Roman" w:hAnsi="Times New Roman" w:cs="Times New Roman"/>
                <w:sz w:val="24"/>
                <w:szCs w:val="24"/>
              </w:rPr>
              <w:t>«2» -1</w:t>
            </w:r>
          </w:p>
        </w:tc>
        <w:tc>
          <w:tcPr>
            <w:tcW w:w="1417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53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397187" w:rsidRPr="00B57CFF" w:rsidTr="00397187">
        <w:tc>
          <w:tcPr>
            <w:tcW w:w="817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vAlign w:val="center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4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«2» -0</w:t>
            </w:r>
          </w:p>
        </w:tc>
        <w:tc>
          <w:tcPr>
            <w:tcW w:w="1418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3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97187" w:rsidRP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87">
              <w:rPr>
                <w:rFonts w:ascii="Times New Roman" w:eastAsia="Times New Roman" w:hAnsi="Times New Roman" w:cs="Times New Roman"/>
                <w:sz w:val="24"/>
                <w:szCs w:val="24"/>
              </w:rPr>
              <w:t>«2» -1</w:t>
            </w:r>
          </w:p>
        </w:tc>
        <w:tc>
          <w:tcPr>
            <w:tcW w:w="1417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3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397187" w:rsidRPr="00B57CFF" w:rsidTr="00397187">
        <w:tc>
          <w:tcPr>
            <w:tcW w:w="817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0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«2» -0</w:t>
            </w:r>
          </w:p>
        </w:tc>
        <w:tc>
          <w:tcPr>
            <w:tcW w:w="1418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1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«2» -0</w:t>
            </w:r>
          </w:p>
        </w:tc>
        <w:tc>
          <w:tcPr>
            <w:tcW w:w="1417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3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7187" w:rsidRPr="00B57CFF" w:rsidTr="00397187">
        <w:tc>
          <w:tcPr>
            <w:tcW w:w="817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5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«2» -0</w:t>
            </w:r>
          </w:p>
        </w:tc>
        <w:tc>
          <w:tcPr>
            <w:tcW w:w="1418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2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97187" w:rsidRP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87">
              <w:rPr>
                <w:rFonts w:ascii="Times New Roman" w:eastAsia="Times New Roman" w:hAnsi="Times New Roman" w:cs="Times New Roman"/>
                <w:sz w:val="24"/>
                <w:szCs w:val="24"/>
              </w:rPr>
              <w:t>«2» -1</w:t>
            </w:r>
          </w:p>
        </w:tc>
        <w:tc>
          <w:tcPr>
            <w:tcW w:w="1417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53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397187" w:rsidRPr="00B57CFF" w:rsidTr="00397187">
        <w:tc>
          <w:tcPr>
            <w:tcW w:w="817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«5»- 2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1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«2» -0</w:t>
            </w:r>
          </w:p>
        </w:tc>
        <w:tc>
          <w:tcPr>
            <w:tcW w:w="1418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2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97187" w:rsidRP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87">
              <w:rPr>
                <w:rFonts w:ascii="Times New Roman" w:eastAsia="Times New Roman" w:hAnsi="Times New Roman" w:cs="Times New Roman"/>
                <w:sz w:val="24"/>
                <w:szCs w:val="24"/>
              </w:rPr>
              <w:t>«2» -1</w:t>
            </w:r>
          </w:p>
        </w:tc>
        <w:tc>
          <w:tcPr>
            <w:tcW w:w="1417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53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397187" w:rsidRPr="00B57CFF" w:rsidTr="00397187">
        <w:tc>
          <w:tcPr>
            <w:tcW w:w="817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«5»- 1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2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«2» -0</w:t>
            </w:r>
          </w:p>
        </w:tc>
        <w:tc>
          <w:tcPr>
            <w:tcW w:w="1418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3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«2» -0</w:t>
            </w:r>
          </w:p>
        </w:tc>
        <w:tc>
          <w:tcPr>
            <w:tcW w:w="1417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53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7187" w:rsidRPr="00B57CFF" w:rsidTr="00397187">
        <w:tc>
          <w:tcPr>
            <w:tcW w:w="817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59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851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3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«2» -0</w:t>
            </w:r>
          </w:p>
        </w:tc>
        <w:tc>
          <w:tcPr>
            <w:tcW w:w="1418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4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«2» -0</w:t>
            </w:r>
          </w:p>
        </w:tc>
        <w:tc>
          <w:tcPr>
            <w:tcW w:w="1417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53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7187" w:rsidRPr="00B57CFF" w:rsidTr="00397187">
        <w:tc>
          <w:tcPr>
            <w:tcW w:w="817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851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3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«2» -0</w:t>
            </w:r>
          </w:p>
        </w:tc>
        <w:tc>
          <w:tcPr>
            <w:tcW w:w="1418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«5»- 1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2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C4">
              <w:rPr>
                <w:rFonts w:ascii="Times New Roman" w:eastAsia="Times New Roman" w:hAnsi="Times New Roman" w:cs="Times New Roman"/>
                <w:sz w:val="24"/>
                <w:szCs w:val="24"/>
              </w:rPr>
              <w:t>«2» -1</w:t>
            </w:r>
          </w:p>
        </w:tc>
        <w:tc>
          <w:tcPr>
            <w:tcW w:w="1417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3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397187" w:rsidRPr="00B57CFF" w:rsidTr="00397187">
        <w:tc>
          <w:tcPr>
            <w:tcW w:w="817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«5»- 2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2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«2» -0</w:t>
            </w:r>
          </w:p>
        </w:tc>
        <w:tc>
          <w:tcPr>
            <w:tcW w:w="1418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2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C4">
              <w:rPr>
                <w:rFonts w:ascii="Times New Roman" w:eastAsia="Times New Roman" w:hAnsi="Times New Roman" w:cs="Times New Roman"/>
                <w:sz w:val="24"/>
                <w:szCs w:val="24"/>
              </w:rPr>
              <w:t>«2» -1</w:t>
            </w:r>
          </w:p>
        </w:tc>
        <w:tc>
          <w:tcPr>
            <w:tcW w:w="1417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53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397187" w:rsidRPr="00B57CFF" w:rsidTr="00397187">
        <w:tc>
          <w:tcPr>
            <w:tcW w:w="817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«5»- 1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3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«2» -0</w:t>
            </w:r>
          </w:p>
        </w:tc>
        <w:tc>
          <w:tcPr>
            <w:tcW w:w="1418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1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C4">
              <w:rPr>
                <w:rFonts w:ascii="Times New Roman" w:eastAsia="Times New Roman" w:hAnsi="Times New Roman" w:cs="Times New Roman"/>
                <w:sz w:val="24"/>
                <w:szCs w:val="24"/>
              </w:rPr>
              <w:t>«2» -1</w:t>
            </w:r>
          </w:p>
        </w:tc>
        <w:tc>
          <w:tcPr>
            <w:tcW w:w="1417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53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397187" w:rsidRPr="00B57CFF" w:rsidTr="00397187">
        <w:tc>
          <w:tcPr>
            <w:tcW w:w="817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1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0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«2» -0</w:t>
            </w:r>
          </w:p>
        </w:tc>
        <w:tc>
          <w:tcPr>
            <w:tcW w:w="1418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1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«2» -0</w:t>
            </w:r>
          </w:p>
        </w:tc>
        <w:tc>
          <w:tcPr>
            <w:tcW w:w="1417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3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7187" w:rsidRPr="00B57CFF" w:rsidTr="00397187">
        <w:tc>
          <w:tcPr>
            <w:tcW w:w="817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«5»- 1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2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«2» -0</w:t>
            </w:r>
          </w:p>
        </w:tc>
        <w:tc>
          <w:tcPr>
            <w:tcW w:w="1418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«5»-0 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1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C4">
              <w:rPr>
                <w:rFonts w:ascii="Times New Roman" w:eastAsia="Times New Roman" w:hAnsi="Times New Roman" w:cs="Times New Roman"/>
                <w:sz w:val="24"/>
                <w:szCs w:val="24"/>
              </w:rPr>
              <w:t>«2» -1</w:t>
            </w:r>
          </w:p>
        </w:tc>
        <w:tc>
          <w:tcPr>
            <w:tcW w:w="1417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3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97187" w:rsidRPr="00B57CFF" w:rsidTr="00397187">
        <w:tc>
          <w:tcPr>
            <w:tcW w:w="817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«5»- 1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3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«2» -0</w:t>
            </w:r>
          </w:p>
        </w:tc>
        <w:tc>
          <w:tcPr>
            <w:tcW w:w="1418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1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C4">
              <w:rPr>
                <w:rFonts w:ascii="Times New Roman" w:eastAsia="Times New Roman" w:hAnsi="Times New Roman" w:cs="Times New Roman"/>
                <w:sz w:val="24"/>
                <w:szCs w:val="24"/>
              </w:rPr>
              <w:t>«2» - 1</w:t>
            </w:r>
          </w:p>
        </w:tc>
        <w:tc>
          <w:tcPr>
            <w:tcW w:w="1417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3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97187" w:rsidRPr="00B57CFF" w:rsidTr="00397187">
        <w:tc>
          <w:tcPr>
            <w:tcW w:w="817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3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C4">
              <w:rPr>
                <w:rFonts w:ascii="Times New Roman" w:eastAsia="Times New Roman" w:hAnsi="Times New Roman" w:cs="Times New Roman"/>
                <w:sz w:val="24"/>
                <w:szCs w:val="24"/>
              </w:rPr>
              <w:t>«2» -1</w:t>
            </w:r>
          </w:p>
        </w:tc>
        <w:tc>
          <w:tcPr>
            <w:tcW w:w="1418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3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C4">
              <w:rPr>
                <w:rFonts w:ascii="Times New Roman" w:eastAsia="Times New Roman" w:hAnsi="Times New Roman" w:cs="Times New Roman"/>
                <w:sz w:val="24"/>
                <w:szCs w:val="24"/>
              </w:rPr>
              <w:t>«2» -1</w:t>
            </w:r>
          </w:p>
        </w:tc>
        <w:tc>
          <w:tcPr>
            <w:tcW w:w="1417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53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397187" w:rsidRPr="00B57CFF" w:rsidTr="00397187">
        <w:tc>
          <w:tcPr>
            <w:tcW w:w="817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851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«5»- 2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2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«2» -0</w:t>
            </w:r>
          </w:p>
        </w:tc>
        <w:tc>
          <w:tcPr>
            <w:tcW w:w="1418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«5»- 2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2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«2» -1</w:t>
            </w:r>
          </w:p>
        </w:tc>
        <w:tc>
          <w:tcPr>
            <w:tcW w:w="1417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53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397187" w:rsidRPr="00B57CFF" w:rsidTr="00397187">
        <w:tc>
          <w:tcPr>
            <w:tcW w:w="817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851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«5»- 3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2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«2» -0</w:t>
            </w:r>
          </w:p>
        </w:tc>
        <w:tc>
          <w:tcPr>
            <w:tcW w:w="1418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«5»- 1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3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«2» -0</w:t>
            </w:r>
          </w:p>
        </w:tc>
        <w:tc>
          <w:tcPr>
            <w:tcW w:w="1417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53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7187" w:rsidRPr="00B57CFF" w:rsidTr="00397187">
        <w:tc>
          <w:tcPr>
            <w:tcW w:w="817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«5»- 1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4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«2» -0</w:t>
            </w:r>
          </w:p>
        </w:tc>
        <w:tc>
          <w:tcPr>
            <w:tcW w:w="1418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2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C4">
              <w:rPr>
                <w:rFonts w:ascii="Times New Roman" w:eastAsia="Times New Roman" w:hAnsi="Times New Roman" w:cs="Times New Roman"/>
                <w:sz w:val="24"/>
                <w:szCs w:val="24"/>
              </w:rPr>
              <w:t>«2» -1</w:t>
            </w:r>
          </w:p>
        </w:tc>
        <w:tc>
          <w:tcPr>
            <w:tcW w:w="1417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53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</w:tbl>
    <w:p w:rsidR="0075489C" w:rsidRDefault="0075489C" w:rsidP="0075489C">
      <w:pPr>
        <w:pStyle w:val="a7"/>
        <w:shd w:val="clear" w:color="auto" w:fill="FFFFFF"/>
        <w:spacing w:before="0" w:after="0"/>
        <w:ind w:firstLine="284"/>
        <w:jc w:val="both"/>
      </w:pPr>
    </w:p>
    <w:p w:rsidR="0097222E" w:rsidRDefault="0097222E" w:rsidP="0075489C">
      <w:pPr>
        <w:pStyle w:val="a7"/>
        <w:shd w:val="clear" w:color="auto" w:fill="FFFFFF"/>
        <w:spacing w:before="0" w:after="0"/>
        <w:ind w:firstLine="284"/>
        <w:jc w:val="both"/>
      </w:pPr>
    </w:p>
    <w:p w:rsidR="0097222E" w:rsidRPr="00B57CFF" w:rsidRDefault="0097222E" w:rsidP="0097222E">
      <w:pPr>
        <w:rPr>
          <w:rFonts w:ascii="Times New Roman" w:hAnsi="Times New Roman" w:cs="Times New Roman"/>
          <w:sz w:val="24"/>
          <w:szCs w:val="24"/>
        </w:rPr>
      </w:pPr>
      <w:r w:rsidRPr="00B57CFF">
        <w:rPr>
          <w:rFonts w:ascii="Times New Roman" w:hAnsi="Times New Roman" w:cs="Times New Roman"/>
          <w:sz w:val="24"/>
          <w:szCs w:val="24"/>
        </w:rPr>
        <w:t>Результаты  ВПР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</w:p>
    <w:tbl>
      <w:tblPr>
        <w:tblStyle w:val="a6"/>
        <w:tblW w:w="0" w:type="auto"/>
        <w:tblLook w:val="04A0"/>
      </w:tblPr>
      <w:tblGrid>
        <w:gridCol w:w="1077"/>
        <w:gridCol w:w="1941"/>
        <w:gridCol w:w="1071"/>
        <w:gridCol w:w="1331"/>
        <w:gridCol w:w="1280"/>
        <w:gridCol w:w="1187"/>
        <w:gridCol w:w="1575"/>
        <w:gridCol w:w="1268"/>
        <w:gridCol w:w="1294"/>
        <w:gridCol w:w="1115"/>
        <w:gridCol w:w="1647"/>
      </w:tblGrid>
      <w:tr w:rsidR="0097222E" w:rsidRPr="00B57CFF" w:rsidTr="00EC2A55">
        <w:tc>
          <w:tcPr>
            <w:tcW w:w="1077" w:type="dxa"/>
          </w:tcPr>
          <w:p w:rsidR="0097222E" w:rsidRPr="00B57CFF" w:rsidRDefault="0097222E" w:rsidP="00EC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41" w:type="dxa"/>
          </w:tcPr>
          <w:p w:rsidR="0097222E" w:rsidRPr="00B57CFF" w:rsidRDefault="0097222E" w:rsidP="00EC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71" w:type="dxa"/>
          </w:tcPr>
          <w:p w:rsidR="0097222E" w:rsidRPr="00B57CFF" w:rsidRDefault="0097222E" w:rsidP="00EC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1331" w:type="dxa"/>
          </w:tcPr>
          <w:p w:rsidR="0097222E" w:rsidRPr="00B57CFF" w:rsidRDefault="0097222E" w:rsidP="00EC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B57CFF">
              <w:rPr>
                <w:rFonts w:ascii="Times New Roman" w:hAnsi="Times New Roman" w:cs="Times New Roman"/>
                <w:sz w:val="24"/>
                <w:szCs w:val="24"/>
              </w:rPr>
              <w:t>писавших</w:t>
            </w:r>
            <w:proofErr w:type="gramEnd"/>
          </w:p>
        </w:tc>
        <w:tc>
          <w:tcPr>
            <w:tcW w:w="1280" w:type="dxa"/>
          </w:tcPr>
          <w:p w:rsidR="0097222E" w:rsidRPr="00B57CFF" w:rsidRDefault="0097222E" w:rsidP="00EC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hAnsi="Times New Roman" w:cs="Times New Roman"/>
                <w:sz w:val="24"/>
                <w:szCs w:val="24"/>
              </w:rPr>
              <w:t>Оценка за четверть</w:t>
            </w:r>
          </w:p>
        </w:tc>
        <w:tc>
          <w:tcPr>
            <w:tcW w:w="1187" w:type="dxa"/>
          </w:tcPr>
          <w:p w:rsidR="0097222E" w:rsidRPr="00BB7D26" w:rsidRDefault="0097222E" w:rsidP="00EC2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D26">
              <w:rPr>
                <w:rFonts w:ascii="Times New Roman" w:hAnsi="Times New Roman" w:cs="Times New Roman"/>
                <w:b/>
                <w:sz w:val="24"/>
                <w:szCs w:val="24"/>
              </w:rPr>
              <w:t>Оценка за ВПР</w:t>
            </w:r>
          </w:p>
        </w:tc>
        <w:tc>
          <w:tcPr>
            <w:tcW w:w="1575" w:type="dxa"/>
          </w:tcPr>
          <w:p w:rsidR="0097222E" w:rsidRPr="00B57CFF" w:rsidRDefault="0097222E" w:rsidP="00EC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268" w:type="dxa"/>
          </w:tcPr>
          <w:p w:rsidR="0097222E" w:rsidRPr="00B57CFF" w:rsidRDefault="0097222E" w:rsidP="00EC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294" w:type="dxa"/>
          </w:tcPr>
          <w:p w:rsidR="0097222E" w:rsidRPr="00B57CFF" w:rsidRDefault="0097222E" w:rsidP="00EC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1115" w:type="dxa"/>
          </w:tcPr>
          <w:p w:rsidR="0097222E" w:rsidRPr="00B57CFF" w:rsidRDefault="0097222E" w:rsidP="00EC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CFF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1647" w:type="dxa"/>
          </w:tcPr>
          <w:p w:rsidR="0097222E" w:rsidRPr="00B57CFF" w:rsidRDefault="0097222E" w:rsidP="00EC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</w:tr>
      <w:tr w:rsidR="0097222E" w:rsidRPr="00B57CFF" w:rsidTr="00EC2A55">
        <w:tc>
          <w:tcPr>
            <w:tcW w:w="1077" w:type="dxa"/>
          </w:tcPr>
          <w:p w:rsidR="0097222E" w:rsidRDefault="0097222E" w:rsidP="00EC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222E" w:rsidRPr="00B57CFF" w:rsidRDefault="0097222E" w:rsidP="00EC2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97222E" w:rsidRPr="00B57CFF" w:rsidRDefault="0097222E" w:rsidP="00EC2A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71" w:type="dxa"/>
          </w:tcPr>
          <w:p w:rsidR="0097222E" w:rsidRDefault="0097222E" w:rsidP="00EC2A55">
            <w:r>
              <w:t>7</w:t>
            </w:r>
          </w:p>
        </w:tc>
        <w:tc>
          <w:tcPr>
            <w:tcW w:w="1331" w:type="dxa"/>
          </w:tcPr>
          <w:p w:rsidR="0097222E" w:rsidRDefault="0097222E" w:rsidP="00EC2A55">
            <w:r>
              <w:t>7</w:t>
            </w:r>
          </w:p>
        </w:tc>
        <w:tc>
          <w:tcPr>
            <w:tcW w:w="1280" w:type="dxa"/>
          </w:tcPr>
          <w:p w:rsidR="0097222E" w:rsidRPr="00B57CFF" w:rsidRDefault="0097222E" w:rsidP="00EC2A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97222E" w:rsidRPr="00B57CFF" w:rsidRDefault="0097222E" w:rsidP="00EC2A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«4»- 7</w:t>
            </w:r>
          </w:p>
          <w:p w:rsidR="0097222E" w:rsidRPr="00B57CFF" w:rsidRDefault="0097222E" w:rsidP="00EC2A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187" w:type="dxa"/>
          </w:tcPr>
          <w:p w:rsidR="0097222E" w:rsidRPr="00B57CFF" w:rsidRDefault="0097222E" w:rsidP="00EC2A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97222E" w:rsidRPr="00B57CFF" w:rsidRDefault="0097222E" w:rsidP="00EC2A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7</w:t>
            </w:r>
          </w:p>
          <w:p w:rsidR="0097222E" w:rsidRPr="00B57CFF" w:rsidRDefault="0097222E" w:rsidP="00EC2A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575" w:type="dxa"/>
          </w:tcPr>
          <w:p w:rsidR="0097222E" w:rsidRPr="00B57CFF" w:rsidRDefault="0097222E" w:rsidP="00EC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8" w:type="dxa"/>
          </w:tcPr>
          <w:p w:rsidR="0097222E" w:rsidRPr="00B57CFF" w:rsidRDefault="0097222E" w:rsidP="00EC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4" w:type="dxa"/>
          </w:tcPr>
          <w:p w:rsidR="0097222E" w:rsidRPr="00B57CFF" w:rsidRDefault="0097222E" w:rsidP="00EC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5" w:type="dxa"/>
          </w:tcPr>
          <w:p w:rsidR="0097222E" w:rsidRPr="00B57CFF" w:rsidRDefault="0097222E" w:rsidP="00EC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7" w:type="dxa"/>
          </w:tcPr>
          <w:p w:rsidR="0097222E" w:rsidRPr="00B57CFF" w:rsidRDefault="0097222E" w:rsidP="00EC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222E" w:rsidRPr="00B57CFF" w:rsidTr="00EC2A55">
        <w:tc>
          <w:tcPr>
            <w:tcW w:w="1077" w:type="dxa"/>
          </w:tcPr>
          <w:p w:rsidR="0097222E" w:rsidRDefault="0097222E" w:rsidP="00EC2A55">
            <w:r w:rsidRPr="00091D06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941" w:type="dxa"/>
            <w:vAlign w:val="center"/>
          </w:tcPr>
          <w:p w:rsidR="0097222E" w:rsidRPr="00B57CFF" w:rsidRDefault="0097222E" w:rsidP="00EC2A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71" w:type="dxa"/>
          </w:tcPr>
          <w:p w:rsidR="0097222E" w:rsidRDefault="0097222E" w:rsidP="00EC2A55">
            <w:r>
              <w:t>7</w:t>
            </w:r>
          </w:p>
        </w:tc>
        <w:tc>
          <w:tcPr>
            <w:tcW w:w="1331" w:type="dxa"/>
          </w:tcPr>
          <w:p w:rsidR="0097222E" w:rsidRDefault="0097222E" w:rsidP="00EC2A55">
            <w:r>
              <w:t>3</w:t>
            </w:r>
          </w:p>
        </w:tc>
        <w:tc>
          <w:tcPr>
            <w:tcW w:w="1280" w:type="dxa"/>
          </w:tcPr>
          <w:p w:rsidR="0097222E" w:rsidRPr="00B57CFF" w:rsidRDefault="0097222E" w:rsidP="00EC2A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97222E" w:rsidRPr="00B57CFF" w:rsidRDefault="0097222E" w:rsidP="00EC2A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«4»- 3</w:t>
            </w:r>
          </w:p>
          <w:p w:rsidR="0097222E" w:rsidRPr="00B57CFF" w:rsidRDefault="0097222E" w:rsidP="00EC2A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187" w:type="dxa"/>
          </w:tcPr>
          <w:p w:rsidR="0097222E" w:rsidRPr="00B57CFF" w:rsidRDefault="0097222E" w:rsidP="00EC2A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97222E" w:rsidRPr="00B57CFF" w:rsidRDefault="0097222E" w:rsidP="00EC2A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0</w:t>
            </w:r>
          </w:p>
          <w:p w:rsidR="0097222E" w:rsidRPr="00B57CFF" w:rsidRDefault="0097222E" w:rsidP="00EC2A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575" w:type="dxa"/>
          </w:tcPr>
          <w:p w:rsidR="0097222E" w:rsidRPr="00B57CFF" w:rsidRDefault="0097222E" w:rsidP="00EC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97222E" w:rsidRPr="00B57CFF" w:rsidRDefault="0097222E" w:rsidP="00EC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4" w:type="dxa"/>
          </w:tcPr>
          <w:p w:rsidR="0097222E" w:rsidRPr="00B57CFF" w:rsidRDefault="0097222E" w:rsidP="00EC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5" w:type="dxa"/>
          </w:tcPr>
          <w:p w:rsidR="0097222E" w:rsidRPr="00B57CFF" w:rsidRDefault="0097222E" w:rsidP="00EC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97222E" w:rsidRPr="00B57CFF" w:rsidRDefault="0097222E" w:rsidP="00EC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222E" w:rsidRPr="00B57CFF" w:rsidTr="00EC2A55">
        <w:tc>
          <w:tcPr>
            <w:tcW w:w="1077" w:type="dxa"/>
          </w:tcPr>
          <w:p w:rsidR="0097222E" w:rsidRDefault="0097222E" w:rsidP="00EC2A55">
            <w:r w:rsidRPr="00091D06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941" w:type="dxa"/>
            <w:vAlign w:val="center"/>
          </w:tcPr>
          <w:p w:rsidR="0097222E" w:rsidRPr="00B57CFF" w:rsidRDefault="0097222E" w:rsidP="00EC2A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71" w:type="dxa"/>
          </w:tcPr>
          <w:p w:rsidR="0097222E" w:rsidRDefault="0097222E" w:rsidP="00EC2A55">
            <w:r>
              <w:t>7</w:t>
            </w:r>
          </w:p>
        </w:tc>
        <w:tc>
          <w:tcPr>
            <w:tcW w:w="1331" w:type="dxa"/>
          </w:tcPr>
          <w:p w:rsidR="0097222E" w:rsidRDefault="0097222E" w:rsidP="00EC2A55">
            <w:r>
              <w:t>7</w:t>
            </w:r>
          </w:p>
        </w:tc>
        <w:tc>
          <w:tcPr>
            <w:tcW w:w="1280" w:type="dxa"/>
          </w:tcPr>
          <w:p w:rsidR="0097222E" w:rsidRPr="00B57CFF" w:rsidRDefault="0097222E" w:rsidP="00EC2A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97222E" w:rsidRPr="00B57CFF" w:rsidRDefault="0097222E" w:rsidP="00EC2A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«4»- 7</w:t>
            </w:r>
          </w:p>
          <w:p w:rsidR="0097222E" w:rsidRPr="00B57CFF" w:rsidRDefault="0097222E" w:rsidP="00EC2A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187" w:type="dxa"/>
          </w:tcPr>
          <w:p w:rsidR="0097222E" w:rsidRPr="00B57CFF" w:rsidRDefault="0097222E" w:rsidP="00EC2A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97222E" w:rsidRPr="00B57CFF" w:rsidRDefault="0097222E" w:rsidP="00EC2A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«4»- 5</w:t>
            </w:r>
          </w:p>
          <w:p w:rsidR="0097222E" w:rsidRPr="00B57CFF" w:rsidRDefault="0097222E" w:rsidP="00EC2A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97222E" w:rsidRPr="00B57CFF" w:rsidRDefault="0097222E" w:rsidP="00EC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8" w:type="dxa"/>
          </w:tcPr>
          <w:p w:rsidR="0097222E" w:rsidRPr="00B57CFF" w:rsidRDefault="0097222E" w:rsidP="00EC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4" w:type="dxa"/>
          </w:tcPr>
          <w:p w:rsidR="0097222E" w:rsidRPr="00B57CFF" w:rsidRDefault="0097222E" w:rsidP="00EC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5" w:type="dxa"/>
          </w:tcPr>
          <w:p w:rsidR="0097222E" w:rsidRPr="00B57CFF" w:rsidRDefault="0097222E" w:rsidP="00EC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647" w:type="dxa"/>
          </w:tcPr>
          <w:p w:rsidR="0097222E" w:rsidRPr="00B57CFF" w:rsidRDefault="0097222E" w:rsidP="00EC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222E" w:rsidRPr="00B57CFF" w:rsidTr="00EC2A55">
        <w:tc>
          <w:tcPr>
            <w:tcW w:w="1077" w:type="dxa"/>
          </w:tcPr>
          <w:p w:rsidR="0097222E" w:rsidRDefault="0097222E" w:rsidP="00EC2A55">
            <w:r w:rsidRPr="00091D06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941" w:type="dxa"/>
            <w:vAlign w:val="center"/>
          </w:tcPr>
          <w:p w:rsidR="0097222E" w:rsidRPr="00B57CFF" w:rsidRDefault="0097222E" w:rsidP="00EC2A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71" w:type="dxa"/>
          </w:tcPr>
          <w:p w:rsidR="0097222E" w:rsidRDefault="0097222E" w:rsidP="00EC2A55">
            <w:r>
              <w:t>7</w:t>
            </w:r>
          </w:p>
        </w:tc>
        <w:tc>
          <w:tcPr>
            <w:tcW w:w="1331" w:type="dxa"/>
          </w:tcPr>
          <w:p w:rsidR="0097222E" w:rsidRDefault="0097222E" w:rsidP="00EC2A55">
            <w:r>
              <w:t>7</w:t>
            </w:r>
          </w:p>
        </w:tc>
        <w:tc>
          <w:tcPr>
            <w:tcW w:w="1280" w:type="dxa"/>
          </w:tcPr>
          <w:p w:rsidR="0097222E" w:rsidRPr="00B57CFF" w:rsidRDefault="0097222E" w:rsidP="00EC2A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97222E" w:rsidRPr="00B57CFF" w:rsidRDefault="0097222E" w:rsidP="00EC2A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«4»- 7</w:t>
            </w:r>
          </w:p>
          <w:p w:rsidR="0097222E" w:rsidRPr="00B57CFF" w:rsidRDefault="0097222E" w:rsidP="00EC2A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>«3»-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187" w:type="dxa"/>
          </w:tcPr>
          <w:p w:rsidR="0097222E" w:rsidRPr="00B57CFF" w:rsidRDefault="0097222E" w:rsidP="00EC2A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97222E" w:rsidRPr="00B57CFF" w:rsidRDefault="0097222E" w:rsidP="00EC2A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«4»- 7</w:t>
            </w:r>
          </w:p>
          <w:p w:rsidR="0097222E" w:rsidRPr="00B57CFF" w:rsidRDefault="0097222E" w:rsidP="00EC2A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>«3»-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575" w:type="dxa"/>
          </w:tcPr>
          <w:p w:rsidR="0097222E" w:rsidRPr="00B57CFF" w:rsidRDefault="0097222E" w:rsidP="00EC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8" w:type="dxa"/>
          </w:tcPr>
          <w:p w:rsidR="0097222E" w:rsidRPr="00B57CFF" w:rsidRDefault="0097222E" w:rsidP="00EC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4" w:type="dxa"/>
          </w:tcPr>
          <w:p w:rsidR="0097222E" w:rsidRPr="00B57CFF" w:rsidRDefault="0097222E" w:rsidP="00EC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5" w:type="dxa"/>
          </w:tcPr>
          <w:p w:rsidR="0097222E" w:rsidRPr="00B57CFF" w:rsidRDefault="0097222E" w:rsidP="00EC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7" w:type="dxa"/>
          </w:tcPr>
          <w:p w:rsidR="0097222E" w:rsidRPr="00B57CFF" w:rsidRDefault="0097222E" w:rsidP="00EC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222E" w:rsidRPr="00B57CFF" w:rsidTr="00EC2A55">
        <w:tc>
          <w:tcPr>
            <w:tcW w:w="1077" w:type="dxa"/>
          </w:tcPr>
          <w:p w:rsidR="0097222E" w:rsidRDefault="0097222E" w:rsidP="00EC2A55">
            <w:r w:rsidRPr="00091D06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941" w:type="dxa"/>
            <w:vAlign w:val="center"/>
          </w:tcPr>
          <w:p w:rsidR="0097222E" w:rsidRPr="00B57CFF" w:rsidRDefault="0097222E" w:rsidP="00EC2A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71" w:type="dxa"/>
          </w:tcPr>
          <w:p w:rsidR="0097222E" w:rsidRDefault="0097222E" w:rsidP="00EC2A55">
            <w:r>
              <w:t>7</w:t>
            </w:r>
          </w:p>
        </w:tc>
        <w:tc>
          <w:tcPr>
            <w:tcW w:w="1331" w:type="dxa"/>
          </w:tcPr>
          <w:p w:rsidR="0097222E" w:rsidRDefault="0097222E" w:rsidP="00EC2A55">
            <w:r>
              <w:t>7</w:t>
            </w:r>
          </w:p>
        </w:tc>
        <w:tc>
          <w:tcPr>
            <w:tcW w:w="1280" w:type="dxa"/>
          </w:tcPr>
          <w:p w:rsidR="0097222E" w:rsidRPr="00B57CFF" w:rsidRDefault="0097222E" w:rsidP="00EC2A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«5»-5 </w:t>
            </w:r>
          </w:p>
          <w:p w:rsidR="0097222E" w:rsidRPr="00B57CFF" w:rsidRDefault="0097222E" w:rsidP="00EC2A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«4»- 2</w:t>
            </w:r>
          </w:p>
          <w:p w:rsidR="0097222E" w:rsidRPr="00B57CFF" w:rsidRDefault="0097222E" w:rsidP="00EC2A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7" w:type="dxa"/>
          </w:tcPr>
          <w:p w:rsidR="0097222E" w:rsidRPr="00B57CFF" w:rsidRDefault="0097222E" w:rsidP="00EC2A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97222E" w:rsidRPr="00B57CFF" w:rsidRDefault="0097222E" w:rsidP="00EC2A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«4»- 6</w:t>
            </w:r>
          </w:p>
          <w:p w:rsidR="0097222E" w:rsidRPr="00B57CFF" w:rsidRDefault="0097222E" w:rsidP="00EC2A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97222E" w:rsidRPr="00B57CFF" w:rsidRDefault="0097222E" w:rsidP="00EC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97222E" w:rsidRPr="00B57CFF" w:rsidRDefault="0097222E" w:rsidP="00EC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4" w:type="dxa"/>
          </w:tcPr>
          <w:p w:rsidR="0097222E" w:rsidRPr="00B57CFF" w:rsidRDefault="0097222E" w:rsidP="00EC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5" w:type="dxa"/>
          </w:tcPr>
          <w:p w:rsidR="0097222E" w:rsidRPr="00B57CFF" w:rsidRDefault="0097222E" w:rsidP="00EC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647" w:type="dxa"/>
          </w:tcPr>
          <w:p w:rsidR="0097222E" w:rsidRPr="00B57CFF" w:rsidRDefault="0097222E" w:rsidP="00EC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7222E" w:rsidRDefault="0097222E" w:rsidP="0075489C">
      <w:pPr>
        <w:pStyle w:val="a7"/>
        <w:shd w:val="clear" w:color="auto" w:fill="FFFFFF"/>
        <w:spacing w:before="0" w:after="0"/>
        <w:ind w:firstLine="284"/>
        <w:jc w:val="both"/>
      </w:pPr>
    </w:p>
    <w:p w:rsidR="0037609C" w:rsidRDefault="0037609C" w:rsidP="0075489C">
      <w:pPr>
        <w:pStyle w:val="a7"/>
        <w:shd w:val="clear" w:color="auto" w:fill="FFFFFF"/>
        <w:spacing w:before="0" w:after="0"/>
        <w:ind w:firstLine="284"/>
        <w:jc w:val="both"/>
      </w:pPr>
    </w:p>
    <w:p w:rsidR="0037609C" w:rsidRDefault="0037609C" w:rsidP="0075489C">
      <w:pPr>
        <w:pStyle w:val="a7"/>
        <w:shd w:val="clear" w:color="auto" w:fill="FFFFFF"/>
        <w:spacing w:before="0" w:after="0"/>
        <w:ind w:firstLine="284"/>
        <w:jc w:val="both"/>
      </w:pPr>
    </w:p>
    <w:p w:rsidR="0037609C" w:rsidRDefault="0037609C" w:rsidP="0075489C">
      <w:pPr>
        <w:pStyle w:val="a7"/>
        <w:shd w:val="clear" w:color="auto" w:fill="FFFFFF"/>
        <w:spacing w:before="0" w:after="0"/>
        <w:ind w:firstLine="284"/>
        <w:jc w:val="both"/>
      </w:pPr>
    </w:p>
    <w:p w:rsidR="0037609C" w:rsidRDefault="0037609C" w:rsidP="0075489C">
      <w:pPr>
        <w:pStyle w:val="a7"/>
        <w:shd w:val="clear" w:color="auto" w:fill="FFFFFF"/>
        <w:spacing w:before="0" w:after="0"/>
        <w:ind w:firstLine="284"/>
        <w:jc w:val="both"/>
      </w:pPr>
    </w:p>
    <w:p w:rsidR="0097222E" w:rsidRPr="007332DB" w:rsidRDefault="0037609C" w:rsidP="0075489C">
      <w:pPr>
        <w:pStyle w:val="a7"/>
        <w:shd w:val="clear" w:color="auto" w:fill="FFFFFF"/>
        <w:spacing w:before="0" w:after="0"/>
        <w:ind w:firstLine="284"/>
        <w:jc w:val="both"/>
      </w:pPr>
      <w:r>
        <w:lastRenderedPageBreak/>
        <w:t>2021-2024 год</w:t>
      </w:r>
    </w:p>
    <w:p w:rsidR="0075489C" w:rsidRPr="007332DB" w:rsidRDefault="0075489C" w:rsidP="0075489C">
      <w:pPr>
        <w:pStyle w:val="a7"/>
        <w:shd w:val="clear" w:color="auto" w:fill="FFFFFF"/>
        <w:spacing w:before="0" w:after="0"/>
        <w:ind w:firstLine="284"/>
        <w:jc w:val="both"/>
        <w:rPr>
          <w:b/>
        </w:rPr>
      </w:pPr>
      <w:r w:rsidRPr="007332DB">
        <w:rPr>
          <w:b/>
        </w:rPr>
        <w:t>Результаты школьного этапа Всероссийской олимпиады школьников</w:t>
      </w:r>
      <w:r w:rsidR="000B7CD3" w:rsidRPr="007332DB">
        <w:rPr>
          <w:b/>
        </w:rPr>
        <w:t xml:space="preserve"> 2021 год</w:t>
      </w:r>
    </w:p>
    <w:p w:rsidR="0075489C" w:rsidRPr="007332DB" w:rsidRDefault="0075489C" w:rsidP="0075489C">
      <w:pPr>
        <w:pStyle w:val="a7"/>
        <w:shd w:val="clear" w:color="auto" w:fill="FFFFFF"/>
        <w:spacing w:before="0" w:after="0"/>
        <w:ind w:firstLine="284"/>
        <w:jc w:val="both"/>
      </w:pPr>
    </w:p>
    <w:tbl>
      <w:tblPr>
        <w:tblStyle w:val="a6"/>
        <w:tblW w:w="10171" w:type="dxa"/>
        <w:tblInd w:w="-176" w:type="dxa"/>
        <w:tblLook w:val="04A0"/>
      </w:tblPr>
      <w:tblGrid>
        <w:gridCol w:w="2789"/>
        <w:gridCol w:w="1543"/>
        <w:gridCol w:w="1544"/>
        <w:gridCol w:w="1403"/>
        <w:gridCol w:w="1510"/>
        <w:gridCol w:w="1382"/>
      </w:tblGrid>
      <w:tr w:rsidR="0075489C" w:rsidRPr="007332DB" w:rsidTr="0075489C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71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</w:p>
        </w:tc>
      </w:tr>
      <w:tr w:rsidR="0075489C" w:rsidRPr="007332DB" w:rsidTr="0075489C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участников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призеров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участников</w:t>
            </w:r>
          </w:p>
        </w:tc>
      </w:tr>
      <w:tr w:rsidR="0075489C" w:rsidRPr="007332DB" w:rsidTr="0075489C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489C" w:rsidRPr="007332DB" w:rsidTr="0075489C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Астрономия «Сириус»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489C" w:rsidRPr="007332DB" w:rsidTr="0075489C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Биология «Сириус»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489C" w:rsidRPr="007332DB" w:rsidTr="0075489C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75489C" w:rsidRPr="007332DB" w:rsidTr="0075489C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489C" w:rsidRPr="007332DB" w:rsidTr="0075489C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5489C" w:rsidRPr="007332DB" w:rsidTr="0075489C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489C" w:rsidRPr="007332DB" w:rsidTr="0075489C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489C" w:rsidRPr="007332DB" w:rsidTr="0075489C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Математика  «Сириус»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489C" w:rsidRPr="007332DB" w:rsidTr="0075489C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489C" w:rsidRPr="007332DB" w:rsidTr="0075489C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5489C" w:rsidRPr="007332DB" w:rsidTr="0075489C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5489C" w:rsidRPr="007332DB" w:rsidTr="0075489C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489C" w:rsidRPr="007332DB" w:rsidTr="0075489C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489C" w:rsidRPr="007332DB" w:rsidTr="0075489C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489C" w:rsidRPr="007332DB" w:rsidTr="0075489C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489C" w:rsidRPr="007332DB" w:rsidTr="0075489C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489C" w:rsidRPr="007332DB" w:rsidTr="0075489C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Химия «Сириус»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489C" w:rsidRPr="007332DB" w:rsidTr="0075489C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489C" w:rsidRPr="007332DB" w:rsidTr="0075489C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489C" w:rsidRPr="007332DB" w:rsidTr="0075489C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Родной (татарский) язык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75489C" w:rsidRPr="007332DB" w:rsidTr="0075489C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Русский язык (3-4)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5489C" w:rsidRPr="007332DB" w:rsidTr="0075489C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Математика (3-4)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5489C" w:rsidRPr="007332DB" w:rsidTr="0075489C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учасников</w:t>
            </w:r>
            <w:proofErr w:type="spellEnd"/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5489C" w:rsidRPr="007332DB" w:rsidTr="0075489C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</w:t>
            </w:r>
          </w:p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spacing w:before="100" w:beforeAutospacing="1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spacing w:before="100" w:beforeAutospacing="1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spacing w:before="100" w:beforeAutospacing="1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spacing w:before="100" w:beforeAutospacing="1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5489C" w:rsidRDefault="0075489C" w:rsidP="0075489C">
      <w:pPr>
        <w:pStyle w:val="a7"/>
        <w:shd w:val="clear" w:color="auto" w:fill="FFFFFF"/>
        <w:spacing w:before="0" w:after="0"/>
        <w:ind w:firstLine="284"/>
        <w:jc w:val="both"/>
        <w:rPr>
          <w:color w:val="000000"/>
        </w:rPr>
      </w:pPr>
    </w:p>
    <w:p w:rsidR="00D97D29" w:rsidRPr="007332DB" w:rsidRDefault="00D97D29" w:rsidP="00D97D29">
      <w:pPr>
        <w:pStyle w:val="a7"/>
        <w:shd w:val="clear" w:color="auto" w:fill="FFFFFF"/>
        <w:spacing w:before="0" w:after="0"/>
        <w:ind w:firstLine="284"/>
        <w:jc w:val="both"/>
        <w:rPr>
          <w:b/>
        </w:rPr>
      </w:pPr>
      <w:r w:rsidRPr="007332DB">
        <w:rPr>
          <w:b/>
        </w:rPr>
        <w:t>Результаты школьного этапа Всероссийской олимпиады школьников</w:t>
      </w:r>
      <w:r>
        <w:rPr>
          <w:b/>
        </w:rPr>
        <w:t xml:space="preserve"> 2022</w:t>
      </w:r>
      <w:r w:rsidRPr="007332DB">
        <w:rPr>
          <w:b/>
        </w:rPr>
        <w:t xml:space="preserve"> год</w:t>
      </w:r>
    </w:p>
    <w:p w:rsidR="007332DB" w:rsidRDefault="007332DB" w:rsidP="0075489C">
      <w:pPr>
        <w:pStyle w:val="a7"/>
        <w:shd w:val="clear" w:color="auto" w:fill="FFFFFF"/>
        <w:spacing w:before="0" w:after="0"/>
        <w:ind w:firstLine="284"/>
        <w:jc w:val="both"/>
        <w:rPr>
          <w:color w:val="000000"/>
        </w:rPr>
      </w:pPr>
    </w:p>
    <w:tbl>
      <w:tblPr>
        <w:tblStyle w:val="a6"/>
        <w:tblW w:w="10171" w:type="dxa"/>
        <w:tblInd w:w="-176" w:type="dxa"/>
        <w:tblLook w:val="04A0"/>
      </w:tblPr>
      <w:tblGrid>
        <w:gridCol w:w="2920"/>
        <w:gridCol w:w="1541"/>
        <w:gridCol w:w="1546"/>
        <w:gridCol w:w="1402"/>
        <w:gridCol w:w="1451"/>
        <w:gridCol w:w="1311"/>
      </w:tblGrid>
      <w:tr w:rsidR="00D97D29" w:rsidTr="00D97D29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29" w:rsidRDefault="00D97D29" w:rsidP="00D97D29">
            <w:pPr>
              <w:jc w:val="center"/>
            </w:pPr>
            <w:r>
              <w:t>Предметы</w:t>
            </w:r>
          </w:p>
        </w:tc>
        <w:tc>
          <w:tcPr>
            <w:tcW w:w="71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29" w:rsidRDefault="00D97D29" w:rsidP="00D97D29">
            <w:pPr>
              <w:jc w:val="center"/>
            </w:pPr>
            <w:r>
              <w:t>Школьный этап</w:t>
            </w:r>
          </w:p>
        </w:tc>
      </w:tr>
      <w:tr w:rsidR="00D97D29" w:rsidTr="00D97D29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29" w:rsidRDefault="00D97D29" w:rsidP="00D97D29">
            <w:pPr>
              <w:jc w:val="center"/>
            </w:pPr>
            <w:r>
              <w:t>фактическое количество участников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29" w:rsidRDefault="00D97D29" w:rsidP="00D97D29">
            <w:pPr>
              <w:jc w:val="center"/>
            </w:pPr>
            <w:r>
              <w:t>количество победителей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29" w:rsidRDefault="00D97D29" w:rsidP="00D97D29">
            <w:pPr>
              <w:jc w:val="center"/>
            </w:pPr>
            <w:r>
              <w:t>количество призеров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количество победителей и призеров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% от общего количества участников</w:t>
            </w:r>
          </w:p>
        </w:tc>
      </w:tr>
      <w:tr w:rsidR="00D97D29" w:rsidTr="00D97D29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29" w:rsidRDefault="00D97D29" w:rsidP="00D97D29">
            <w:r>
              <w:t>Английский язык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5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1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1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20</w:t>
            </w:r>
          </w:p>
        </w:tc>
      </w:tr>
      <w:tr w:rsidR="00D97D29" w:rsidTr="00D97D29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29" w:rsidRDefault="00D97D29" w:rsidP="00D97D29">
            <w:r>
              <w:t>Астрономия «Сириус»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1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</w:tr>
      <w:tr w:rsidR="00D97D29" w:rsidTr="00D97D29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29" w:rsidRDefault="00D97D29" w:rsidP="00D97D29">
            <w:r>
              <w:t>Биология «Сириус»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11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</w:tr>
      <w:tr w:rsidR="00D97D29" w:rsidTr="00D97D29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29" w:rsidRDefault="00D97D29" w:rsidP="00D97D29">
            <w:r>
              <w:t>География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8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2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2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25</w:t>
            </w:r>
          </w:p>
        </w:tc>
      </w:tr>
      <w:tr w:rsidR="00D97D29" w:rsidTr="00D97D29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29" w:rsidRDefault="00D97D29" w:rsidP="00D97D29">
            <w:r>
              <w:t>Информатика «Сириус»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2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</w:tr>
      <w:tr w:rsidR="00D97D29" w:rsidTr="00D97D29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29" w:rsidRDefault="00D97D29" w:rsidP="00D97D29">
            <w:r>
              <w:t>История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</w:tr>
      <w:tr w:rsidR="00D97D29" w:rsidTr="00D97D29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29" w:rsidRDefault="00D97D29" w:rsidP="00D97D29">
            <w:r>
              <w:t>Искусство (МХК)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</w:tr>
      <w:tr w:rsidR="00D97D29" w:rsidTr="00D97D29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29" w:rsidRDefault="00D97D29" w:rsidP="00D97D29">
            <w:r>
              <w:t>Литература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</w:tr>
      <w:tr w:rsidR="00D97D29" w:rsidTr="00D97D29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29" w:rsidRDefault="00D97D29" w:rsidP="00D97D29">
            <w:r>
              <w:t>Математика  «Сириус»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9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</w:tr>
      <w:tr w:rsidR="00D97D29" w:rsidTr="00D97D29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29" w:rsidRDefault="00D97D29" w:rsidP="00D97D29">
            <w:r>
              <w:t>Немецкий язык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</w:tr>
      <w:tr w:rsidR="00D97D29" w:rsidTr="00D97D29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29" w:rsidRDefault="00D97D29" w:rsidP="00D97D29">
            <w:r>
              <w:t>ОБЖ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13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3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5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8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62</w:t>
            </w:r>
          </w:p>
        </w:tc>
      </w:tr>
      <w:tr w:rsidR="00D97D29" w:rsidTr="00D97D29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29" w:rsidRDefault="00D97D29" w:rsidP="00D97D29">
            <w:r>
              <w:t>Обществознание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12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1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1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8</w:t>
            </w:r>
          </w:p>
        </w:tc>
      </w:tr>
      <w:tr w:rsidR="00D97D29" w:rsidTr="00D97D29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29" w:rsidRDefault="00D97D29" w:rsidP="00D97D29">
            <w:r>
              <w:t>Право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</w:tr>
      <w:tr w:rsidR="00D97D29" w:rsidTr="00D97D29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29" w:rsidRDefault="00D97D29" w:rsidP="00D97D29">
            <w:r>
              <w:t xml:space="preserve">Русский язык 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5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2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2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40</w:t>
            </w:r>
          </w:p>
        </w:tc>
      </w:tr>
      <w:tr w:rsidR="00D97D29" w:rsidTr="00D97D29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29" w:rsidRDefault="00D97D29" w:rsidP="00D97D29">
            <w:r>
              <w:t>Технология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</w:tr>
      <w:tr w:rsidR="00D97D29" w:rsidTr="00D97D29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29" w:rsidRDefault="00D97D29" w:rsidP="00D97D29">
            <w:r>
              <w:t>Физика «Сириус»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3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</w:tr>
      <w:tr w:rsidR="00D97D29" w:rsidTr="00D97D29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29" w:rsidRDefault="00D97D29" w:rsidP="00D97D29">
            <w:r>
              <w:t>Физическая культура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16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6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6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38</w:t>
            </w:r>
          </w:p>
        </w:tc>
      </w:tr>
      <w:tr w:rsidR="00D97D29" w:rsidTr="00D97D29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29" w:rsidRDefault="00D97D29" w:rsidP="00D97D29">
            <w:r>
              <w:t>Химия «Сириус»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18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</w:tr>
      <w:tr w:rsidR="00D97D29" w:rsidTr="00D97D29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29" w:rsidRDefault="00D97D29" w:rsidP="00D97D29">
            <w:r>
              <w:t>Экология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</w:tr>
      <w:tr w:rsidR="00D97D29" w:rsidTr="00D97D29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29" w:rsidRDefault="00D97D29" w:rsidP="00D97D29">
            <w:r>
              <w:t>Экономика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</w:tr>
      <w:tr w:rsidR="00D97D29" w:rsidTr="00D97D29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29" w:rsidRDefault="00D97D29" w:rsidP="00D97D29">
            <w:r>
              <w:t>Родной (татарский) язык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</w:tr>
      <w:tr w:rsidR="00D97D29" w:rsidTr="00D97D29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29" w:rsidRDefault="00D97D29" w:rsidP="00D97D29">
            <w:r>
              <w:t>Русский язык (3-4)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5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1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1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2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40</w:t>
            </w:r>
          </w:p>
        </w:tc>
      </w:tr>
      <w:tr w:rsidR="00D97D29" w:rsidTr="00D97D29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29" w:rsidRDefault="00D97D29" w:rsidP="00D97D29">
            <w:r>
              <w:t>Математика (3-4)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</w:tr>
      <w:tr w:rsidR="00D97D29" w:rsidTr="00D97D29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29" w:rsidRDefault="00D97D29" w:rsidP="00D97D29">
            <w:r>
              <w:t xml:space="preserve">Общее количество </w:t>
            </w:r>
            <w:proofErr w:type="spellStart"/>
            <w:r>
              <w:t>учасников</w:t>
            </w:r>
            <w:proofErr w:type="spellEnd"/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107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4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17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21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20</w:t>
            </w:r>
          </w:p>
        </w:tc>
      </w:tr>
      <w:tr w:rsidR="00D97D29" w:rsidTr="00D97D29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29" w:rsidRDefault="00D97D29" w:rsidP="00D97D29">
            <w:r>
              <w:t>Фактическое количество</w:t>
            </w:r>
          </w:p>
          <w:p w:rsidR="00D97D29" w:rsidRDefault="00D97D29" w:rsidP="00D97D29"/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spacing w:before="100" w:beforeAutospacing="1"/>
              <w:contextualSpacing/>
            </w:pPr>
            <w:r>
              <w:t>39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spacing w:before="100" w:beforeAutospacing="1"/>
              <w:ind w:left="720"/>
              <w:contextualSpacing/>
            </w:pPr>
            <w:r>
              <w:t>4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spacing w:before="100" w:beforeAutospacing="1"/>
              <w:ind w:left="720"/>
              <w:contextualSpacing/>
            </w:pPr>
            <w:r>
              <w:t>17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spacing w:before="100" w:beforeAutospacing="1"/>
              <w:ind w:left="720"/>
              <w:contextualSpacing/>
            </w:pPr>
            <w:r>
              <w:t>21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spacing w:before="100" w:beforeAutospacing="1"/>
              <w:ind w:left="720"/>
              <w:contextualSpacing/>
            </w:pPr>
            <w:r>
              <w:t>54</w:t>
            </w:r>
          </w:p>
        </w:tc>
      </w:tr>
    </w:tbl>
    <w:p w:rsidR="00D97D29" w:rsidRPr="00B7349B" w:rsidRDefault="00D97D29" w:rsidP="00D97D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7D29" w:rsidRDefault="00D97D29" w:rsidP="00D97D29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409"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proofErr w:type="gramStart"/>
      <w:r w:rsidRPr="0088640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86409">
        <w:rPr>
          <w:rFonts w:ascii="Times New Roman" w:hAnsi="Times New Roman" w:cs="Times New Roman"/>
          <w:sz w:val="24"/>
          <w:szCs w:val="24"/>
        </w:rPr>
        <w:t xml:space="preserve"> в МБО</w:t>
      </w:r>
      <w:r>
        <w:rPr>
          <w:rFonts w:ascii="Times New Roman" w:hAnsi="Times New Roman" w:cs="Times New Roman"/>
          <w:sz w:val="24"/>
          <w:szCs w:val="24"/>
        </w:rPr>
        <w:t>У «Верхнечебеньковская СОШ» - 62</w:t>
      </w:r>
    </w:p>
    <w:p w:rsidR="00D97D29" w:rsidRPr="00886409" w:rsidRDefault="00D97D29" w:rsidP="00D97D29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409">
        <w:rPr>
          <w:rFonts w:ascii="Times New Roman" w:hAnsi="Times New Roman" w:cs="Times New Roman"/>
          <w:sz w:val="24"/>
          <w:szCs w:val="24"/>
        </w:rPr>
        <w:t>Кол</w:t>
      </w:r>
      <w:r>
        <w:rPr>
          <w:rFonts w:ascii="Times New Roman" w:hAnsi="Times New Roman" w:cs="Times New Roman"/>
          <w:sz w:val="24"/>
          <w:szCs w:val="24"/>
        </w:rPr>
        <w:t>ичество школьников 3классов – 0</w:t>
      </w:r>
    </w:p>
    <w:p w:rsidR="00D97D29" w:rsidRPr="00886409" w:rsidRDefault="00D97D29" w:rsidP="00D97D29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409">
        <w:rPr>
          <w:rFonts w:ascii="Times New Roman" w:hAnsi="Times New Roman" w:cs="Times New Roman"/>
          <w:sz w:val="24"/>
          <w:szCs w:val="24"/>
        </w:rPr>
        <w:t>Кол</w:t>
      </w:r>
      <w:r>
        <w:rPr>
          <w:rFonts w:ascii="Times New Roman" w:hAnsi="Times New Roman" w:cs="Times New Roman"/>
          <w:sz w:val="24"/>
          <w:szCs w:val="24"/>
        </w:rPr>
        <w:t>ичество школьников 4 классов – 5</w:t>
      </w:r>
    </w:p>
    <w:p w:rsidR="00D97D29" w:rsidRPr="00886409" w:rsidRDefault="00D97D29" w:rsidP="00D97D29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409">
        <w:rPr>
          <w:rFonts w:ascii="Times New Roman" w:hAnsi="Times New Roman" w:cs="Times New Roman"/>
          <w:sz w:val="24"/>
          <w:szCs w:val="24"/>
        </w:rPr>
        <w:t>Количес</w:t>
      </w:r>
      <w:r>
        <w:rPr>
          <w:rFonts w:ascii="Times New Roman" w:hAnsi="Times New Roman" w:cs="Times New Roman"/>
          <w:sz w:val="24"/>
          <w:szCs w:val="24"/>
        </w:rPr>
        <w:t>тво школьников 5-11 классов - 34</w:t>
      </w:r>
    </w:p>
    <w:p w:rsidR="00D97D29" w:rsidRDefault="00D97D29" w:rsidP="0075489C">
      <w:pPr>
        <w:pStyle w:val="a7"/>
        <w:shd w:val="clear" w:color="auto" w:fill="FFFFFF"/>
        <w:spacing w:before="0" w:after="0"/>
        <w:ind w:firstLine="284"/>
        <w:jc w:val="both"/>
        <w:rPr>
          <w:color w:val="000000"/>
        </w:rPr>
      </w:pPr>
    </w:p>
    <w:p w:rsidR="001B147B" w:rsidRDefault="001B147B" w:rsidP="001B147B">
      <w:pPr>
        <w:pStyle w:val="a3"/>
        <w:rPr>
          <w:b/>
        </w:rPr>
      </w:pPr>
      <w:r w:rsidRPr="007332DB">
        <w:rPr>
          <w:b/>
        </w:rPr>
        <w:t>Результаты школьного этапа Всероссийской олимпиады школьников</w:t>
      </w:r>
      <w:r>
        <w:rPr>
          <w:b/>
        </w:rPr>
        <w:t xml:space="preserve"> 2023</w:t>
      </w:r>
      <w:r w:rsidRPr="007332DB">
        <w:rPr>
          <w:b/>
        </w:rPr>
        <w:t xml:space="preserve"> год</w:t>
      </w:r>
    </w:p>
    <w:p w:rsidR="001B147B" w:rsidRDefault="001B147B" w:rsidP="001B147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171" w:type="dxa"/>
        <w:tblInd w:w="-176" w:type="dxa"/>
        <w:tblLook w:val="04A0"/>
      </w:tblPr>
      <w:tblGrid>
        <w:gridCol w:w="2920"/>
        <w:gridCol w:w="1541"/>
        <w:gridCol w:w="1546"/>
        <w:gridCol w:w="1402"/>
        <w:gridCol w:w="1451"/>
        <w:gridCol w:w="1311"/>
      </w:tblGrid>
      <w:tr w:rsidR="001B147B" w:rsidTr="0082019F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7B" w:rsidRDefault="001B147B" w:rsidP="0082019F">
            <w:pPr>
              <w:jc w:val="center"/>
            </w:pPr>
            <w:r>
              <w:t>Предметы</w:t>
            </w:r>
          </w:p>
        </w:tc>
        <w:tc>
          <w:tcPr>
            <w:tcW w:w="72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7B" w:rsidRDefault="001B147B" w:rsidP="0082019F">
            <w:pPr>
              <w:jc w:val="center"/>
            </w:pPr>
            <w:r>
              <w:t>Школьный этап</w:t>
            </w:r>
          </w:p>
        </w:tc>
      </w:tr>
      <w:tr w:rsidR="001B147B" w:rsidTr="0082019F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7B" w:rsidRDefault="001B147B" w:rsidP="0082019F">
            <w:pPr>
              <w:jc w:val="center"/>
            </w:pPr>
            <w:r>
              <w:t>фактическое количество участников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7B" w:rsidRDefault="001B147B" w:rsidP="0082019F">
            <w:pPr>
              <w:jc w:val="center"/>
            </w:pPr>
            <w:r>
              <w:t>количество победителей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7B" w:rsidRDefault="001B147B" w:rsidP="0082019F">
            <w:pPr>
              <w:jc w:val="center"/>
            </w:pPr>
            <w:r>
              <w:t>количество призеров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количество победителей и призеров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% от общего количества участников</w:t>
            </w:r>
          </w:p>
        </w:tc>
      </w:tr>
      <w:tr w:rsidR="001B147B" w:rsidTr="0082019F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7B" w:rsidRDefault="001B147B" w:rsidP="0082019F">
            <w:r>
              <w:t>Английский язык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11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2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2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18</w:t>
            </w:r>
          </w:p>
        </w:tc>
      </w:tr>
      <w:tr w:rsidR="001B147B" w:rsidTr="0082019F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7B" w:rsidRDefault="001B147B" w:rsidP="0082019F">
            <w:r>
              <w:t>Астрономия «Сириус»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17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</w:tr>
      <w:tr w:rsidR="001B147B" w:rsidTr="0082019F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7B" w:rsidRDefault="001B147B" w:rsidP="0082019F">
            <w:r>
              <w:t>Биология «Сириус»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17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</w:tr>
      <w:tr w:rsidR="001B147B" w:rsidTr="0082019F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7B" w:rsidRDefault="001B147B" w:rsidP="0082019F">
            <w:r>
              <w:t>География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12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2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6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8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67</w:t>
            </w:r>
          </w:p>
        </w:tc>
      </w:tr>
      <w:tr w:rsidR="001B147B" w:rsidTr="0082019F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7B" w:rsidRDefault="001B147B" w:rsidP="0082019F">
            <w:r>
              <w:t>Информатика «Сириус»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</w:tr>
      <w:tr w:rsidR="001B147B" w:rsidTr="0082019F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7B" w:rsidRDefault="001B147B" w:rsidP="0082019F">
            <w:r>
              <w:t>История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9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3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3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33</w:t>
            </w:r>
          </w:p>
        </w:tc>
      </w:tr>
      <w:tr w:rsidR="001B147B" w:rsidTr="0082019F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7B" w:rsidRDefault="001B147B" w:rsidP="0082019F">
            <w:r>
              <w:t>Искусство (МХК)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</w:tr>
      <w:tr w:rsidR="001B147B" w:rsidTr="0082019F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7B" w:rsidRDefault="001B147B" w:rsidP="0082019F">
            <w:r>
              <w:t>Литература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4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1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25</w:t>
            </w:r>
          </w:p>
        </w:tc>
      </w:tr>
      <w:tr w:rsidR="001B147B" w:rsidTr="0082019F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7B" w:rsidRDefault="001B147B" w:rsidP="0082019F">
            <w:r>
              <w:t>Математика  «Сириус»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</w:p>
        </w:tc>
      </w:tr>
      <w:tr w:rsidR="001B147B" w:rsidTr="0082019F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7B" w:rsidRDefault="001B147B" w:rsidP="0082019F">
            <w:r>
              <w:t>Немецкий язык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</w:tr>
      <w:tr w:rsidR="001B147B" w:rsidTr="0082019F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7B" w:rsidRDefault="001B147B" w:rsidP="0082019F">
            <w:r>
              <w:t>ОБЖ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14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2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4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6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43</w:t>
            </w:r>
          </w:p>
        </w:tc>
      </w:tr>
      <w:tr w:rsidR="001B147B" w:rsidTr="0082019F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7B" w:rsidRDefault="001B147B" w:rsidP="0082019F">
            <w:r>
              <w:t>Обществознание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12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5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5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42</w:t>
            </w:r>
          </w:p>
        </w:tc>
      </w:tr>
      <w:tr w:rsidR="001B147B" w:rsidTr="0082019F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7B" w:rsidRDefault="001B147B" w:rsidP="0082019F">
            <w:r>
              <w:t>Право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</w:tr>
      <w:tr w:rsidR="001B147B" w:rsidTr="0082019F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7B" w:rsidRDefault="001B147B" w:rsidP="0082019F">
            <w:r>
              <w:t xml:space="preserve">Русский язык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7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3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3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6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86</w:t>
            </w:r>
          </w:p>
        </w:tc>
      </w:tr>
      <w:tr w:rsidR="001B147B" w:rsidTr="0082019F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7B" w:rsidRDefault="001B147B" w:rsidP="0082019F">
            <w:r>
              <w:t>Технология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</w:tr>
      <w:tr w:rsidR="001B147B" w:rsidTr="0082019F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7B" w:rsidRDefault="001B147B" w:rsidP="0082019F">
            <w:r>
              <w:t>Физика «Сириус»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14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</w:tr>
      <w:tr w:rsidR="001B147B" w:rsidTr="0082019F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7B" w:rsidRDefault="001B147B" w:rsidP="0082019F">
            <w:r>
              <w:t>Физическая культура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6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</w:tr>
      <w:tr w:rsidR="001B147B" w:rsidTr="0082019F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7B" w:rsidRDefault="001B147B" w:rsidP="0082019F">
            <w:r>
              <w:t>Химия «Сириус»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5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</w:tr>
      <w:tr w:rsidR="001B147B" w:rsidTr="0082019F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7B" w:rsidRDefault="001B147B" w:rsidP="0082019F">
            <w:r>
              <w:t>Экология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</w:tr>
      <w:tr w:rsidR="001B147B" w:rsidTr="0082019F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7B" w:rsidRDefault="001B147B" w:rsidP="0082019F">
            <w:r>
              <w:t>Экономика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</w:tr>
      <w:tr w:rsidR="001B147B" w:rsidTr="0082019F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7B" w:rsidRDefault="001B147B" w:rsidP="0082019F">
            <w:r>
              <w:t>Родной (татарский) язык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6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5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5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</w:tr>
      <w:tr w:rsidR="001B147B" w:rsidTr="0082019F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7B" w:rsidRDefault="001B147B" w:rsidP="0082019F">
            <w:r>
              <w:t>Русский язык (3-4)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5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</w:tr>
      <w:tr w:rsidR="001B147B" w:rsidTr="0082019F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7B" w:rsidRDefault="001B147B" w:rsidP="0082019F">
            <w:r>
              <w:lastRenderedPageBreak/>
              <w:t>Математика (3-4)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5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</w:tr>
      <w:tr w:rsidR="001B147B" w:rsidTr="0082019F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7B" w:rsidRDefault="001B147B" w:rsidP="0082019F">
            <w:r>
              <w:t xml:space="preserve">Общее количество </w:t>
            </w:r>
            <w:proofErr w:type="spellStart"/>
            <w:r>
              <w:t>учасников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128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7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29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38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30</w:t>
            </w:r>
          </w:p>
        </w:tc>
      </w:tr>
    </w:tbl>
    <w:p w:rsidR="001B147B" w:rsidRPr="00B7349B" w:rsidRDefault="001B147B" w:rsidP="001B14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147B" w:rsidRDefault="001B147B" w:rsidP="001B1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409"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proofErr w:type="gramStart"/>
      <w:r w:rsidRPr="0088640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86409">
        <w:rPr>
          <w:rFonts w:ascii="Times New Roman" w:hAnsi="Times New Roman" w:cs="Times New Roman"/>
          <w:sz w:val="24"/>
          <w:szCs w:val="24"/>
        </w:rPr>
        <w:t xml:space="preserve"> в МБО</w:t>
      </w:r>
      <w:r>
        <w:rPr>
          <w:rFonts w:ascii="Times New Roman" w:hAnsi="Times New Roman" w:cs="Times New Roman"/>
          <w:sz w:val="24"/>
          <w:szCs w:val="24"/>
        </w:rPr>
        <w:t>У «Верхнечебеньковская СОШ» - 62</w:t>
      </w:r>
    </w:p>
    <w:p w:rsidR="001B147B" w:rsidRPr="00886409" w:rsidRDefault="001B147B" w:rsidP="001B1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409">
        <w:rPr>
          <w:rFonts w:ascii="Times New Roman" w:hAnsi="Times New Roman" w:cs="Times New Roman"/>
          <w:sz w:val="24"/>
          <w:szCs w:val="24"/>
        </w:rPr>
        <w:t>Кол</w:t>
      </w:r>
      <w:r>
        <w:rPr>
          <w:rFonts w:ascii="Times New Roman" w:hAnsi="Times New Roman" w:cs="Times New Roman"/>
          <w:sz w:val="24"/>
          <w:szCs w:val="24"/>
        </w:rPr>
        <w:t>ичество школьников 3классов – 0</w:t>
      </w:r>
    </w:p>
    <w:p w:rsidR="001B147B" w:rsidRPr="00886409" w:rsidRDefault="001B147B" w:rsidP="001B1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409">
        <w:rPr>
          <w:rFonts w:ascii="Times New Roman" w:hAnsi="Times New Roman" w:cs="Times New Roman"/>
          <w:sz w:val="24"/>
          <w:szCs w:val="24"/>
        </w:rPr>
        <w:t>Кол</w:t>
      </w:r>
      <w:r>
        <w:rPr>
          <w:rFonts w:ascii="Times New Roman" w:hAnsi="Times New Roman" w:cs="Times New Roman"/>
          <w:sz w:val="24"/>
          <w:szCs w:val="24"/>
        </w:rPr>
        <w:t>ичество школьников 4 классов – 5</w:t>
      </w:r>
    </w:p>
    <w:p w:rsidR="001B147B" w:rsidRDefault="001B147B" w:rsidP="001B1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409">
        <w:rPr>
          <w:rFonts w:ascii="Times New Roman" w:hAnsi="Times New Roman" w:cs="Times New Roman"/>
          <w:sz w:val="24"/>
          <w:szCs w:val="24"/>
        </w:rPr>
        <w:t>Количес</w:t>
      </w:r>
      <w:r>
        <w:rPr>
          <w:rFonts w:ascii="Times New Roman" w:hAnsi="Times New Roman" w:cs="Times New Roman"/>
          <w:sz w:val="24"/>
          <w:szCs w:val="24"/>
        </w:rPr>
        <w:t>тво школьников 5-11 классов – 42</w:t>
      </w:r>
    </w:p>
    <w:p w:rsidR="002F5055" w:rsidRDefault="002F5055" w:rsidP="001B14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5055" w:rsidRDefault="002F5055" w:rsidP="002F5055">
      <w:pPr>
        <w:pStyle w:val="a3"/>
        <w:rPr>
          <w:b/>
        </w:rPr>
      </w:pPr>
      <w:r w:rsidRPr="007332DB">
        <w:rPr>
          <w:b/>
        </w:rPr>
        <w:t>Результаты школьного этапа Всероссийской олимпиады школьников</w:t>
      </w:r>
      <w:r>
        <w:rPr>
          <w:b/>
        </w:rPr>
        <w:t xml:space="preserve"> 2024</w:t>
      </w:r>
      <w:r w:rsidRPr="007332DB">
        <w:rPr>
          <w:b/>
        </w:rPr>
        <w:t xml:space="preserve"> год</w:t>
      </w:r>
    </w:p>
    <w:p w:rsidR="002F5055" w:rsidRDefault="002F5055" w:rsidP="001B14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5055" w:rsidRDefault="002F5055" w:rsidP="001B147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171" w:type="dxa"/>
        <w:tblInd w:w="-176" w:type="dxa"/>
        <w:tblLook w:val="04A0"/>
      </w:tblPr>
      <w:tblGrid>
        <w:gridCol w:w="2920"/>
        <w:gridCol w:w="1541"/>
        <w:gridCol w:w="1546"/>
        <w:gridCol w:w="1402"/>
        <w:gridCol w:w="1451"/>
        <w:gridCol w:w="1311"/>
      </w:tblGrid>
      <w:tr w:rsidR="002F5055" w:rsidTr="00EC2A55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055" w:rsidRDefault="002F5055" w:rsidP="00EC2A55">
            <w:pPr>
              <w:jc w:val="center"/>
            </w:pPr>
            <w:r>
              <w:t>Предметы</w:t>
            </w:r>
          </w:p>
        </w:tc>
        <w:tc>
          <w:tcPr>
            <w:tcW w:w="72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055" w:rsidRDefault="002F5055" w:rsidP="00EC2A55">
            <w:pPr>
              <w:jc w:val="center"/>
            </w:pPr>
            <w:r>
              <w:t>Школьный этап</w:t>
            </w:r>
          </w:p>
        </w:tc>
      </w:tr>
      <w:tr w:rsidR="002F5055" w:rsidTr="00EC2A55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055" w:rsidRDefault="002F5055" w:rsidP="00EC2A55">
            <w:pPr>
              <w:jc w:val="center"/>
            </w:pPr>
            <w:r>
              <w:t>фактическое количество участников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055" w:rsidRDefault="002F5055" w:rsidP="00EC2A55">
            <w:pPr>
              <w:jc w:val="center"/>
            </w:pPr>
            <w:r>
              <w:t>количество победителей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055" w:rsidRDefault="002F5055" w:rsidP="00EC2A55">
            <w:pPr>
              <w:jc w:val="center"/>
            </w:pPr>
            <w:r>
              <w:t>количество призеров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количество победителей и призеров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% от общего количества участников</w:t>
            </w:r>
          </w:p>
        </w:tc>
      </w:tr>
      <w:tr w:rsidR="002F5055" w:rsidTr="00EC2A55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055" w:rsidRDefault="002F5055" w:rsidP="00EC2A55">
            <w:r>
              <w:t>Английский язык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1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1</w:t>
            </w:r>
          </w:p>
        </w:tc>
      </w:tr>
      <w:tr w:rsidR="002F5055" w:rsidTr="00EC2A55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055" w:rsidRDefault="002F5055" w:rsidP="00EC2A55">
            <w:r>
              <w:t>Астрономия «Сириус»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</w:tr>
      <w:tr w:rsidR="002F5055" w:rsidTr="00EC2A55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055" w:rsidRDefault="002F5055" w:rsidP="00EC2A55">
            <w:r>
              <w:t>Биология «Сириус»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5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</w:tr>
      <w:tr w:rsidR="002F5055" w:rsidTr="00EC2A55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055" w:rsidRDefault="002F5055" w:rsidP="00EC2A55">
            <w:r>
              <w:t>География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12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2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2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4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42</w:t>
            </w:r>
          </w:p>
        </w:tc>
      </w:tr>
      <w:tr w:rsidR="002F5055" w:rsidTr="00EC2A55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055" w:rsidRDefault="002F5055" w:rsidP="00EC2A55">
            <w:r>
              <w:t>Информатика «Сириус»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</w:tr>
      <w:tr w:rsidR="002F5055" w:rsidTr="00EC2A55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055" w:rsidRDefault="002F5055" w:rsidP="00EC2A55">
            <w:r>
              <w:t>История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9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3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3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33</w:t>
            </w:r>
          </w:p>
        </w:tc>
      </w:tr>
      <w:tr w:rsidR="002F5055" w:rsidTr="00EC2A55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055" w:rsidRDefault="002F5055" w:rsidP="00EC2A55">
            <w:r>
              <w:t>Искусство (МХК)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</w:tr>
      <w:tr w:rsidR="002F5055" w:rsidTr="00EC2A55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055" w:rsidRDefault="002F5055" w:rsidP="00EC2A55">
            <w:r>
              <w:t>Литература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4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1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25</w:t>
            </w:r>
          </w:p>
        </w:tc>
      </w:tr>
      <w:tr w:rsidR="002F5055" w:rsidTr="00EC2A55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055" w:rsidRDefault="002F5055" w:rsidP="00EC2A55">
            <w:r>
              <w:t>Математика  «Сириус»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</w:p>
        </w:tc>
      </w:tr>
      <w:tr w:rsidR="002F5055" w:rsidTr="00EC2A55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055" w:rsidRDefault="002F5055" w:rsidP="00EC2A55">
            <w:r>
              <w:t>Немецкий язык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</w:tr>
      <w:tr w:rsidR="002F5055" w:rsidTr="00EC2A55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055" w:rsidRDefault="002F5055" w:rsidP="00EC2A55">
            <w:r>
              <w:t>ОБЖ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14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2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4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6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43</w:t>
            </w:r>
          </w:p>
        </w:tc>
      </w:tr>
      <w:tr w:rsidR="002F5055" w:rsidTr="00EC2A55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055" w:rsidRDefault="002F5055" w:rsidP="00EC2A55">
            <w:r>
              <w:t>Обществознание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12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5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5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42</w:t>
            </w:r>
          </w:p>
        </w:tc>
      </w:tr>
      <w:tr w:rsidR="002F5055" w:rsidTr="00EC2A55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055" w:rsidRDefault="002F5055" w:rsidP="00EC2A55">
            <w:r>
              <w:t>Право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</w:tr>
      <w:tr w:rsidR="002F5055" w:rsidTr="00EC2A55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055" w:rsidRDefault="002F5055" w:rsidP="00EC2A55">
            <w:r>
              <w:t xml:space="preserve">Русский язык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7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3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3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6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54</w:t>
            </w:r>
          </w:p>
        </w:tc>
      </w:tr>
      <w:tr w:rsidR="002F5055" w:rsidTr="00EC2A55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055" w:rsidRDefault="002F5055" w:rsidP="00EC2A55">
            <w:r>
              <w:t>Технология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</w:tr>
      <w:tr w:rsidR="002F5055" w:rsidTr="00EC2A55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055" w:rsidRDefault="002F5055" w:rsidP="00EC2A55">
            <w:r>
              <w:t>Физика «Сириус»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</w:tr>
      <w:tr w:rsidR="002F5055" w:rsidTr="00EC2A55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055" w:rsidRDefault="002F5055" w:rsidP="00EC2A55">
            <w:r>
              <w:t>Физическая культура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6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</w:tr>
      <w:tr w:rsidR="002F5055" w:rsidTr="00EC2A55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055" w:rsidRDefault="002F5055" w:rsidP="00EC2A55">
            <w:r>
              <w:t>Химия «Сириус»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2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</w:tr>
      <w:tr w:rsidR="002F5055" w:rsidTr="00EC2A55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055" w:rsidRDefault="002F5055" w:rsidP="00EC2A55">
            <w:r>
              <w:lastRenderedPageBreak/>
              <w:t>Экология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</w:tr>
      <w:tr w:rsidR="002F5055" w:rsidTr="00EC2A55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055" w:rsidRDefault="002F5055" w:rsidP="00EC2A55">
            <w:r>
              <w:t>Экономика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</w:tr>
      <w:tr w:rsidR="002F5055" w:rsidTr="00EC2A55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055" w:rsidRDefault="002F5055" w:rsidP="00EC2A55">
            <w:r>
              <w:t>Родной (татарский) язык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6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5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5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</w:tr>
      <w:tr w:rsidR="002F5055" w:rsidTr="00EC2A55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055" w:rsidRDefault="002F5055" w:rsidP="00EC2A55">
            <w:r>
              <w:t>Русский язык (3-4)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5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</w:tr>
      <w:tr w:rsidR="002F5055" w:rsidTr="00EC2A55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055" w:rsidRDefault="002F5055" w:rsidP="00EC2A55">
            <w:r>
              <w:t>Математика (3-4)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5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0</w:t>
            </w:r>
          </w:p>
        </w:tc>
      </w:tr>
      <w:tr w:rsidR="002F5055" w:rsidTr="00EC2A55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055" w:rsidRDefault="002F5055" w:rsidP="00EC2A55">
            <w:r>
              <w:t xml:space="preserve">Общее количество </w:t>
            </w:r>
            <w:proofErr w:type="spellStart"/>
            <w:r>
              <w:t>учасников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81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7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23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34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055" w:rsidRDefault="002F5055" w:rsidP="00EC2A55">
            <w:pPr>
              <w:jc w:val="center"/>
            </w:pPr>
            <w:r>
              <w:t>27</w:t>
            </w:r>
          </w:p>
        </w:tc>
      </w:tr>
    </w:tbl>
    <w:p w:rsidR="002F5055" w:rsidRPr="00B7349B" w:rsidRDefault="002F5055" w:rsidP="002F50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5055" w:rsidRDefault="002F5055" w:rsidP="002F5055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409"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proofErr w:type="gramStart"/>
      <w:r w:rsidRPr="0088640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86409">
        <w:rPr>
          <w:rFonts w:ascii="Times New Roman" w:hAnsi="Times New Roman" w:cs="Times New Roman"/>
          <w:sz w:val="24"/>
          <w:szCs w:val="24"/>
        </w:rPr>
        <w:t xml:space="preserve"> в МБО</w:t>
      </w:r>
      <w:r>
        <w:rPr>
          <w:rFonts w:ascii="Times New Roman" w:hAnsi="Times New Roman" w:cs="Times New Roman"/>
          <w:sz w:val="24"/>
          <w:szCs w:val="24"/>
        </w:rPr>
        <w:t>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Верхнечебеньковская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- 50</w:t>
      </w:r>
    </w:p>
    <w:p w:rsidR="002F5055" w:rsidRPr="00886409" w:rsidRDefault="002F5055" w:rsidP="002F5055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409">
        <w:rPr>
          <w:rFonts w:ascii="Times New Roman" w:hAnsi="Times New Roman" w:cs="Times New Roman"/>
          <w:sz w:val="24"/>
          <w:szCs w:val="24"/>
        </w:rPr>
        <w:t>Кол</w:t>
      </w:r>
      <w:r>
        <w:rPr>
          <w:rFonts w:ascii="Times New Roman" w:hAnsi="Times New Roman" w:cs="Times New Roman"/>
          <w:sz w:val="24"/>
          <w:szCs w:val="24"/>
        </w:rPr>
        <w:t>ичество школьников 3классов – 0</w:t>
      </w:r>
    </w:p>
    <w:p w:rsidR="002F5055" w:rsidRPr="00886409" w:rsidRDefault="002F5055" w:rsidP="002F5055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409">
        <w:rPr>
          <w:rFonts w:ascii="Times New Roman" w:hAnsi="Times New Roman" w:cs="Times New Roman"/>
          <w:sz w:val="24"/>
          <w:szCs w:val="24"/>
        </w:rPr>
        <w:t>Кол</w:t>
      </w:r>
      <w:r>
        <w:rPr>
          <w:rFonts w:ascii="Times New Roman" w:hAnsi="Times New Roman" w:cs="Times New Roman"/>
          <w:sz w:val="24"/>
          <w:szCs w:val="24"/>
        </w:rPr>
        <w:t>ичество школьников 4 классов – 5</w:t>
      </w:r>
    </w:p>
    <w:p w:rsidR="002F5055" w:rsidRPr="00886409" w:rsidRDefault="002F5055" w:rsidP="002F5055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409">
        <w:rPr>
          <w:rFonts w:ascii="Times New Roman" w:hAnsi="Times New Roman" w:cs="Times New Roman"/>
          <w:sz w:val="24"/>
          <w:szCs w:val="24"/>
        </w:rPr>
        <w:t>Количес</w:t>
      </w:r>
      <w:r>
        <w:rPr>
          <w:rFonts w:ascii="Times New Roman" w:hAnsi="Times New Roman" w:cs="Times New Roman"/>
          <w:sz w:val="24"/>
          <w:szCs w:val="24"/>
        </w:rPr>
        <w:t>тво школьников 5-11 классов - 42</w:t>
      </w:r>
    </w:p>
    <w:p w:rsidR="002F5055" w:rsidRPr="00886409" w:rsidRDefault="002F5055" w:rsidP="002F5055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409">
        <w:rPr>
          <w:rFonts w:ascii="Times New Roman" w:hAnsi="Times New Roman" w:cs="Times New Roman"/>
          <w:sz w:val="24"/>
          <w:szCs w:val="24"/>
        </w:rPr>
        <w:t xml:space="preserve">Наградить победителей и призеров дипломами школьного этапа олимпиады </w:t>
      </w:r>
    </w:p>
    <w:p w:rsidR="001B147B" w:rsidRDefault="001B147B" w:rsidP="001B14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147B" w:rsidRDefault="001B147B" w:rsidP="001B1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сравнения</w:t>
      </w:r>
    </w:p>
    <w:p w:rsidR="001B147B" w:rsidRDefault="001B147B" w:rsidP="001B147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1B147B" w:rsidTr="001B147B">
        <w:tc>
          <w:tcPr>
            <w:tcW w:w="3696" w:type="dxa"/>
          </w:tcPr>
          <w:p w:rsidR="001B147B" w:rsidRDefault="001B147B" w:rsidP="001B14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1B147B" w:rsidRDefault="001B147B" w:rsidP="001B14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697" w:type="dxa"/>
          </w:tcPr>
          <w:p w:rsidR="001B147B" w:rsidRDefault="001B147B" w:rsidP="001B14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697" w:type="dxa"/>
          </w:tcPr>
          <w:p w:rsidR="001B147B" w:rsidRDefault="001B147B" w:rsidP="001B14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B147B" w:rsidTr="001B147B">
        <w:tc>
          <w:tcPr>
            <w:tcW w:w="3696" w:type="dxa"/>
          </w:tcPr>
          <w:p w:rsidR="001B147B" w:rsidRDefault="001B147B" w:rsidP="001B14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количество победителей</w:t>
            </w:r>
          </w:p>
        </w:tc>
        <w:tc>
          <w:tcPr>
            <w:tcW w:w="3696" w:type="dxa"/>
          </w:tcPr>
          <w:p w:rsidR="001B147B" w:rsidRDefault="001B147B" w:rsidP="001B14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97" w:type="dxa"/>
          </w:tcPr>
          <w:p w:rsidR="001B147B" w:rsidRDefault="001B147B" w:rsidP="001B14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:rsidR="001B147B" w:rsidRDefault="001B147B" w:rsidP="001B14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B147B" w:rsidTr="001B147B">
        <w:tc>
          <w:tcPr>
            <w:tcW w:w="3696" w:type="dxa"/>
          </w:tcPr>
          <w:p w:rsidR="001B147B" w:rsidRDefault="001B147B" w:rsidP="001B147B">
            <w:pPr>
              <w:pStyle w:val="a3"/>
            </w:pPr>
            <w:r>
              <w:t>количество призеров</w:t>
            </w:r>
          </w:p>
        </w:tc>
        <w:tc>
          <w:tcPr>
            <w:tcW w:w="3696" w:type="dxa"/>
          </w:tcPr>
          <w:p w:rsidR="001B147B" w:rsidRDefault="001B147B" w:rsidP="001B14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7" w:type="dxa"/>
          </w:tcPr>
          <w:p w:rsidR="001B147B" w:rsidRDefault="001B147B" w:rsidP="001B14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97" w:type="dxa"/>
          </w:tcPr>
          <w:p w:rsidR="001B147B" w:rsidRDefault="001B147B" w:rsidP="001B14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1B147B" w:rsidRPr="00886409" w:rsidRDefault="001B147B" w:rsidP="001B14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32DB" w:rsidRPr="007332DB" w:rsidRDefault="007332DB" w:rsidP="0075489C">
      <w:pPr>
        <w:pStyle w:val="a7"/>
        <w:shd w:val="clear" w:color="auto" w:fill="FFFFFF"/>
        <w:spacing w:before="0" w:after="0"/>
        <w:ind w:firstLine="284"/>
        <w:jc w:val="both"/>
        <w:rPr>
          <w:color w:val="000000"/>
        </w:rPr>
      </w:pPr>
    </w:p>
    <w:p w:rsidR="00E307D9" w:rsidRPr="007332DB" w:rsidRDefault="000B7CD3" w:rsidP="00E3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2DB">
        <w:rPr>
          <w:rFonts w:ascii="Times New Roman" w:hAnsi="Times New Roman" w:cs="Times New Roman"/>
          <w:b/>
          <w:sz w:val="24"/>
          <w:szCs w:val="24"/>
        </w:rPr>
        <w:t xml:space="preserve">Результаты муниципального  этапа Всероссийской олимпиады школьников </w:t>
      </w:r>
    </w:p>
    <w:p w:rsidR="000B7CD3" w:rsidRPr="007332DB" w:rsidRDefault="000B7CD3" w:rsidP="00E3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696"/>
        <w:gridCol w:w="3697"/>
        <w:gridCol w:w="3697"/>
      </w:tblGrid>
      <w:tr w:rsidR="000B7CD3" w:rsidRPr="007332DB" w:rsidTr="000B7CD3">
        <w:tc>
          <w:tcPr>
            <w:tcW w:w="3696" w:type="dxa"/>
          </w:tcPr>
          <w:p w:rsidR="000B7CD3" w:rsidRPr="007332DB" w:rsidRDefault="000B7CD3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697" w:type="dxa"/>
          </w:tcPr>
          <w:p w:rsidR="000B7CD3" w:rsidRPr="007332DB" w:rsidRDefault="000B7CD3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</w:t>
            </w:r>
          </w:p>
        </w:tc>
        <w:tc>
          <w:tcPr>
            <w:tcW w:w="3697" w:type="dxa"/>
          </w:tcPr>
          <w:p w:rsidR="000B7CD3" w:rsidRPr="007332DB" w:rsidRDefault="000B7CD3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</w:tr>
      <w:tr w:rsidR="000B7CD3" w:rsidRPr="007332DB" w:rsidTr="000B7CD3">
        <w:tc>
          <w:tcPr>
            <w:tcW w:w="3696" w:type="dxa"/>
          </w:tcPr>
          <w:p w:rsidR="000B7CD3" w:rsidRPr="007332DB" w:rsidRDefault="000B7CD3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2018-2019 учебный год</w:t>
            </w:r>
          </w:p>
        </w:tc>
        <w:tc>
          <w:tcPr>
            <w:tcW w:w="3697" w:type="dxa"/>
          </w:tcPr>
          <w:p w:rsidR="000B7CD3" w:rsidRPr="007332DB" w:rsidRDefault="000B7CD3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0B7CD3" w:rsidRPr="007332DB" w:rsidRDefault="000B7CD3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B7CD3" w:rsidRPr="007332DB" w:rsidTr="000B7CD3">
        <w:tc>
          <w:tcPr>
            <w:tcW w:w="3696" w:type="dxa"/>
          </w:tcPr>
          <w:p w:rsidR="000B7CD3" w:rsidRPr="007332DB" w:rsidRDefault="000B7CD3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2019-2020 учебный год</w:t>
            </w:r>
          </w:p>
        </w:tc>
        <w:tc>
          <w:tcPr>
            <w:tcW w:w="3697" w:type="dxa"/>
          </w:tcPr>
          <w:p w:rsidR="000B7CD3" w:rsidRPr="007332DB" w:rsidRDefault="000B7CD3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7" w:type="dxa"/>
          </w:tcPr>
          <w:p w:rsidR="000B7CD3" w:rsidRPr="007332DB" w:rsidRDefault="000B7CD3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B7CD3" w:rsidRPr="007332DB" w:rsidTr="000B7CD3">
        <w:tc>
          <w:tcPr>
            <w:tcW w:w="3696" w:type="dxa"/>
          </w:tcPr>
          <w:p w:rsidR="000B7CD3" w:rsidRPr="007332DB" w:rsidRDefault="000B7CD3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2020-2021 учебный год</w:t>
            </w:r>
          </w:p>
        </w:tc>
        <w:tc>
          <w:tcPr>
            <w:tcW w:w="3697" w:type="dxa"/>
          </w:tcPr>
          <w:p w:rsidR="000B7CD3" w:rsidRPr="007332DB" w:rsidRDefault="000B7CD3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:rsidR="000B7CD3" w:rsidRPr="007332DB" w:rsidRDefault="000B7CD3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7D29" w:rsidRPr="007332DB" w:rsidTr="000B7CD3">
        <w:tc>
          <w:tcPr>
            <w:tcW w:w="3696" w:type="dxa"/>
          </w:tcPr>
          <w:p w:rsidR="00D97D29" w:rsidRPr="007332DB" w:rsidRDefault="00D97D29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учебный год</w:t>
            </w:r>
          </w:p>
        </w:tc>
        <w:tc>
          <w:tcPr>
            <w:tcW w:w="3697" w:type="dxa"/>
          </w:tcPr>
          <w:p w:rsidR="00D97D29" w:rsidRPr="007332DB" w:rsidRDefault="00D97D29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:rsidR="00D97D29" w:rsidRPr="007332DB" w:rsidRDefault="00D97D29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2EB1" w:rsidRPr="007332DB" w:rsidTr="000B7CD3">
        <w:tc>
          <w:tcPr>
            <w:tcW w:w="3696" w:type="dxa"/>
          </w:tcPr>
          <w:p w:rsidR="00602EB1" w:rsidRDefault="00602EB1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учебный год</w:t>
            </w:r>
          </w:p>
        </w:tc>
        <w:tc>
          <w:tcPr>
            <w:tcW w:w="3697" w:type="dxa"/>
          </w:tcPr>
          <w:p w:rsidR="00602EB1" w:rsidRDefault="00602EB1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602EB1" w:rsidRDefault="00602EB1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18CC" w:rsidRPr="007332DB" w:rsidTr="000B7CD3">
        <w:tc>
          <w:tcPr>
            <w:tcW w:w="3696" w:type="dxa"/>
          </w:tcPr>
          <w:p w:rsidR="000C18CC" w:rsidRDefault="000C18CC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учебный год</w:t>
            </w:r>
          </w:p>
        </w:tc>
        <w:tc>
          <w:tcPr>
            <w:tcW w:w="3697" w:type="dxa"/>
          </w:tcPr>
          <w:p w:rsidR="000C18CC" w:rsidRDefault="000C18CC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0C18CC" w:rsidRDefault="000C18CC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B7CD3" w:rsidRPr="007332DB" w:rsidRDefault="000B7CD3" w:rsidP="00E3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7CD3" w:rsidRPr="007332DB" w:rsidRDefault="000B7CD3" w:rsidP="00E307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07D9" w:rsidRPr="007332DB" w:rsidRDefault="006B37E0" w:rsidP="00E3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2DB">
        <w:rPr>
          <w:rFonts w:ascii="Times New Roman" w:hAnsi="Times New Roman" w:cs="Times New Roman"/>
          <w:b/>
          <w:sz w:val="24"/>
          <w:szCs w:val="24"/>
        </w:rPr>
        <w:t xml:space="preserve">2.5. </w:t>
      </w:r>
      <w:r w:rsidR="00E307D9" w:rsidRPr="007332DB">
        <w:rPr>
          <w:rFonts w:ascii="Times New Roman" w:hAnsi="Times New Roman" w:cs="Times New Roman"/>
          <w:b/>
          <w:sz w:val="24"/>
          <w:szCs w:val="24"/>
        </w:rPr>
        <w:t xml:space="preserve"> Востребованность выпускников</w:t>
      </w:r>
    </w:p>
    <w:p w:rsidR="00E307D9" w:rsidRPr="007332DB" w:rsidRDefault="00E307D9" w:rsidP="00E3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3403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8"/>
        <w:gridCol w:w="1646"/>
        <w:gridCol w:w="1612"/>
        <w:gridCol w:w="1982"/>
        <w:gridCol w:w="2695"/>
      </w:tblGrid>
      <w:tr w:rsidR="00E307D9" w:rsidRPr="007332DB" w:rsidTr="00E307D9"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D9" w:rsidRPr="007332DB" w:rsidRDefault="00E307D9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39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D9" w:rsidRPr="007332DB" w:rsidRDefault="00E307D9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</w:tr>
      <w:tr w:rsidR="00E307D9" w:rsidRPr="007332DB" w:rsidTr="00E307D9">
        <w:trPr>
          <w:cantSplit/>
          <w:trHeight w:val="693"/>
        </w:trPr>
        <w:tc>
          <w:tcPr>
            <w:tcW w:w="10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D9" w:rsidRPr="007332DB" w:rsidRDefault="00E307D9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D9" w:rsidRPr="007332DB" w:rsidRDefault="00E307D9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D9" w:rsidRPr="007332DB" w:rsidRDefault="00E307D9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Перешли в 10-й класс Школы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D9" w:rsidRPr="007332DB" w:rsidRDefault="00E307D9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Перешли в 10-й класс другой ОО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D9" w:rsidRPr="007332DB" w:rsidRDefault="00E307D9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Поступили в профессиональную ОО</w:t>
            </w:r>
          </w:p>
        </w:tc>
      </w:tr>
      <w:tr w:rsidR="00E307D9" w:rsidRPr="007332DB" w:rsidTr="00E307D9"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D9" w:rsidRPr="007332DB" w:rsidRDefault="00E307D9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 2018 </w:t>
            </w: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учг</w:t>
            </w:r>
            <w:proofErr w:type="spellEnd"/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D9" w:rsidRPr="007332DB" w:rsidRDefault="00E307D9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D9" w:rsidRPr="007332DB" w:rsidRDefault="00E307D9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D9" w:rsidRPr="007332DB" w:rsidRDefault="00E307D9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D9" w:rsidRPr="007332DB" w:rsidRDefault="00E307D9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07D9" w:rsidRPr="007332DB" w:rsidTr="00E307D9"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D9" w:rsidRPr="007332DB" w:rsidRDefault="00E307D9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D9" w:rsidRPr="007332DB" w:rsidRDefault="00E307D9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D9" w:rsidRPr="007332DB" w:rsidRDefault="00E307D9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D9" w:rsidRPr="007332DB" w:rsidRDefault="00E307D9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D9" w:rsidRPr="007332DB" w:rsidRDefault="00E307D9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7D9" w:rsidRPr="007332DB" w:rsidTr="00E307D9"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D9" w:rsidRPr="007332DB" w:rsidRDefault="00E307D9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D9" w:rsidRPr="007332DB" w:rsidRDefault="00E307D9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D9" w:rsidRPr="007332DB" w:rsidRDefault="00E307D9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D9" w:rsidRPr="007332DB" w:rsidRDefault="00E307D9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D9" w:rsidRPr="007332DB" w:rsidRDefault="00E307D9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7CD3" w:rsidRPr="007332DB" w:rsidTr="00E307D9"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D3" w:rsidRPr="007332DB" w:rsidRDefault="000B7CD3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D3" w:rsidRPr="007332DB" w:rsidRDefault="0042206D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D3" w:rsidRPr="007332DB" w:rsidRDefault="0042206D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D3" w:rsidRPr="007332DB" w:rsidRDefault="0042206D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D3" w:rsidRPr="007332DB" w:rsidRDefault="0042206D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7D29" w:rsidRPr="007332DB" w:rsidTr="00E307D9"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29" w:rsidRPr="007332DB" w:rsidRDefault="00D97D29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29" w:rsidRPr="007332DB" w:rsidRDefault="00D97D29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29" w:rsidRPr="007332DB" w:rsidRDefault="00D97D29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29" w:rsidRPr="007332DB" w:rsidRDefault="00D97D29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29" w:rsidRPr="007332DB" w:rsidRDefault="00D97D29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2EB1" w:rsidRPr="007332DB" w:rsidTr="00E307D9"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B1" w:rsidRDefault="00602EB1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B1" w:rsidRDefault="00602EB1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B1" w:rsidRDefault="00602EB1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B1" w:rsidRDefault="00B32CF5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B1" w:rsidRDefault="00B32CF5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18CC" w:rsidRPr="007332DB" w:rsidTr="00E307D9"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CC" w:rsidRDefault="000C18CC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CC" w:rsidRDefault="000C18CC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CC" w:rsidRDefault="000C18CC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CC" w:rsidRDefault="000C18CC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CC" w:rsidRDefault="000C18CC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C18CC" w:rsidRDefault="000C18CC" w:rsidP="00E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7D9" w:rsidRPr="007332DB" w:rsidRDefault="000C18CC" w:rsidP="00E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</w:t>
      </w:r>
      <w:r w:rsidR="0042206D" w:rsidRPr="007332DB">
        <w:rPr>
          <w:rFonts w:ascii="Times New Roman" w:hAnsi="Times New Roman" w:cs="Times New Roman"/>
          <w:sz w:val="24"/>
          <w:szCs w:val="24"/>
        </w:rPr>
        <w:t xml:space="preserve"> году </w:t>
      </w:r>
      <w:r w:rsidR="00E307D9" w:rsidRPr="007332DB">
        <w:rPr>
          <w:rFonts w:ascii="Times New Roman" w:hAnsi="Times New Roman" w:cs="Times New Roman"/>
          <w:sz w:val="24"/>
          <w:szCs w:val="24"/>
        </w:rPr>
        <w:t>число выпускников 9-го класса, которые продолжили обучение в 10 классе МБОУ «</w:t>
      </w:r>
      <w:proofErr w:type="spellStart"/>
      <w:r w:rsidR="00E307D9" w:rsidRPr="007332DB">
        <w:rPr>
          <w:rFonts w:ascii="Times New Roman" w:hAnsi="Times New Roman" w:cs="Times New Roman"/>
          <w:sz w:val="24"/>
          <w:szCs w:val="24"/>
        </w:rPr>
        <w:t>Верхнечебеньковская</w:t>
      </w:r>
      <w:proofErr w:type="spellEnd"/>
      <w:r w:rsidR="00E307D9" w:rsidRPr="007332DB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 не изменилось.</w:t>
      </w:r>
    </w:p>
    <w:p w:rsidR="006B37E0" w:rsidRPr="007332DB" w:rsidRDefault="006B37E0" w:rsidP="00E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7D9" w:rsidRPr="007332DB" w:rsidRDefault="006B37E0" w:rsidP="00E307D9">
      <w:pPr>
        <w:rPr>
          <w:rFonts w:ascii="Times New Roman" w:hAnsi="Times New Roman" w:cs="Times New Roman"/>
          <w:b/>
          <w:sz w:val="24"/>
          <w:szCs w:val="24"/>
        </w:rPr>
      </w:pPr>
      <w:r w:rsidRPr="007332DB">
        <w:rPr>
          <w:rFonts w:ascii="Times New Roman" w:hAnsi="Times New Roman" w:cs="Times New Roman"/>
          <w:b/>
          <w:sz w:val="24"/>
          <w:szCs w:val="24"/>
        </w:rPr>
        <w:t>2.6. Кадровое обеспечение</w:t>
      </w:r>
    </w:p>
    <w:p w:rsidR="006B37E0" w:rsidRPr="007332DB" w:rsidRDefault="006B37E0" w:rsidP="006B37E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6B37E0" w:rsidRPr="007332DB" w:rsidRDefault="006B37E0" w:rsidP="006B37E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Основные принципы кадровой политики направлены:</w:t>
      </w:r>
    </w:p>
    <w:p w:rsidR="006B37E0" w:rsidRPr="007332DB" w:rsidRDefault="006B37E0" w:rsidP="006B37E0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на сохранение, укрепление и развитие кадрового потенциала;</w:t>
      </w:r>
    </w:p>
    <w:p w:rsidR="006B37E0" w:rsidRPr="007332DB" w:rsidRDefault="006B37E0" w:rsidP="006B37E0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создание квалифицированного коллектива, способного работать в современных условиях;</w:t>
      </w:r>
    </w:p>
    <w:p w:rsidR="006B37E0" w:rsidRPr="007332DB" w:rsidRDefault="006B37E0" w:rsidP="006B37E0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повышение уровня квалификации персонала.</w:t>
      </w:r>
    </w:p>
    <w:p w:rsidR="006B37E0" w:rsidRPr="007332DB" w:rsidRDefault="006B37E0" w:rsidP="006B37E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На период </w:t>
      </w:r>
      <w:proofErr w:type="spellStart"/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самообсле</w:t>
      </w:r>
      <w:r w:rsidR="000954A2"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дова</w:t>
      </w:r>
      <w:r w:rsidR="000C18C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ния</w:t>
      </w:r>
      <w:proofErr w:type="spellEnd"/>
      <w:r w:rsidR="000C18C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в Школе работают 13</w:t>
      </w:r>
      <w:r w:rsidR="000954A2"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педагогов</w:t>
      </w:r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. Из них </w:t>
      </w:r>
      <w:r w:rsidR="00B32CF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двое</w:t>
      </w:r>
      <w:r w:rsidR="000954A2"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 имею</w:t>
      </w:r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т среднее специальное образование. </w:t>
      </w:r>
    </w:p>
    <w:p w:rsidR="006B37E0" w:rsidRPr="007332DB" w:rsidRDefault="006B37E0" w:rsidP="006B37E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Анализ мероприятий, </w:t>
      </w:r>
      <w:r w:rsidR="000C18C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которые проведены в Школе в 2024</w:t>
      </w:r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году, по вопросу подготовки педагогов к новой модели аттестации свидетельствует об отсутствии системности в работе по этому направлению. Так, методическое объединение учителей начальной школы один раз в плане работы отразило вопрос о новых подходах к аттестации, а методические объединения учителей иностранных языков и </w:t>
      </w:r>
      <w:proofErr w:type="gramStart"/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естественно-научного</w:t>
      </w:r>
      <w:proofErr w:type="gramEnd"/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цикла рассмотрели нововведения в общих чертах. </w:t>
      </w:r>
    </w:p>
    <w:p w:rsidR="006B37E0" w:rsidRPr="007332DB" w:rsidRDefault="006B37E0" w:rsidP="006B3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               Аттестация педагогических работников в 202</w:t>
      </w:r>
      <w:r w:rsidR="00B32CF5">
        <w:rPr>
          <w:rFonts w:ascii="Times New Roman" w:hAnsi="Times New Roman" w:cs="Times New Roman"/>
          <w:sz w:val="24"/>
          <w:szCs w:val="24"/>
        </w:rPr>
        <w:t>2-2023</w:t>
      </w:r>
      <w:r w:rsidRPr="007332DB">
        <w:rPr>
          <w:rFonts w:ascii="Times New Roman" w:hAnsi="Times New Roman" w:cs="Times New Roman"/>
          <w:sz w:val="24"/>
          <w:szCs w:val="24"/>
        </w:rPr>
        <w:t xml:space="preserve"> учебном году осуществлялась в соответствии с действующими нормативными документами. В  МБОУ Верхнечебеньковская   СОШ  проведен  ряд организационных мероприятий по обеспечению работы по подготовке к аттестации педагогических работников: </w:t>
      </w:r>
    </w:p>
    <w:p w:rsidR="006B37E0" w:rsidRPr="007332DB" w:rsidRDefault="006B37E0" w:rsidP="006B3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>- составление плана по подготовке и проведению аттестации</w:t>
      </w:r>
      <w:r w:rsidR="000954A2" w:rsidRPr="007332DB">
        <w:rPr>
          <w:rFonts w:ascii="Times New Roman" w:hAnsi="Times New Roman" w:cs="Times New Roman"/>
          <w:sz w:val="24"/>
          <w:szCs w:val="24"/>
        </w:rPr>
        <w:t xml:space="preserve"> </w:t>
      </w:r>
      <w:r w:rsidR="000C18CC">
        <w:rPr>
          <w:rFonts w:ascii="Times New Roman" w:hAnsi="Times New Roman" w:cs="Times New Roman"/>
          <w:sz w:val="24"/>
          <w:szCs w:val="24"/>
        </w:rPr>
        <w:t>педагогических работников в 2023</w:t>
      </w:r>
      <w:r w:rsidRPr="007332DB">
        <w:rPr>
          <w:rFonts w:ascii="Times New Roman" w:hAnsi="Times New Roman" w:cs="Times New Roman"/>
          <w:sz w:val="24"/>
          <w:szCs w:val="24"/>
        </w:rPr>
        <w:t>-20</w:t>
      </w:r>
      <w:r w:rsidR="000C18CC">
        <w:rPr>
          <w:rFonts w:ascii="Times New Roman" w:hAnsi="Times New Roman" w:cs="Times New Roman"/>
          <w:sz w:val="24"/>
          <w:szCs w:val="24"/>
        </w:rPr>
        <w:t>24</w:t>
      </w:r>
      <w:r w:rsidRPr="007332DB">
        <w:rPr>
          <w:rFonts w:ascii="Times New Roman" w:hAnsi="Times New Roman" w:cs="Times New Roman"/>
          <w:sz w:val="24"/>
          <w:szCs w:val="24"/>
        </w:rPr>
        <w:t xml:space="preserve"> учебном году; </w:t>
      </w:r>
    </w:p>
    <w:p w:rsidR="006B37E0" w:rsidRPr="007332DB" w:rsidRDefault="006B37E0" w:rsidP="006B3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lastRenderedPageBreak/>
        <w:t xml:space="preserve">- составление и утверждение перспективного плана-графика прохождения аттестации на соответствие занимаемой должности, для установления первой, высшей квалификационных категорий; </w:t>
      </w:r>
    </w:p>
    <w:p w:rsidR="006B37E0" w:rsidRPr="007332DB" w:rsidRDefault="006B37E0" w:rsidP="006B3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 - составление и утверждение перспективного </w:t>
      </w:r>
      <w:proofErr w:type="gramStart"/>
      <w:r w:rsidRPr="007332DB">
        <w:rPr>
          <w:rFonts w:ascii="Times New Roman" w:hAnsi="Times New Roman" w:cs="Times New Roman"/>
          <w:sz w:val="24"/>
          <w:szCs w:val="24"/>
        </w:rPr>
        <w:t>графика прохождения  курсов повышения квалификации</w:t>
      </w:r>
      <w:proofErr w:type="gramEnd"/>
      <w:r w:rsidRPr="007332DB">
        <w:rPr>
          <w:rFonts w:ascii="Times New Roman" w:hAnsi="Times New Roman" w:cs="Times New Roman"/>
          <w:sz w:val="24"/>
          <w:szCs w:val="24"/>
        </w:rPr>
        <w:t xml:space="preserve"> педагогическими работниками; </w:t>
      </w:r>
    </w:p>
    <w:p w:rsidR="006B37E0" w:rsidRPr="007332DB" w:rsidRDefault="006B37E0" w:rsidP="006B3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- создание условий для прохождения курсов повышения квалификации; </w:t>
      </w:r>
    </w:p>
    <w:p w:rsidR="006B37E0" w:rsidRPr="007332DB" w:rsidRDefault="006B37E0" w:rsidP="006B3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- своевременное консультирование при формировании </w:t>
      </w:r>
      <w:proofErr w:type="gramStart"/>
      <w:r w:rsidRPr="007332DB">
        <w:rPr>
          <w:rFonts w:ascii="Times New Roman" w:hAnsi="Times New Roman" w:cs="Times New Roman"/>
          <w:sz w:val="24"/>
          <w:szCs w:val="24"/>
        </w:rPr>
        <w:t>аттестационного</w:t>
      </w:r>
      <w:proofErr w:type="gramEnd"/>
      <w:r w:rsidRPr="007332DB">
        <w:rPr>
          <w:rFonts w:ascii="Times New Roman" w:hAnsi="Times New Roman" w:cs="Times New Roman"/>
          <w:sz w:val="24"/>
          <w:szCs w:val="24"/>
        </w:rPr>
        <w:t xml:space="preserve"> портфолио; </w:t>
      </w:r>
    </w:p>
    <w:p w:rsidR="006B37E0" w:rsidRPr="007332DB" w:rsidRDefault="006B37E0" w:rsidP="006B3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- своевременное ознакомление педагогического коллектива с нормативно-правовыми документами по аттестации педагогических работников; </w:t>
      </w:r>
    </w:p>
    <w:p w:rsidR="006B37E0" w:rsidRPr="007332DB" w:rsidRDefault="006B37E0" w:rsidP="006B3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- индивидуальные консультации при подготовке к аттестации педагогических работников и подача заявления в электронном виде; </w:t>
      </w:r>
    </w:p>
    <w:p w:rsidR="006B37E0" w:rsidRPr="007332DB" w:rsidRDefault="006B37E0" w:rsidP="006B3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        Ознакомление с нормативными документами и содержательными основаниями аттестации в школе осуществляется посредством различных информационных каналов, таких как:</w:t>
      </w:r>
    </w:p>
    <w:p w:rsidR="006B37E0" w:rsidRPr="007332DB" w:rsidRDefault="006B37E0" w:rsidP="006B3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 - педагогический совет; </w:t>
      </w:r>
    </w:p>
    <w:p w:rsidR="006B37E0" w:rsidRPr="007332DB" w:rsidRDefault="006B37E0" w:rsidP="006B3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- информационный стенд «Внимание! Аттестация»; </w:t>
      </w:r>
    </w:p>
    <w:p w:rsidR="006B37E0" w:rsidRPr="007332DB" w:rsidRDefault="006B37E0" w:rsidP="006B3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- интернет-ресурсы (сноска на стенде), на </w:t>
      </w:r>
      <w:proofErr w:type="gramStart"/>
      <w:r w:rsidRPr="007332DB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7332DB">
        <w:rPr>
          <w:rFonts w:ascii="Times New Roman" w:hAnsi="Times New Roman" w:cs="Times New Roman"/>
          <w:sz w:val="24"/>
          <w:szCs w:val="24"/>
        </w:rPr>
        <w:t xml:space="preserve"> имеется необходимая информация.        Особое значение аттестации в том, что она побуждает педагогических работников работать более эффективно, намечать цели и задачи программы собственного развития и самообразования, что является ключевой основой деятельности педагога.  </w:t>
      </w:r>
    </w:p>
    <w:p w:rsidR="006B37E0" w:rsidRPr="007332DB" w:rsidRDefault="006B37E0" w:rsidP="006B3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         В МБОУ </w:t>
      </w:r>
      <w:proofErr w:type="spellStart"/>
      <w:r w:rsidR="000954A2" w:rsidRPr="007332DB">
        <w:rPr>
          <w:rFonts w:ascii="Times New Roman" w:hAnsi="Times New Roman" w:cs="Times New Roman"/>
          <w:sz w:val="24"/>
          <w:szCs w:val="24"/>
        </w:rPr>
        <w:t>Верхнечебеньковская</w:t>
      </w:r>
      <w:proofErr w:type="spellEnd"/>
      <w:r w:rsidRPr="007332DB">
        <w:rPr>
          <w:rFonts w:ascii="Times New Roman" w:hAnsi="Times New Roman" w:cs="Times New Roman"/>
          <w:sz w:val="24"/>
          <w:szCs w:val="24"/>
        </w:rPr>
        <w:t xml:space="preserve"> </w:t>
      </w:r>
      <w:r w:rsidR="00CB23EA">
        <w:rPr>
          <w:rFonts w:ascii="Times New Roman" w:hAnsi="Times New Roman" w:cs="Times New Roman"/>
          <w:sz w:val="24"/>
          <w:szCs w:val="24"/>
        </w:rPr>
        <w:t xml:space="preserve">СОШ  </w:t>
      </w:r>
      <w:r w:rsidRPr="007332DB">
        <w:rPr>
          <w:rFonts w:ascii="Times New Roman" w:hAnsi="Times New Roman" w:cs="Times New Roman"/>
          <w:sz w:val="24"/>
          <w:szCs w:val="24"/>
        </w:rPr>
        <w:t xml:space="preserve"> 1</w:t>
      </w:r>
      <w:r w:rsidR="000C18CC">
        <w:rPr>
          <w:rFonts w:ascii="Times New Roman" w:hAnsi="Times New Roman" w:cs="Times New Roman"/>
          <w:sz w:val="24"/>
          <w:szCs w:val="24"/>
        </w:rPr>
        <w:t>3</w:t>
      </w:r>
      <w:r w:rsidR="000954A2" w:rsidRPr="007332DB">
        <w:rPr>
          <w:rFonts w:ascii="Times New Roman" w:hAnsi="Times New Roman" w:cs="Times New Roman"/>
          <w:sz w:val="24"/>
          <w:szCs w:val="24"/>
        </w:rPr>
        <w:t xml:space="preserve"> педагогических работников. </w:t>
      </w:r>
      <w:r w:rsidR="00A715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7E0" w:rsidRPr="007332DB" w:rsidRDefault="006B37E0" w:rsidP="006B3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         </w:t>
      </w:r>
      <w:r w:rsidR="00B32CF5">
        <w:rPr>
          <w:rFonts w:ascii="Times New Roman" w:hAnsi="Times New Roman" w:cs="Times New Roman"/>
          <w:sz w:val="24"/>
          <w:szCs w:val="24"/>
        </w:rPr>
        <w:t>На 1 сентября 2023</w:t>
      </w:r>
      <w:r w:rsidR="003D78DC" w:rsidRPr="004B40EB">
        <w:rPr>
          <w:rFonts w:ascii="Times New Roman" w:hAnsi="Times New Roman" w:cs="Times New Roman"/>
          <w:sz w:val="24"/>
          <w:szCs w:val="24"/>
        </w:rPr>
        <w:t xml:space="preserve"> </w:t>
      </w:r>
      <w:r w:rsidRPr="004B40EB">
        <w:rPr>
          <w:rFonts w:ascii="Times New Roman" w:hAnsi="Times New Roman" w:cs="Times New Roman"/>
          <w:sz w:val="24"/>
          <w:szCs w:val="24"/>
        </w:rPr>
        <w:t xml:space="preserve"> года работники</w:t>
      </w:r>
      <w:r w:rsidRPr="007332DB">
        <w:rPr>
          <w:rFonts w:ascii="Times New Roman" w:hAnsi="Times New Roman" w:cs="Times New Roman"/>
          <w:sz w:val="24"/>
          <w:szCs w:val="24"/>
        </w:rPr>
        <w:t xml:space="preserve"> Школы  имели следующие квалификационные категории: </w:t>
      </w:r>
    </w:p>
    <w:p w:rsidR="006B37E0" w:rsidRDefault="000C18CC" w:rsidP="006B3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-первая -11</w:t>
      </w:r>
      <w:r w:rsidR="006B37E0" w:rsidRPr="007332DB">
        <w:rPr>
          <w:rFonts w:ascii="Times New Roman" w:hAnsi="Times New Roman" w:cs="Times New Roman"/>
          <w:sz w:val="24"/>
          <w:szCs w:val="24"/>
        </w:rPr>
        <w:t xml:space="preserve"> человек;  </w:t>
      </w:r>
    </w:p>
    <w:p w:rsidR="00B32CF5" w:rsidRPr="007332DB" w:rsidRDefault="00B32CF5" w:rsidP="006B3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</w:t>
      </w:r>
      <w:r w:rsidR="000C18CC">
        <w:rPr>
          <w:rFonts w:ascii="Times New Roman" w:hAnsi="Times New Roman" w:cs="Times New Roman"/>
          <w:sz w:val="24"/>
          <w:szCs w:val="24"/>
        </w:rPr>
        <w:t>етствие занимаемой должности – 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37E0" w:rsidRPr="007332DB" w:rsidRDefault="006B37E0" w:rsidP="006B3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           Курсы повышения квалификации являются одним из основных условий профессионального роста педагогов и как следствие являются ведущим фактором в повышении качества образ</w:t>
      </w:r>
      <w:r w:rsidR="00D97D29">
        <w:rPr>
          <w:rFonts w:ascii="Times New Roman" w:hAnsi="Times New Roman" w:cs="Times New Roman"/>
          <w:sz w:val="24"/>
          <w:szCs w:val="24"/>
        </w:rPr>
        <w:t>ования. За текущий учебный год 13</w:t>
      </w:r>
      <w:r w:rsidRPr="007332DB">
        <w:rPr>
          <w:rFonts w:ascii="Times New Roman" w:hAnsi="Times New Roman" w:cs="Times New Roman"/>
          <w:sz w:val="24"/>
          <w:szCs w:val="24"/>
        </w:rPr>
        <w:t xml:space="preserve"> преподавателей ОУ повысили свой профессиональный уровень. </w:t>
      </w:r>
    </w:p>
    <w:p w:rsidR="006B37E0" w:rsidRPr="007332DB" w:rsidRDefault="006B37E0" w:rsidP="006B37E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Анализ данных по совершенствованию </w:t>
      </w:r>
      <w:proofErr w:type="gramStart"/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ИКТ-компетенций</w:t>
      </w:r>
      <w:proofErr w:type="gramEnd"/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у педагогов Школы в рамках корпоративного обучения, а также в других образовательных организациях свидетельствует об отсутствии системного подхода и требует проработки, в том числе и планирования работы по обучению педагогов.</w:t>
      </w:r>
    </w:p>
    <w:p w:rsidR="006B37E0" w:rsidRPr="004158B7" w:rsidRDefault="006B37E0" w:rsidP="004158B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Вывод: </w:t>
      </w:r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 связи с выявленными проблемами в системе работы с кадрами заместителю директора по УВР необходимо проработать вопрос с руководителями профессиональных объединений, составить план подготовки к аттестации и приступить к его реализации.</w:t>
      </w:r>
    </w:p>
    <w:p w:rsidR="006B37E0" w:rsidRPr="007332DB" w:rsidRDefault="00C91886" w:rsidP="00E307D9">
      <w:pPr>
        <w:rPr>
          <w:rFonts w:ascii="Times New Roman" w:hAnsi="Times New Roman" w:cs="Times New Roman"/>
          <w:b/>
          <w:sz w:val="24"/>
          <w:szCs w:val="24"/>
        </w:rPr>
      </w:pPr>
      <w:r w:rsidRPr="007332DB">
        <w:rPr>
          <w:rFonts w:ascii="Times New Roman" w:hAnsi="Times New Roman" w:cs="Times New Roman"/>
          <w:b/>
          <w:sz w:val="24"/>
          <w:szCs w:val="24"/>
        </w:rPr>
        <w:t>2.7. Учебно-методическое и библиотечно-информационное обеспечение</w:t>
      </w:r>
    </w:p>
    <w:p w:rsidR="00C91886" w:rsidRPr="007332DB" w:rsidRDefault="00C91886" w:rsidP="00C91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характеристика:</w:t>
      </w:r>
    </w:p>
    <w:p w:rsidR="00C91886" w:rsidRPr="007332DB" w:rsidRDefault="00C91886" w:rsidP="00C91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об</w:t>
      </w:r>
      <w:r w:rsidR="00C14CA0">
        <w:rPr>
          <w:rFonts w:ascii="Times New Roman" w:eastAsia="Times New Roman" w:hAnsi="Times New Roman" w:cs="Times New Roman"/>
          <w:sz w:val="24"/>
          <w:szCs w:val="24"/>
          <w:lang w:eastAsia="ru-RU"/>
        </w:rPr>
        <w:t>ъем библиотечного фонда –  12159</w:t>
      </w:r>
      <w:r w:rsidRPr="00733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единица;</w:t>
      </w:r>
    </w:p>
    <w:p w:rsidR="00C91886" w:rsidRPr="007332DB" w:rsidRDefault="00C91886" w:rsidP="00C91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− </w:t>
      </w:r>
      <w:proofErr w:type="spellStart"/>
      <w:r w:rsidRPr="007332DB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книго</w:t>
      </w:r>
      <w:proofErr w:type="spellEnd"/>
      <w:r w:rsidRPr="00733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обеспеченность – 100 процентов;</w:t>
      </w:r>
    </w:p>
    <w:p w:rsidR="00C91886" w:rsidRPr="007332DB" w:rsidRDefault="00C91886" w:rsidP="00C91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обращаемость – 3578 единиц в год;</w:t>
      </w:r>
    </w:p>
    <w:p w:rsidR="00C91886" w:rsidRPr="007332DB" w:rsidRDefault="00C91886" w:rsidP="00C91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объем учебного </w:t>
      </w:r>
      <w:r w:rsidR="00C14C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 – 4686</w:t>
      </w:r>
      <w:r w:rsidRPr="00733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единица.</w:t>
      </w:r>
    </w:p>
    <w:p w:rsidR="00C91886" w:rsidRPr="007332DB" w:rsidRDefault="00C91886" w:rsidP="00C91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библиотеки формируется за счет федерального, областного, местного бюджета.</w:t>
      </w:r>
    </w:p>
    <w:p w:rsidR="00C91886" w:rsidRDefault="00C91886" w:rsidP="00C91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 фонда и его использование:</w:t>
      </w:r>
    </w:p>
    <w:p w:rsidR="003C1000" w:rsidRPr="007332DB" w:rsidRDefault="003C1000" w:rsidP="00C91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5"/>
        <w:gridCol w:w="4960"/>
        <w:gridCol w:w="2127"/>
        <w:gridCol w:w="2615"/>
      </w:tblGrid>
      <w:tr w:rsidR="00C91886" w:rsidRPr="007332DB" w:rsidTr="008E51A6">
        <w:trPr>
          <w:jc w:val="center"/>
        </w:trPr>
        <w:tc>
          <w:tcPr>
            <w:tcW w:w="70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литературы</w:t>
            </w:r>
          </w:p>
        </w:tc>
        <w:tc>
          <w:tcPr>
            <w:tcW w:w="212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единиц в фонде</w:t>
            </w:r>
          </w:p>
        </w:tc>
        <w:tc>
          <w:tcPr>
            <w:tcW w:w="261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Сколько экземпляров выдавалось за год</w:t>
            </w:r>
          </w:p>
        </w:tc>
      </w:tr>
      <w:tr w:rsidR="00C91886" w:rsidRPr="007332DB" w:rsidTr="008E51A6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14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2233</w:t>
            </w:r>
          </w:p>
        </w:tc>
      </w:tr>
      <w:tr w:rsidR="00C91886" w:rsidRPr="007332DB" w:rsidTr="008E51A6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</w:t>
            </w:r>
          </w:p>
        </w:tc>
      </w:tr>
      <w:tr w:rsidR="00C91886" w:rsidRPr="007332DB" w:rsidTr="008E51A6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5534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1532</w:t>
            </w:r>
          </w:p>
        </w:tc>
      </w:tr>
      <w:tr w:rsidR="00C91886" w:rsidRPr="007332DB" w:rsidTr="008E51A6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14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C91886" w:rsidRPr="007332DB" w:rsidTr="008E51A6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Языковедение, литературоведение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C91886" w:rsidRPr="007332DB" w:rsidTr="008E51A6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</w:t>
            </w:r>
            <w:proofErr w:type="gramStart"/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91886" w:rsidRPr="007332DB" w:rsidTr="008E51A6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91886" w:rsidRPr="007332DB" w:rsidTr="008E51A6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Общественно-политическая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3C1000" w:rsidRDefault="00C91886" w:rsidP="00C91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C91886" w:rsidRPr="007332DB" w:rsidRDefault="00C91886" w:rsidP="00C91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 w:rsidRPr="007332D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33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31.03.2014 № 253.</w:t>
      </w:r>
    </w:p>
    <w:p w:rsidR="00C91886" w:rsidRPr="007332DB" w:rsidRDefault="00C91886" w:rsidP="00C91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        Средний урове</w:t>
      </w:r>
      <w:r w:rsidR="00C14CA0">
        <w:rPr>
          <w:rFonts w:ascii="Times New Roman" w:hAnsi="Times New Roman" w:cs="Times New Roman"/>
          <w:sz w:val="24"/>
          <w:szCs w:val="24"/>
        </w:rPr>
        <w:t>нь посещаемости библиотеки –  21</w:t>
      </w:r>
      <w:r w:rsidRPr="007332DB">
        <w:rPr>
          <w:rFonts w:ascii="Times New Roman" w:hAnsi="Times New Roman" w:cs="Times New Roman"/>
          <w:sz w:val="24"/>
          <w:szCs w:val="24"/>
        </w:rPr>
        <w:t xml:space="preserve"> человека в день.</w:t>
      </w:r>
    </w:p>
    <w:p w:rsidR="00C91886" w:rsidRPr="007332DB" w:rsidRDefault="00C91886" w:rsidP="00C91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        Оснащенность библиотеки учебными пособиями достаточная. Отсутствует финансирование библиотеки на закупку фонда художественной литературы.</w:t>
      </w:r>
    </w:p>
    <w:p w:rsidR="003C1000" w:rsidRPr="007332DB" w:rsidRDefault="003C1000" w:rsidP="00C91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886" w:rsidRPr="007332DB" w:rsidRDefault="00C91886" w:rsidP="00C91886">
      <w:pPr>
        <w:rPr>
          <w:rFonts w:ascii="Times New Roman" w:hAnsi="Times New Roman" w:cs="Times New Roman"/>
          <w:b/>
          <w:sz w:val="24"/>
          <w:szCs w:val="24"/>
        </w:rPr>
      </w:pPr>
      <w:r w:rsidRPr="007332DB">
        <w:rPr>
          <w:rFonts w:ascii="Times New Roman" w:hAnsi="Times New Roman" w:cs="Times New Roman"/>
          <w:b/>
          <w:sz w:val="24"/>
          <w:szCs w:val="24"/>
        </w:rPr>
        <w:t>2.8. Материально-техническая база</w:t>
      </w:r>
    </w:p>
    <w:p w:rsidR="00C91886" w:rsidRPr="007332DB" w:rsidRDefault="00C91886" w:rsidP="00C91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        С  целью  создания  условий  для  достижения  высокого качества образования, предоставления </w:t>
      </w:r>
      <w:proofErr w:type="gramStart"/>
      <w:r w:rsidRPr="007332D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332DB">
        <w:rPr>
          <w:rFonts w:ascii="Times New Roman" w:hAnsi="Times New Roman" w:cs="Times New Roman"/>
          <w:sz w:val="24"/>
          <w:szCs w:val="24"/>
        </w:rPr>
        <w:t xml:space="preserve"> возможностей для самореализации и саморазвития, проявления педагогами школы своей профессиональной компетентности  и  применения  инновационных  образовательных  технологий  продолжается  развитие  ресурсного,  в  т.ч.  материально-технического обеспечения.</w:t>
      </w:r>
    </w:p>
    <w:p w:rsidR="00C91886" w:rsidRPr="007332DB" w:rsidRDefault="00C91886" w:rsidP="00C91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        За  последние  три  года  в образовательном  учреждении существенно укрепилась    материальная  база, обеспечивающая  качественное внедрение  стандартов  нового  поколения  на  уровнях  начального  и  основного  общего  образования.  На</w:t>
      </w:r>
      <w:r w:rsidR="00C14CA0">
        <w:rPr>
          <w:rFonts w:ascii="Times New Roman" w:hAnsi="Times New Roman" w:cs="Times New Roman"/>
          <w:sz w:val="24"/>
          <w:szCs w:val="24"/>
        </w:rPr>
        <w:t xml:space="preserve"> 1 августа 2023</w:t>
      </w:r>
      <w:r w:rsidRPr="007332DB">
        <w:rPr>
          <w:rFonts w:ascii="Times New Roman" w:hAnsi="Times New Roman" w:cs="Times New Roman"/>
          <w:sz w:val="24"/>
          <w:szCs w:val="24"/>
        </w:rPr>
        <w:t xml:space="preserve"> года все  учебные кабинеты оснащены техническими средствами (компьютер, видеопроектор, экран), позволяющими  эффективно реализовывать федеральные государственные образовательные стандарты ФГОС ООО, ФГОС СОО. </w:t>
      </w:r>
    </w:p>
    <w:p w:rsidR="007332DB" w:rsidRPr="007332DB" w:rsidRDefault="007332DB" w:rsidP="00C8654B">
      <w:pPr>
        <w:rPr>
          <w:rFonts w:ascii="Times New Roman" w:hAnsi="Times New Roman" w:cs="Times New Roman"/>
          <w:sz w:val="24"/>
          <w:szCs w:val="24"/>
        </w:rPr>
      </w:pPr>
    </w:p>
    <w:p w:rsidR="00C8654B" w:rsidRPr="007332DB" w:rsidRDefault="00C8654B" w:rsidP="00C8654B">
      <w:pPr>
        <w:rPr>
          <w:rFonts w:ascii="Times New Roman" w:hAnsi="Times New Roman" w:cs="Times New Roman"/>
          <w:b/>
          <w:sz w:val="24"/>
          <w:szCs w:val="24"/>
        </w:rPr>
      </w:pPr>
      <w:r w:rsidRPr="007332DB">
        <w:rPr>
          <w:rFonts w:ascii="Times New Roman" w:hAnsi="Times New Roman" w:cs="Times New Roman"/>
          <w:b/>
          <w:sz w:val="24"/>
          <w:szCs w:val="24"/>
        </w:rPr>
        <w:t>2.9. Внутренняя система оценки качества образования</w:t>
      </w:r>
    </w:p>
    <w:p w:rsidR="007332DB" w:rsidRPr="007332DB" w:rsidRDefault="007332DB" w:rsidP="00733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lastRenderedPageBreak/>
        <w:t xml:space="preserve">       В школе утверждено положение о внутренней системе оценки качества образования</w:t>
      </w:r>
      <w:r w:rsidR="00A715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152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7152B">
        <w:rPr>
          <w:rFonts w:ascii="Times New Roman" w:hAnsi="Times New Roman" w:cs="Times New Roman"/>
          <w:sz w:val="24"/>
          <w:szCs w:val="24"/>
        </w:rPr>
        <w:t>приказ № 20</w:t>
      </w:r>
      <w:r w:rsidRPr="007332DB">
        <w:rPr>
          <w:rFonts w:ascii="Times New Roman" w:hAnsi="Times New Roman" w:cs="Times New Roman"/>
          <w:sz w:val="24"/>
          <w:szCs w:val="24"/>
        </w:rPr>
        <w:t xml:space="preserve"> от </w:t>
      </w:r>
      <w:r w:rsidR="00A7152B" w:rsidRPr="00A7152B">
        <w:rPr>
          <w:rFonts w:ascii="Times New Roman" w:hAnsi="Times New Roman" w:cs="Times New Roman"/>
          <w:sz w:val="24"/>
          <w:szCs w:val="24"/>
        </w:rPr>
        <w:t>30.08.2023)</w:t>
      </w:r>
      <w:r w:rsidRPr="00A7152B">
        <w:rPr>
          <w:rFonts w:ascii="Times New Roman" w:hAnsi="Times New Roman" w:cs="Times New Roman"/>
          <w:sz w:val="24"/>
          <w:szCs w:val="24"/>
        </w:rPr>
        <w:t>.</w:t>
      </w:r>
      <w:r w:rsidRPr="007332DB">
        <w:rPr>
          <w:rFonts w:ascii="Times New Roman" w:hAnsi="Times New Roman" w:cs="Times New Roman"/>
          <w:sz w:val="24"/>
          <w:szCs w:val="24"/>
        </w:rPr>
        <w:t xml:space="preserve"> По итогам оц</w:t>
      </w:r>
      <w:r w:rsidR="00B32CF5">
        <w:rPr>
          <w:rFonts w:ascii="Times New Roman" w:hAnsi="Times New Roman" w:cs="Times New Roman"/>
          <w:sz w:val="24"/>
          <w:szCs w:val="24"/>
        </w:rPr>
        <w:t>енки качества образования в 2023</w:t>
      </w:r>
      <w:r w:rsidRPr="007332DB">
        <w:rPr>
          <w:rFonts w:ascii="Times New Roman" w:hAnsi="Times New Roman" w:cs="Times New Roman"/>
          <w:sz w:val="24"/>
          <w:szCs w:val="24"/>
        </w:rPr>
        <w:t xml:space="preserve"> году выявлено, что уровень </w:t>
      </w:r>
      <w:proofErr w:type="spellStart"/>
      <w:r w:rsidRPr="007332D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332DB">
        <w:rPr>
          <w:rFonts w:ascii="Times New Roman" w:hAnsi="Times New Roman" w:cs="Times New Roman"/>
          <w:sz w:val="24"/>
          <w:szCs w:val="24"/>
        </w:rPr>
        <w:t xml:space="preserve"> результатов соответствуют среднему уровню, </w:t>
      </w:r>
      <w:proofErr w:type="spellStart"/>
      <w:r w:rsidRPr="007332D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332DB">
        <w:rPr>
          <w:rFonts w:ascii="Times New Roman" w:hAnsi="Times New Roman" w:cs="Times New Roman"/>
          <w:sz w:val="24"/>
          <w:szCs w:val="24"/>
        </w:rPr>
        <w:t xml:space="preserve"> личностных результатов </w:t>
      </w:r>
      <w:proofErr w:type="gramStart"/>
      <w:r w:rsidRPr="007332DB">
        <w:rPr>
          <w:rFonts w:ascii="Times New Roman" w:hAnsi="Times New Roman" w:cs="Times New Roman"/>
          <w:sz w:val="24"/>
          <w:szCs w:val="24"/>
        </w:rPr>
        <w:t>высокая</w:t>
      </w:r>
      <w:proofErr w:type="gramEnd"/>
      <w:r w:rsidRPr="007332DB">
        <w:rPr>
          <w:rFonts w:ascii="Times New Roman" w:hAnsi="Times New Roman" w:cs="Times New Roman"/>
          <w:sz w:val="24"/>
          <w:szCs w:val="24"/>
        </w:rPr>
        <w:t>.</w:t>
      </w:r>
    </w:p>
    <w:p w:rsidR="007332DB" w:rsidRPr="007332DB" w:rsidRDefault="007332DB" w:rsidP="00733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        П</w:t>
      </w:r>
      <w:r w:rsidR="00B32CF5">
        <w:rPr>
          <w:rFonts w:ascii="Times New Roman" w:hAnsi="Times New Roman" w:cs="Times New Roman"/>
          <w:sz w:val="24"/>
          <w:szCs w:val="24"/>
        </w:rPr>
        <w:t>о результатам анкетирования 2023</w:t>
      </w:r>
      <w:r w:rsidRPr="007332DB">
        <w:rPr>
          <w:rFonts w:ascii="Times New Roman" w:hAnsi="Times New Roman" w:cs="Times New Roman"/>
          <w:sz w:val="24"/>
          <w:szCs w:val="24"/>
        </w:rPr>
        <w:t xml:space="preserve"> года выявлено, что количество родителей, которые удовлетворены кач</w:t>
      </w:r>
      <w:r w:rsidR="00B32CF5">
        <w:rPr>
          <w:rFonts w:ascii="Times New Roman" w:hAnsi="Times New Roman" w:cs="Times New Roman"/>
          <w:sz w:val="24"/>
          <w:szCs w:val="24"/>
        </w:rPr>
        <w:t>еством образования в Школе – 83</w:t>
      </w:r>
      <w:r w:rsidRPr="007332DB">
        <w:rPr>
          <w:rFonts w:ascii="Times New Roman" w:hAnsi="Times New Roman" w:cs="Times New Roman"/>
          <w:sz w:val="24"/>
          <w:szCs w:val="24"/>
        </w:rPr>
        <w:t> процент, количество обучающихся, удовлетворенных</w:t>
      </w:r>
      <w:r w:rsidR="00B32CF5">
        <w:rPr>
          <w:rFonts w:ascii="Times New Roman" w:hAnsi="Times New Roman" w:cs="Times New Roman"/>
          <w:sz w:val="24"/>
          <w:szCs w:val="24"/>
        </w:rPr>
        <w:t xml:space="preserve"> образовательным процессом, – 81</w:t>
      </w:r>
      <w:r w:rsidRPr="007332DB">
        <w:rPr>
          <w:rFonts w:ascii="Times New Roman" w:hAnsi="Times New Roman" w:cs="Times New Roman"/>
          <w:sz w:val="24"/>
          <w:szCs w:val="24"/>
        </w:rPr>
        <w:t xml:space="preserve"> процентов. Высказаны пожелания о введении </w:t>
      </w:r>
      <w:proofErr w:type="spellStart"/>
      <w:r w:rsidRPr="007332DB">
        <w:rPr>
          <w:rFonts w:ascii="Times New Roman" w:hAnsi="Times New Roman" w:cs="Times New Roman"/>
          <w:sz w:val="24"/>
          <w:szCs w:val="24"/>
        </w:rPr>
        <w:t>предпрофильного</w:t>
      </w:r>
      <w:proofErr w:type="spellEnd"/>
      <w:r w:rsidRPr="007332DB">
        <w:rPr>
          <w:rFonts w:ascii="Times New Roman" w:hAnsi="Times New Roman" w:cs="Times New Roman"/>
          <w:sz w:val="24"/>
          <w:szCs w:val="24"/>
        </w:rPr>
        <w:t xml:space="preserve"> обучения,  социально-гуманитарного и физико-математического направления в 9 классе.</w:t>
      </w:r>
    </w:p>
    <w:p w:rsidR="00C91886" w:rsidRPr="007332DB" w:rsidRDefault="00C91886" w:rsidP="00C91886">
      <w:pPr>
        <w:rPr>
          <w:rFonts w:ascii="Times New Roman" w:hAnsi="Times New Roman" w:cs="Times New Roman"/>
          <w:sz w:val="24"/>
          <w:szCs w:val="24"/>
        </w:rPr>
      </w:pPr>
    </w:p>
    <w:p w:rsidR="009A3C27" w:rsidRPr="007332DB" w:rsidRDefault="00C91886" w:rsidP="009A3C27">
      <w:pPr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b/>
          <w:sz w:val="24"/>
          <w:szCs w:val="24"/>
        </w:rPr>
        <w:t>2.10. Показатели деятельности общеобразовательной организации</w:t>
      </w:r>
      <w:r w:rsidRPr="007332DB">
        <w:rPr>
          <w:rFonts w:ascii="Times New Roman" w:hAnsi="Times New Roman" w:cs="Times New Roman"/>
          <w:sz w:val="24"/>
          <w:szCs w:val="24"/>
        </w:rPr>
        <w:t>.</w:t>
      </w:r>
    </w:p>
    <w:p w:rsidR="00C91886" w:rsidRPr="007332DB" w:rsidRDefault="00C91886" w:rsidP="00C91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             Данные приведены по состоянию </w:t>
      </w:r>
      <w:proofErr w:type="gramStart"/>
      <w:r w:rsidRPr="007332DB">
        <w:rPr>
          <w:rFonts w:ascii="Times New Roman" w:hAnsi="Times New Roman" w:cs="Times New Roman"/>
          <w:sz w:val="24"/>
          <w:szCs w:val="24"/>
        </w:rPr>
        <w:t xml:space="preserve">на </w:t>
      </w:r>
      <w:r w:rsidR="00645065">
        <w:rPr>
          <w:rFonts w:ascii="Times New Roman" w:hAnsi="Times New Roman" w:cs="Times New Roman"/>
          <w:sz w:val="24"/>
          <w:szCs w:val="24"/>
        </w:rPr>
        <w:t>конец</w:t>
      </w:r>
      <w:proofErr w:type="gramEnd"/>
      <w:r w:rsidR="00645065">
        <w:rPr>
          <w:rFonts w:ascii="Times New Roman" w:hAnsi="Times New Roman" w:cs="Times New Roman"/>
          <w:sz w:val="24"/>
          <w:szCs w:val="24"/>
        </w:rPr>
        <w:t xml:space="preserve"> 2024</w:t>
      </w:r>
      <w:r w:rsidR="00C8654B" w:rsidRPr="007332DB">
        <w:rPr>
          <w:rFonts w:ascii="Times New Roman" w:hAnsi="Times New Roman" w:cs="Times New Roman"/>
          <w:sz w:val="24"/>
          <w:szCs w:val="24"/>
        </w:rPr>
        <w:t xml:space="preserve"> </w:t>
      </w:r>
      <w:r w:rsidRPr="007332D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91886" w:rsidRPr="007332DB" w:rsidRDefault="00C91886" w:rsidP="00C91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886" w:rsidRPr="007332DB" w:rsidRDefault="00C91886" w:rsidP="00C91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8998"/>
        <w:gridCol w:w="2390"/>
        <w:gridCol w:w="3257"/>
      </w:tblGrid>
      <w:tr w:rsidR="00C91886" w:rsidRPr="007332DB" w:rsidTr="008E51A6">
        <w:trPr>
          <w:trHeight w:val="533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</w:tr>
      <w:tr w:rsidR="00C91886" w:rsidRPr="007332DB" w:rsidTr="008E51A6">
        <w:trPr>
          <w:trHeight w:val="37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C91886" w:rsidRPr="007332DB" w:rsidTr="008E51A6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C8654B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50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1886" w:rsidRPr="007332DB" w:rsidTr="008E51A6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645065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91886" w:rsidRPr="007332DB" w:rsidTr="008E51A6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645065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91886" w:rsidRPr="007332DB" w:rsidTr="008E51A6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25030F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5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886" w:rsidRPr="007332DB" w:rsidTr="008E51A6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645065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91886" w:rsidRPr="007332DB" w:rsidTr="008E51A6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Средний балл ГИА выпускников 9 класса по русскому языку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C8654B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50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91886" w:rsidRPr="007332DB" w:rsidTr="008E51A6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Средний балл ГИА выпускников 9 класса по математике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645065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91886" w:rsidRPr="007332DB" w:rsidTr="008E51A6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Средний балл ЕГЭ выпускников 11 класса по русскому языку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645065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C91886" w:rsidRPr="007332DB" w:rsidTr="008E51A6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Средний балл ЕГЭ выпускников 11 класса по математике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645065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C91886" w:rsidRPr="007332DB" w:rsidTr="008E51A6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выпускников 9 класса, которые получили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C91886" w:rsidRPr="007332DB" w:rsidTr="008E51A6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C91886" w:rsidRPr="007332DB" w:rsidTr="008E51A6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C91886" w:rsidRPr="007332DB" w:rsidTr="008E51A6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25030F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0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91886" w:rsidRPr="00814797">
              <w:rPr>
                <w:rFonts w:ascii="Times New Roman" w:hAnsi="Times New Roman" w:cs="Times New Roman"/>
                <w:sz w:val="24"/>
                <w:szCs w:val="24"/>
              </w:rPr>
              <w:t>(0%)</w:t>
            </w:r>
          </w:p>
        </w:tc>
      </w:tr>
      <w:tr w:rsidR="00C91886" w:rsidRPr="007332DB" w:rsidTr="008E51A6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C91886" w:rsidRPr="007332DB" w:rsidTr="008E51A6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C91886" w:rsidRPr="007332DB" w:rsidTr="008E51A6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C91886" w:rsidRPr="007332DB" w:rsidTr="008E51A6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0(0%)</w:t>
            </w:r>
          </w:p>
        </w:tc>
      </w:tr>
      <w:tr w:rsidR="00C91886" w:rsidRPr="007332DB" w:rsidTr="008E51A6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645065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proofErr w:type="gramStart"/>
            <w:r w:rsidR="00C91886" w:rsidRPr="007332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91886"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%) </w:t>
            </w:r>
          </w:p>
        </w:tc>
      </w:tr>
      <w:tr w:rsidR="00C91886" w:rsidRPr="007332DB" w:rsidTr="008E51A6">
        <w:trPr>
          <w:trHeight w:val="7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86" w:rsidRPr="007332DB" w:rsidTr="008E51A6">
        <w:trPr>
          <w:trHeight w:val="33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0 (0%) </w:t>
            </w:r>
          </w:p>
        </w:tc>
      </w:tr>
      <w:tr w:rsidR="00C91886" w:rsidRPr="007332DB" w:rsidTr="008E51A6">
        <w:trPr>
          <w:trHeight w:val="555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0 (0%) </w:t>
            </w:r>
          </w:p>
        </w:tc>
      </w:tr>
      <w:tr w:rsidR="00C91886" w:rsidRPr="007332DB" w:rsidTr="008E51A6">
        <w:trPr>
          <w:trHeight w:val="378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0 (0%) </w:t>
            </w:r>
          </w:p>
        </w:tc>
      </w:tr>
      <w:tr w:rsidR="00C91886" w:rsidRPr="007332DB" w:rsidTr="008E51A6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C91886" w:rsidRPr="007332DB" w:rsidTr="008E51A6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25030F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77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886" w:rsidRPr="007332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91886" w:rsidRPr="007332D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91886" w:rsidRPr="007332DB" w:rsidTr="008E51A6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C91886" w:rsidRPr="007332DB" w:rsidTr="008E51A6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C91886" w:rsidRPr="007332DB" w:rsidTr="008E51A6">
        <w:trPr>
          <w:trHeight w:val="54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количество </w:t>
            </w: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1886" w:rsidRPr="007332DB" w:rsidRDefault="0025030F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50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1886" w:rsidRPr="007332DB" w:rsidTr="008E51A6">
        <w:trPr>
          <w:trHeight w:val="36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5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886" w:rsidRPr="007332DB" w:rsidTr="008E51A6">
        <w:trPr>
          <w:trHeight w:val="32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5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886" w:rsidRPr="007332DB" w:rsidTr="008E51A6">
        <w:trPr>
          <w:trHeight w:val="42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1886" w:rsidRPr="007332DB" w:rsidTr="008E51A6">
        <w:trPr>
          <w:trHeight w:val="52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B77EC0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1886" w:rsidRPr="007332DB" w:rsidTr="008E51A6">
        <w:trPr>
          <w:trHeight w:val="5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4B40E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EB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1886" w:rsidRPr="004B40EB" w:rsidRDefault="00C8654B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50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1886" w:rsidRPr="007332DB" w:rsidTr="008E51A6">
        <w:trPr>
          <w:trHeight w:val="329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1886" w:rsidRPr="004B40E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4B40EB" w:rsidRDefault="00645065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</w:t>
            </w:r>
            <w:r w:rsidR="00C91886" w:rsidRPr="004B40E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91886" w:rsidRPr="007332DB" w:rsidTr="008E51A6">
        <w:trPr>
          <w:trHeight w:val="28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1886" w:rsidRPr="004B40E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4B40EB" w:rsidRDefault="00645065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5030F">
              <w:rPr>
                <w:rFonts w:ascii="Times New Roman" w:hAnsi="Times New Roman" w:cs="Times New Roman"/>
                <w:sz w:val="24"/>
                <w:szCs w:val="24"/>
              </w:rPr>
              <w:t xml:space="preserve"> (85,7</w:t>
            </w:r>
            <w:r w:rsidR="00C91886" w:rsidRPr="004B40E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91886" w:rsidRPr="007332DB" w:rsidTr="008E51A6">
        <w:trPr>
          <w:trHeight w:val="53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86" w:rsidRPr="007332DB" w:rsidTr="008E51A6">
        <w:trPr>
          <w:trHeight w:val="314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25030F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</w:t>
            </w:r>
            <w:r w:rsidR="00C91886" w:rsidRPr="007332D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91886" w:rsidRPr="007332DB" w:rsidTr="008E51A6">
        <w:trPr>
          <w:trHeight w:val="13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25030F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(50</w:t>
            </w:r>
            <w:r w:rsidR="00C91886" w:rsidRPr="007332D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91886" w:rsidRPr="007332DB" w:rsidTr="008E51A6">
        <w:trPr>
          <w:trHeight w:val="49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 от общей численности таких работников в возрасте: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86" w:rsidRPr="007332DB" w:rsidTr="008E51A6">
        <w:trPr>
          <w:trHeight w:val="306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− до 30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C91886" w:rsidRPr="007332DB" w:rsidTr="008E51A6">
        <w:trPr>
          <w:trHeight w:val="271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90777F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(21</w:t>
            </w:r>
            <w:r w:rsidR="00C91886" w:rsidRPr="007332D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91886" w:rsidRPr="007332DB" w:rsidTr="008E51A6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77F">
              <w:rPr>
                <w:rFonts w:ascii="Times New Roman" w:hAnsi="Times New Roman" w:cs="Times New Roman"/>
                <w:sz w:val="24"/>
                <w:szCs w:val="24"/>
              </w:rPr>
              <w:t>4 (100%)</w:t>
            </w:r>
          </w:p>
        </w:tc>
      </w:tr>
      <w:tr w:rsidR="00C91886" w:rsidRPr="007332DB" w:rsidTr="008E51A6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77F">
              <w:rPr>
                <w:rFonts w:ascii="Times New Roman" w:hAnsi="Times New Roman" w:cs="Times New Roman"/>
                <w:sz w:val="24"/>
                <w:szCs w:val="24"/>
              </w:rPr>
              <w:t>4(100%)</w:t>
            </w:r>
          </w:p>
        </w:tc>
      </w:tr>
      <w:tr w:rsidR="00C91886" w:rsidRPr="007332DB" w:rsidTr="008E51A6">
        <w:trPr>
          <w:trHeight w:val="29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Инфраструктура</w:t>
            </w:r>
          </w:p>
        </w:tc>
      </w:tr>
      <w:tr w:rsidR="00C91886" w:rsidRPr="007332DB" w:rsidTr="008E51A6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</w:tr>
      <w:tr w:rsidR="00C91886" w:rsidRPr="007332DB" w:rsidTr="008E51A6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814797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C91886" w:rsidRPr="007332DB" w:rsidTr="008E51A6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C91886" w:rsidRPr="007332DB" w:rsidTr="008E51A6">
        <w:trPr>
          <w:trHeight w:val="447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91886" w:rsidRPr="007332DB" w:rsidTr="008E51A6">
        <w:trPr>
          <w:trHeight w:val="180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91886" w:rsidRPr="007332DB" w:rsidTr="008E51A6">
        <w:trPr>
          <w:trHeight w:val="15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C91886" w:rsidRPr="007332DB" w:rsidTr="008E51A6">
        <w:trPr>
          <w:trHeight w:val="43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− сре</w:t>
            </w:r>
            <w:proofErr w:type="gram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дств ск</w:t>
            </w:r>
            <w:proofErr w:type="gramEnd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91886" w:rsidRPr="007332DB" w:rsidTr="008E51A6">
        <w:trPr>
          <w:trHeight w:val="26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Да  </w:t>
            </w:r>
          </w:p>
        </w:tc>
      </w:tr>
      <w:tr w:rsidR="00C91886" w:rsidRPr="007332DB" w:rsidTr="008E51A6">
        <w:trPr>
          <w:trHeight w:val="38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C91886" w:rsidRPr="007332DB" w:rsidTr="008E51A6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обучающихся, которые могут пользоваться широкополосным интернетом не менее 2 Мб/</w:t>
            </w:r>
            <w:proofErr w:type="gram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814797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79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B77EC0" w:rsidRPr="00814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886" w:rsidRPr="00814797">
              <w:rPr>
                <w:rFonts w:ascii="Times New Roman" w:hAnsi="Times New Roman" w:cs="Times New Roman"/>
                <w:sz w:val="24"/>
                <w:szCs w:val="24"/>
              </w:rPr>
              <w:t>(100 %)</w:t>
            </w:r>
            <w:r w:rsidR="00C91886"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1886" w:rsidRPr="007332DB" w:rsidTr="008E51A6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</w:tbl>
    <w:p w:rsidR="00C91886" w:rsidRPr="007332DB" w:rsidRDefault="00C91886" w:rsidP="00C91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           Анализ показателей указывает на то, что школа имеет достаточную инфраструктуру, которая соответствует требованиям СанПиН </w:t>
      </w:r>
      <w:r w:rsidR="00FD5FCC" w:rsidRPr="00FD5FCC">
        <w:rPr>
          <w:rFonts w:ascii="Times New Roman" w:hAnsi="Times New Roman" w:cs="Times New Roman"/>
          <w:sz w:val="24"/>
          <w:szCs w:val="24"/>
        </w:rPr>
        <w:t>1.2.3685-21</w:t>
      </w:r>
      <w:r w:rsidRPr="00FD5FCC">
        <w:rPr>
          <w:rFonts w:ascii="Times New Roman" w:hAnsi="Times New Roman" w:cs="Times New Roman"/>
          <w:sz w:val="24"/>
          <w:szCs w:val="24"/>
        </w:rPr>
        <w:t xml:space="preserve"> «Санитарно</w:t>
      </w:r>
      <w:r w:rsidRPr="007332DB">
        <w:rPr>
          <w:rFonts w:ascii="Times New Roman" w:hAnsi="Times New Roman" w:cs="Times New Roman"/>
          <w:sz w:val="24"/>
          <w:szCs w:val="24"/>
        </w:rPr>
        <w:t>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:rsidR="00C91886" w:rsidRPr="007332DB" w:rsidRDefault="00C91886" w:rsidP="00C91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lastRenderedPageBreak/>
        <w:t xml:space="preserve">         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9A3C27" w:rsidRPr="007332DB" w:rsidRDefault="009A3C27" w:rsidP="009A3C27">
      <w:pPr>
        <w:rPr>
          <w:rFonts w:ascii="Times New Roman" w:hAnsi="Times New Roman" w:cs="Times New Roman"/>
          <w:sz w:val="24"/>
          <w:szCs w:val="24"/>
        </w:rPr>
      </w:pPr>
    </w:p>
    <w:p w:rsidR="009A3C27" w:rsidRPr="007332DB" w:rsidRDefault="009A3C27" w:rsidP="009A3C27">
      <w:pPr>
        <w:rPr>
          <w:rFonts w:ascii="Times New Roman" w:hAnsi="Times New Roman" w:cs="Times New Roman"/>
          <w:sz w:val="24"/>
          <w:szCs w:val="24"/>
        </w:rPr>
      </w:pPr>
    </w:p>
    <w:p w:rsidR="000D190B" w:rsidRPr="007332DB" w:rsidRDefault="000D190B">
      <w:pPr>
        <w:rPr>
          <w:rFonts w:ascii="Times New Roman" w:hAnsi="Times New Roman" w:cs="Times New Roman"/>
          <w:sz w:val="24"/>
          <w:szCs w:val="24"/>
        </w:rPr>
      </w:pPr>
    </w:p>
    <w:p w:rsidR="000D190B" w:rsidRPr="007332DB" w:rsidRDefault="000D190B">
      <w:pPr>
        <w:rPr>
          <w:rFonts w:ascii="Times New Roman" w:hAnsi="Times New Roman" w:cs="Times New Roman"/>
          <w:sz w:val="24"/>
          <w:szCs w:val="24"/>
        </w:rPr>
      </w:pPr>
    </w:p>
    <w:sectPr w:rsidR="000D190B" w:rsidRPr="007332DB" w:rsidSect="00C9396C"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479" w:rsidRDefault="00690479" w:rsidP="00390B81">
      <w:pPr>
        <w:spacing w:after="0" w:line="240" w:lineRule="auto"/>
      </w:pPr>
      <w:r>
        <w:separator/>
      </w:r>
    </w:p>
  </w:endnote>
  <w:endnote w:type="continuationSeparator" w:id="0">
    <w:p w:rsidR="00690479" w:rsidRDefault="00690479" w:rsidP="00390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94552"/>
      <w:docPartObj>
        <w:docPartGallery w:val="Page Numbers (Bottom of Page)"/>
        <w:docPartUnique/>
      </w:docPartObj>
    </w:sdtPr>
    <w:sdtContent>
      <w:p w:rsidR="00690479" w:rsidRDefault="00690479">
        <w:pPr>
          <w:pStyle w:val="ad"/>
          <w:jc w:val="center"/>
        </w:pPr>
        <w:fldSimple w:instr=" PAGE   \* MERGEFORMAT ">
          <w:r w:rsidR="00C2551D">
            <w:rPr>
              <w:noProof/>
            </w:rPr>
            <w:t>5</w:t>
          </w:r>
        </w:fldSimple>
      </w:p>
    </w:sdtContent>
  </w:sdt>
  <w:p w:rsidR="00690479" w:rsidRDefault="0069047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479" w:rsidRDefault="00690479" w:rsidP="00390B81">
      <w:pPr>
        <w:spacing w:after="0" w:line="240" w:lineRule="auto"/>
      </w:pPr>
      <w:r>
        <w:separator/>
      </w:r>
    </w:p>
  </w:footnote>
  <w:footnote w:type="continuationSeparator" w:id="0">
    <w:p w:rsidR="00690479" w:rsidRDefault="00690479" w:rsidP="00390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59E"/>
    <w:multiLevelType w:val="multilevel"/>
    <w:tmpl w:val="CD90B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E1F96"/>
    <w:multiLevelType w:val="multilevel"/>
    <w:tmpl w:val="D8A6F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DF4C41"/>
    <w:multiLevelType w:val="multilevel"/>
    <w:tmpl w:val="6230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9A582C"/>
    <w:multiLevelType w:val="multilevel"/>
    <w:tmpl w:val="B7BA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4545AF"/>
    <w:multiLevelType w:val="multilevel"/>
    <w:tmpl w:val="A6CEC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710B31"/>
    <w:multiLevelType w:val="multilevel"/>
    <w:tmpl w:val="0BCCD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5563DBA"/>
    <w:multiLevelType w:val="multilevel"/>
    <w:tmpl w:val="B2284C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9F50F16"/>
    <w:multiLevelType w:val="multilevel"/>
    <w:tmpl w:val="00B6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47589B"/>
    <w:multiLevelType w:val="hybridMultilevel"/>
    <w:tmpl w:val="D01A2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2C1AED"/>
    <w:multiLevelType w:val="multilevel"/>
    <w:tmpl w:val="749E4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CC78DF"/>
    <w:multiLevelType w:val="multilevel"/>
    <w:tmpl w:val="D1067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3F34D0"/>
    <w:multiLevelType w:val="multilevel"/>
    <w:tmpl w:val="1620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11"/>
  </w:num>
  <w:num w:numId="8">
    <w:abstractNumId w:val="10"/>
  </w:num>
  <w:num w:numId="9">
    <w:abstractNumId w:val="1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90B"/>
    <w:rsid w:val="00003DF7"/>
    <w:rsid w:val="00044F3F"/>
    <w:rsid w:val="00056E6C"/>
    <w:rsid w:val="00092F53"/>
    <w:rsid w:val="000954A2"/>
    <w:rsid w:val="000A0652"/>
    <w:rsid w:val="000B7CD3"/>
    <w:rsid w:val="000C18CC"/>
    <w:rsid w:val="000D190B"/>
    <w:rsid w:val="00104354"/>
    <w:rsid w:val="001066FF"/>
    <w:rsid w:val="001124BD"/>
    <w:rsid w:val="0015457C"/>
    <w:rsid w:val="00162FF1"/>
    <w:rsid w:val="00171B38"/>
    <w:rsid w:val="001813E3"/>
    <w:rsid w:val="001B147B"/>
    <w:rsid w:val="001D52B6"/>
    <w:rsid w:val="001E535E"/>
    <w:rsid w:val="001F1678"/>
    <w:rsid w:val="002035B4"/>
    <w:rsid w:val="00205266"/>
    <w:rsid w:val="00216563"/>
    <w:rsid w:val="00247464"/>
    <w:rsid w:val="0025030F"/>
    <w:rsid w:val="002A3268"/>
    <w:rsid w:val="002B1B25"/>
    <w:rsid w:val="002C23BD"/>
    <w:rsid w:val="002F093E"/>
    <w:rsid w:val="002F5055"/>
    <w:rsid w:val="00304FE9"/>
    <w:rsid w:val="003303EB"/>
    <w:rsid w:val="0037609C"/>
    <w:rsid w:val="00390B54"/>
    <w:rsid w:val="00390B81"/>
    <w:rsid w:val="00397187"/>
    <w:rsid w:val="003C1000"/>
    <w:rsid w:val="003C369C"/>
    <w:rsid w:val="003D78DC"/>
    <w:rsid w:val="003F5E5B"/>
    <w:rsid w:val="00403243"/>
    <w:rsid w:val="00405AFA"/>
    <w:rsid w:val="004158B7"/>
    <w:rsid w:val="004176EF"/>
    <w:rsid w:val="0042206D"/>
    <w:rsid w:val="00451FE8"/>
    <w:rsid w:val="00466F40"/>
    <w:rsid w:val="00493C9A"/>
    <w:rsid w:val="004B40EB"/>
    <w:rsid w:val="004B6D26"/>
    <w:rsid w:val="004C2712"/>
    <w:rsid w:val="004C78E2"/>
    <w:rsid w:val="004E3B79"/>
    <w:rsid w:val="004F1A70"/>
    <w:rsid w:val="004F1EC9"/>
    <w:rsid w:val="00511D01"/>
    <w:rsid w:val="00534CA5"/>
    <w:rsid w:val="005754EB"/>
    <w:rsid w:val="005C46FE"/>
    <w:rsid w:val="00602EB1"/>
    <w:rsid w:val="00607DE6"/>
    <w:rsid w:val="00627C39"/>
    <w:rsid w:val="00643E1F"/>
    <w:rsid w:val="00645065"/>
    <w:rsid w:val="00664D44"/>
    <w:rsid w:val="006871F5"/>
    <w:rsid w:val="00690479"/>
    <w:rsid w:val="006B37E0"/>
    <w:rsid w:val="006C5FA3"/>
    <w:rsid w:val="006F0F8F"/>
    <w:rsid w:val="006F1E86"/>
    <w:rsid w:val="00702AB6"/>
    <w:rsid w:val="007332DB"/>
    <w:rsid w:val="007368AE"/>
    <w:rsid w:val="007479ED"/>
    <w:rsid w:val="0075489C"/>
    <w:rsid w:val="00764140"/>
    <w:rsid w:val="0078450F"/>
    <w:rsid w:val="007A1596"/>
    <w:rsid w:val="007C3C69"/>
    <w:rsid w:val="00814797"/>
    <w:rsid w:val="0082019F"/>
    <w:rsid w:val="0082797E"/>
    <w:rsid w:val="008327E7"/>
    <w:rsid w:val="00851142"/>
    <w:rsid w:val="00865FC4"/>
    <w:rsid w:val="008A7896"/>
    <w:rsid w:val="008B028F"/>
    <w:rsid w:val="008C4906"/>
    <w:rsid w:val="008C4BEC"/>
    <w:rsid w:val="008D4F66"/>
    <w:rsid w:val="008D6EE4"/>
    <w:rsid w:val="008E0AB7"/>
    <w:rsid w:val="008E51A6"/>
    <w:rsid w:val="008E58A5"/>
    <w:rsid w:val="008F1FB4"/>
    <w:rsid w:val="009002BB"/>
    <w:rsid w:val="0090777F"/>
    <w:rsid w:val="009235B2"/>
    <w:rsid w:val="009650CD"/>
    <w:rsid w:val="0097222E"/>
    <w:rsid w:val="00977402"/>
    <w:rsid w:val="009A0376"/>
    <w:rsid w:val="009A3C27"/>
    <w:rsid w:val="009A6A22"/>
    <w:rsid w:val="009C25C7"/>
    <w:rsid w:val="009C3B84"/>
    <w:rsid w:val="00A150CE"/>
    <w:rsid w:val="00A15C5A"/>
    <w:rsid w:val="00A60AB4"/>
    <w:rsid w:val="00A648F0"/>
    <w:rsid w:val="00A70922"/>
    <w:rsid w:val="00A7152B"/>
    <w:rsid w:val="00AB4A84"/>
    <w:rsid w:val="00AE3D1C"/>
    <w:rsid w:val="00B32CF5"/>
    <w:rsid w:val="00B3476E"/>
    <w:rsid w:val="00B537C0"/>
    <w:rsid w:val="00B77EC0"/>
    <w:rsid w:val="00B8288B"/>
    <w:rsid w:val="00BD6398"/>
    <w:rsid w:val="00BE0E92"/>
    <w:rsid w:val="00BE44C4"/>
    <w:rsid w:val="00BF2F00"/>
    <w:rsid w:val="00C14CA0"/>
    <w:rsid w:val="00C2551D"/>
    <w:rsid w:val="00C34668"/>
    <w:rsid w:val="00C411C5"/>
    <w:rsid w:val="00C64C5F"/>
    <w:rsid w:val="00C666E7"/>
    <w:rsid w:val="00C8654B"/>
    <w:rsid w:val="00C91886"/>
    <w:rsid w:val="00C9396C"/>
    <w:rsid w:val="00CB23EA"/>
    <w:rsid w:val="00CC0EB7"/>
    <w:rsid w:val="00CE7C79"/>
    <w:rsid w:val="00D11D29"/>
    <w:rsid w:val="00D3643D"/>
    <w:rsid w:val="00D37E06"/>
    <w:rsid w:val="00D4623B"/>
    <w:rsid w:val="00D51859"/>
    <w:rsid w:val="00D56960"/>
    <w:rsid w:val="00D97D29"/>
    <w:rsid w:val="00DC1DE1"/>
    <w:rsid w:val="00E01B27"/>
    <w:rsid w:val="00E03966"/>
    <w:rsid w:val="00E11DAA"/>
    <w:rsid w:val="00E307D9"/>
    <w:rsid w:val="00E337F1"/>
    <w:rsid w:val="00E37D0F"/>
    <w:rsid w:val="00F36C1A"/>
    <w:rsid w:val="00F63EEB"/>
    <w:rsid w:val="00F71CAA"/>
    <w:rsid w:val="00F869D9"/>
    <w:rsid w:val="00FA15EC"/>
    <w:rsid w:val="00FA6A0A"/>
    <w:rsid w:val="00FB4AB5"/>
    <w:rsid w:val="00FB540F"/>
    <w:rsid w:val="00FD3F8C"/>
    <w:rsid w:val="00FD5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03E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3303EB"/>
  </w:style>
  <w:style w:type="paragraph" w:styleId="a5">
    <w:name w:val="List Paragraph"/>
    <w:basedOn w:val="a"/>
    <w:uiPriority w:val="34"/>
    <w:qFormat/>
    <w:rsid w:val="009A3C27"/>
    <w:pPr>
      <w:ind w:left="720"/>
      <w:contextualSpacing/>
    </w:pPr>
  </w:style>
  <w:style w:type="table" w:styleId="a6">
    <w:name w:val="Table Grid"/>
    <w:basedOn w:val="a1"/>
    <w:uiPriority w:val="59"/>
    <w:rsid w:val="009A6A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162FF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62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2FF1"/>
    <w:rPr>
      <w:rFonts w:ascii="Tahoma" w:hAnsi="Tahoma" w:cs="Tahoma"/>
      <w:sz w:val="16"/>
      <w:szCs w:val="16"/>
    </w:rPr>
  </w:style>
  <w:style w:type="character" w:styleId="aa">
    <w:name w:val="line number"/>
    <w:basedOn w:val="a0"/>
    <w:uiPriority w:val="99"/>
    <w:semiHidden/>
    <w:unhideWhenUsed/>
    <w:rsid w:val="007332DB"/>
  </w:style>
  <w:style w:type="paragraph" w:styleId="ab">
    <w:name w:val="header"/>
    <w:basedOn w:val="a"/>
    <w:link w:val="ac"/>
    <w:uiPriority w:val="99"/>
    <w:semiHidden/>
    <w:unhideWhenUsed/>
    <w:rsid w:val="00390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90B81"/>
  </w:style>
  <w:style w:type="paragraph" w:styleId="ad">
    <w:name w:val="footer"/>
    <w:basedOn w:val="a"/>
    <w:link w:val="ae"/>
    <w:uiPriority w:val="99"/>
    <w:unhideWhenUsed/>
    <w:rsid w:val="00390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90B81"/>
  </w:style>
  <w:style w:type="paragraph" w:styleId="af">
    <w:name w:val="Body Text"/>
    <w:basedOn w:val="a"/>
    <w:link w:val="af0"/>
    <w:uiPriority w:val="1"/>
    <w:unhideWhenUsed/>
    <w:qFormat/>
    <w:rsid w:val="008C4BEC"/>
    <w:pPr>
      <w:widowControl w:val="0"/>
      <w:autoSpaceDE w:val="0"/>
      <w:autoSpaceDN w:val="0"/>
      <w:spacing w:after="0" w:line="240" w:lineRule="auto"/>
      <w:ind w:left="90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uiPriority w:val="1"/>
    <w:rsid w:val="008C4BE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5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Охват  обучающихся занимающихся внеурочной деятельностью </a:t>
            </a:r>
          </a:p>
          <a:p>
            <a:pPr>
              <a:defRPr/>
            </a:pPr>
            <a:r>
              <a:rPr lang="ru-RU"/>
              <a:t>в МБОУ "Верхнечебеньковская СОШ"</a:t>
            </a:r>
          </a:p>
        </c:rich>
      </c:tx>
      <c:layout>
        <c:manualLayout>
          <c:xMode val="edge"/>
          <c:yMode val="edge"/>
          <c:x val="0.16521416593759325"/>
          <c:y val="0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0.15007983377077871"/>
          <c:y val="0.34931571053618332"/>
          <c:w val="0.8175127588218063"/>
          <c:h val="0.4998409573803312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 В школе </c:v>
                </c:pt>
                <c:pt idx="1">
                  <c:v>Вне школы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1</c:v>
                </c:pt>
                <c:pt idx="1">
                  <c:v>0.36000000000000032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C6C-4800-985D-9FB204F540EC}"/>
            </c:ext>
          </c:extLst>
        </c:ser>
        <c:dLbls/>
        <c:shape val="cylinder"/>
        <c:axId val="59723136"/>
        <c:axId val="66471040"/>
        <c:axId val="0"/>
      </c:bar3DChart>
      <c:catAx>
        <c:axId val="59723136"/>
        <c:scaling>
          <c:orientation val="minMax"/>
        </c:scaling>
        <c:axPos val="b"/>
        <c:numFmt formatCode="General" sourceLinked="1"/>
        <c:majorTickMark val="none"/>
        <c:tickLblPos val="nextTo"/>
        <c:crossAx val="66471040"/>
        <c:crosses val="autoZero"/>
        <c:auto val="1"/>
        <c:lblAlgn val="ctr"/>
        <c:lblOffset val="100"/>
      </c:catAx>
      <c:valAx>
        <c:axId val="66471040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5972313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C1029-81A6-4F49-BDE4-B949C3746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43</Pages>
  <Words>8674</Words>
  <Characters>49444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70</cp:revision>
  <cp:lastPrinted>2024-04-18T06:27:00Z</cp:lastPrinted>
  <dcterms:created xsi:type="dcterms:W3CDTF">2022-04-25T09:40:00Z</dcterms:created>
  <dcterms:modified xsi:type="dcterms:W3CDTF">2025-04-18T09:36:00Z</dcterms:modified>
</cp:coreProperties>
</file>